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0D" w:rsidRPr="002F360D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Заместителем прокурора 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утвержден обвинительный акт за 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>управление автомобилем в состоянии опьянения</w:t>
      </w:r>
    </w:p>
    <w:bookmarkEnd w:id="0"/>
    <w:p w:rsidR="002F360D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F360D" w:rsidRPr="007B0300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18.04.2024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утвержден обвинительн</w:t>
      </w:r>
      <w:r>
        <w:rPr>
          <w:rFonts w:ascii="Times New Roman" w:eastAsia="Times New Roman" w:hAnsi="Times New Roman" w:cs="Times New Roman"/>
          <w:bCs/>
          <w:lang w:eastAsia="ru-RU"/>
        </w:rPr>
        <w:t>ый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в отношении гражданина за совершение преступления, предусмотренного ч. 1 ст. 264.1 УК РФ. –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автомобилем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лицом, находящимся в состоянии опьянения, подвергнутым административному наказанию за </w:t>
      </w:r>
      <w:r>
        <w:rPr>
          <w:rFonts w:ascii="Times New Roman" w:eastAsia="Times New Roman" w:hAnsi="Times New Roman" w:cs="Times New Roman"/>
          <w:bCs/>
          <w:lang w:eastAsia="ru-RU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F360D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местный житель, будучи подвергнутым административному наказанию за </w:t>
      </w:r>
      <w:r w:rsidRPr="002F360D">
        <w:rPr>
          <w:rFonts w:ascii="Times New Roman" w:eastAsia="Times New Roman" w:hAnsi="Times New Roman" w:cs="Times New Roman"/>
          <w:bCs/>
          <w:lang w:eastAsia="ru-RU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07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апреля 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Cs/>
          <w:lang w:eastAsia="ru-RU"/>
        </w:rPr>
        <w:t>имея признаки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опьянения,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сел за руль автомобиля и начал управлять им. Управляя автомобилем,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вблизи дома 16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по ул. Красная Площадь г. Короча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остановлен сотрудниками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ОГИБДД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был отстранен от управления транспортным средством. В последующем в нарушение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 2.3.2, 2.7 ПДД не выполнил законные требования сотрудника полиции о прохождении медицинского освидетельствования на состояние опьянения, отказался от прохождения медицинского освидетельствования, что соответствует состоянию опьянения.</w:t>
      </w:r>
    </w:p>
    <w:p w:rsidR="002F360D" w:rsidRPr="007B0300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Таким образом, совершил преступление, предусмотренное ч. 1 ст. 264.1 УК РФ.</w:t>
      </w:r>
    </w:p>
    <w:p w:rsidR="002F360D" w:rsidRPr="007B0300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2F360D" w:rsidRPr="007B0300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F360D" w:rsidRPr="007B0300" w:rsidRDefault="002F360D" w:rsidP="002F3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2F360D" w:rsidRPr="007B0300" w:rsidRDefault="002F360D" w:rsidP="002F3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2F360D" w:rsidRDefault="002F360D" w:rsidP="002F3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2F360D" w:rsidRDefault="002F360D" w:rsidP="002F3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D"/>
    <w:rsid w:val="002F360D"/>
    <w:rsid w:val="007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9FC"/>
  <w15:chartTrackingRefBased/>
  <w15:docId w15:val="{795DB2A8-912D-463B-9DC7-8EEEC405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2024-04-24T17:02:00Z</dcterms:created>
  <dcterms:modified xsi:type="dcterms:W3CDTF">2024-04-24T17:11:00Z</dcterms:modified>
</cp:coreProperties>
</file>