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13B5" w:rsidRPr="005413B5" w:rsidRDefault="005413B5" w:rsidP="00E1088C">
      <w:pPr>
        <w:keepNext/>
        <w:widowControl w:val="0"/>
        <w:shd w:val="clear" w:color="auto" w:fill="FFFFFF"/>
        <w:tabs>
          <w:tab w:val="left" w:pos="2552"/>
          <w:tab w:val="left" w:pos="7528"/>
        </w:tabs>
        <w:autoSpaceDE w:val="0"/>
        <w:autoSpaceDN w:val="0"/>
        <w:adjustRightInd w:val="0"/>
        <w:spacing w:before="349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413B5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Р О С </w:t>
      </w:r>
      <w:proofErr w:type="spellStart"/>
      <w:proofErr w:type="gramStart"/>
      <w:r w:rsidRPr="005413B5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С</w:t>
      </w:r>
      <w:proofErr w:type="spellEnd"/>
      <w:proofErr w:type="gramEnd"/>
      <w:r w:rsidRPr="005413B5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И Й С К А Я  Ф Е Д Е Р А Ц И Я</w:t>
      </w:r>
    </w:p>
    <w:p w:rsidR="005413B5" w:rsidRPr="005413B5" w:rsidRDefault="005413B5" w:rsidP="00E1088C">
      <w:pPr>
        <w:autoSpaceDN w:val="0"/>
        <w:spacing w:line="240" w:lineRule="auto"/>
        <w:jc w:val="center"/>
        <w:rPr>
          <w:rFonts w:ascii="Times New Roman" w:eastAsia="Times New Roman" w:hAnsi="Times New Roman" w:cs="Times New Roman"/>
          <w:bCs/>
          <w:iCs/>
          <w:sz w:val="16"/>
          <w:szCs w:val="16"/>
          <w:lang w:eastAsia="ru-RU"/>
        </w:rPr>
      </w:pPr>
    </w:p>
    <w:p w:rsidR="005413B5" w:rsidRPr="005413B5" w:rsidRDefault="005413B5" w:rsidP="00E1088C">
      <w:pPr>
        <w:autoSpaceDN w:val="0"/>
        <w:spacing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5413B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003D188" wp14:editId="1D8A2C98">
            <wp:extent cx="534035" cy="592455"/>
            <wp:effectExtent l="0" t="0" r="0" b="0"/>
            <wp:docPr id="2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035" cy="592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13B5" w:rsidRPr="005413B5" w:rsidRDefault="005413B5" w:rsidP="00E1088C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  <w:r w:rsidRPr="005413B5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СОВЕТ ДЕПУТАТОВ</w:t>
      </w:r>
    </w:p>
    <w:p w:rsidR="005413B5" w:rsidRPr="005413B5" w:rsidRDefault="005413B5" w:rsidP="00E1088C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  <w:r w:rsidRPr="005413B5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КОРОЧАНСКОГО МУНИЦИПАЛЬНОГО ОКРУГА</w:t>
      </w:r>
    </w:p>
    <w:p w:rsidR="005413B5" w:rsidRPr="005413B5" w:rsidRDefault="005413B5" w:rsidP="00E1088C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  <w:r w:rsidRPr="005413B5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БЕЛГОРОДСКОЙ ОБЛАСТИ</w:t>
      </w:r>
    </w:p>
    <w:p w:rsidR="005413B5" w:rsidRPr="005413B5" w:rsidRDefault="005413B5" w:rsidP="00E1088C">
      <w:pPr>
        <w:autoSpaceDN w:val="0"/>
        <w:spacing w:line="240" w:lineRule="auto"/>
        <w:jc w:val="center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5413B5" w:rsidRPr="005413B5" w:rsidRDefault="005413B5" w:rsidP="00E1088C">
      <w:pPr>
        <w:autoSpaceDN w:val="0"/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413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РЕШЕНИЕ</w:t>
      </w:r>
    </w:p>
    <w:p w:rsidR="005413B5" w:rsidRPr="005413B5" w:rsidRDefault="005413B5" w:rsidP="00E1088C">
      <w:pPr>
        <w:autoSpaceDN w:val="0"/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13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19 декабря 2025 года                                                                          № </w:t>
      </w:r>
      <w:proofErr w:type="gramStart"/>
      <w:r w:rsidRPr="005413B5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5413B5">
        <w:rPr>
          <w:rFonts w:ascii="Times New Roman" w:eastAsia="Times New Roman" w:hAnsi="Times New Roman" w:cs="Times New Roman"/>
          <w:sz w:val="28"/>
          <w:szCs w:val="28"/>
          <w:lang w:eastAsia="ru-RU"/>
        </w:rPr>
        <w:t>/10</w:t>
      </w:r>
      <w:r w:rsidR="00B3509B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5413B5">
        <w:rPr>
          <w:rFonts w:ascii="Times New Roman" w:eastAsia="Times New Roman" w:hAnsi="Times New Roman" w:cs="Times New Roman"/>
          <w:sz w:val="28"/>
          <w:szCs w:val="28"/>
          <w:lang w:eastAsia="ru-RU"/>
        </w:rPr>
        <w:t>-6-1</w:t>
      </w:r>
    </w:p>
    <w:p w:rsidR="00E34F4C" w:rsidRDefault="00E34F4C" w:rsidP="00EE60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E60AF" w:rsidRPr="00E34F4C" w:rsidRDefault="00EE60AF" w:rsidP="005413B5">
      <w:pPr>
        <w:spacing w:after="0" w:line="240" w:lineRule="auto"/>
        <w:ind w:right="368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E60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внесении изменений в решение земского собрания</w:t>
      </w:r>
      <w:r w:rsidR="005413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EE60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Большехаланского сельского поселения от 27 декабря 2024 года № 94 </w:t>
      </w:r>
      <w:r w:rsidR="008F11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</w:t>
      </w:r>
      <w:r w:rsidRPr="00EE60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«О бюджете </w:t>
      </w:r>
      <w:proofErr w:type="spellStart"/>
      <w:r w:rsidRPr="00EE60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Большехаланского</w:t>
      </w:r>
      <w:proofErr w:type="spellEnd"/>
      <w:r w:rsidRPr="00EE60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сельского поселения на 2025 год</w:t>
      </w:r>
      <w:r w:rsidR="005413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EE60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 </w:t>
      </w:r>
      <w:r w:rsidRPr="00E34F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плановый период 2026 и 2027 годов»</w:t>
      </w:r>
    </w:p>
    <w:p w:rsidR="00780059" w:rsidRDefault="00780059" w:rsidP="00E34F4C">
      <w:pPr>
        <w:spacing w:after="0" w:line="240" w:lineRule="auto"/>
        <w:rPr>
          <w:sz w:val="28"/>
          <w:szCs w:val="28"/>
        </w:rPr>
      </w:pPr>
    </w:p>
    <w:p w:rsidR="00E34F4C" w:rsidRPr="00E34F4C" w:rsidRDefault="00E34F4C" w:rsidP="00E34F4C">
      <w:pPr>
        <w:spacing w:after="0" w:line="240" w:lineRule="auto"/>
        <w:rPr>
          <w:sz w:val="28"/>
          <w:szCs w:val="28"/>
        </w:rPr>
      </w:pPr>
    </w:p>
    <w:p w:rsidR="007A51C0" w:rsidRDefault="007A51C0" w:rsidP="00E34F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34F4C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процессе исполнения</w:t>
      </w:r>
      <w:r w:rsidRPr="007A51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бюджета Большехаланского сельского поселения возникла необходимость внесения изменений и дополнений в отдельные разделы бюджетной классификации доходов и ра</w:t>
      </w:r>
      <w:r w:rsidR="0098739E">
        <w:rPr>
          <w:rFonts w:ascii="Times New Roman" w:eastAsia="Times New Roman" w:hAnsi="Times New Roman" w:cs="Times New Roman"/>
          <w:sz w:val="28"/>
          <w:szCs w:val="28"/>
          <w:lang w:eastAsia="ru-RU"/>
        </w:rPr>
        <w:t>сходов. Руководствуясь статьей 43</w:t>
      </w:r>
      <w:r w:rsidRPr="007A51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Положения «О бюджетном устройстве и бюджетном процессе Большехаланского сельского поселени</w:t>
      </w:r>
      <w:r w:rsidR="00B3509B">
        <w:rPr>
          <w:rFonts w:ascii="Times New Roman" w:eastAsia="Times New Roman" w:hAnsi="Times New Roman" w:cs="Times New Roman"/>
          <w:sz w:val="28"/>
          <w:szCs w:val="28"/>
          <w:lang w:eastAsia="ru-RU"/>
        </w:rPr>
        <w:t>я от 15</w:t>
      </w:r>
      <w:r w:rsidR="00947A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января </w:t>
      </w:r>
      <w:r w:rsidR="00B3509B">
        <w:rPr>
          <w:rFonts w:ascii="Times New Roman" w:eastAsia="Times New Roman" w:hAnsi="Times New Roman" w:cs="Times New Roman"/>
          <w:sz w:val="28"/>
          <w:szCs w:val="28"/>
          <w:lang w:eastAsia="ru-RU"/>
        </w:rPr>
        <w:t>2015</w:t>
      </w:r>
      <w:r w:rsidR="009873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="00B350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873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68 </w:t>
      </w:r>
      <w:r w:rsidR="00B350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статьей </w:t>
      </w:r>
      <w:r w:rsidRPr="007A51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 Устава Большехаланского сельского поселения муниципального  района «Корочанский район» Белгородской области, Совет депутатов Корочанского муниципального округа Белгородской области </w:t>
      </w:r>
      <w:r w:rsidRPr="007A51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решил:</w:t>
      </w:r>
    </w:p>
    <w:p w:rsidR="00B21553" w:rsidRPr="002F036D" w:rsidRDefault="00B21553" w:rsidP="007A51C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08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Pr="002F036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Статью 1 изложить в следующей редакции:</w:t>
      </w:r>
    </w:p>
    <w:p w:rsidR="007A51C0" w:rsidRPr="002F036D" w:rsidRDefault="007A51C0" w:rsidP="007A51C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36D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основные характеристики бюджета Большехаланского сельского поселения муниципального района «Корочанский район» Белгородской области на 2025 год:</w:t>
      </w:r>
    </w:p>
    <w:p w:rsidR="007A51C0" w:rsidRPr="002F036D" w:rsidRDefault="007A51C0" w:rsidP="007A51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3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прогнозируемый общий объем доходов Большехаланского сельского поселения в сумме </w:t>
      </w:r>
      <w:r w:rsidR="00EE60AF" w:rsidRPr="002F036D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98739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EE60AF" w:rsidRPr="002F036D">
        <w:rPr>
          <w:rFonts w:ascii="Times New Roman" w:eastAsia="Times New Roman" w:hAnsi="Times New Roman" w:cs="Times New Roman"/>
          <w:sz w:val="28"/>
          <w:szCs w:val="28"/>
          <w:lang w:eastAsia="ru-RU"/>
        </w:rPr>
        <w:t>478,5</w:t>
      </w:r>
      <w:r w:rsidR="00E34F4C" w:rsidRPr="002F03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F036D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тыс. рублей.</w:t>
      </w:r>
    </w:p>
    <w:p w:rsidR="007A51C0" w:rsidRPr="002F036D" w:rsidRDefault="007A51C0" w:rsidP="009873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3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общий объем расходов бюджета Большехаланского сельского поселения в сумме </w:t>
      </w:r>
      <w:r w:rsidR="00EE60AF" w:rsidRPr="002F036D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98739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EE60AF" w:rsidRPr="002F036D">
        <w:rPr>
          <w:rFonts w:ascii="Times New Roman" w:eastAsia="Times New Roman" w:hAnsi="Times New Roman" w:cs="Times New Roman"/>
          <w:sz w:val="28"/>
          <w:szCs w:val="28"/>
          <w:lang w:eastAsia="ru-RU"/>
        </w:rPr>
        <w:t>470,5</w:t>
      </w:r>
      <w:r w:rsidRPr="002F03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рублей;</w:t>
      </w:r>
    </w:p>
    <w:p w:rsidR="007A51C0" w:rsidRPr="002F036D" w:rsidRDefault="007A51C0" w:rsidP="007A51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36D">
        <w:rPr>
          <w:rFonts w:ascii="Times New Roman" w:eastAsia="Times New Roman" w:hAnsi="Times New Roman" w:cs="Times New Roman"/>
          <w:sz w:val="28"/>
          <w:szCs w:val="28"/>
          <w:lang w:eastAsia="ru-RU"/>
        </w:rPr>
        <w:t>- дефицит бюджета Большехаланского сельского поселения в 2025 году равен 1</w:t>
      </w:r>
      <w:r w:rsidR="0098739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F036D">
        <w:rPr>
          <w:rFonts w:ascii="Times New Roman" w:eastAsia="Times New Roman" w:hAnsi="Times New Roman" w:cs="Times New Roman"/>
          <w:sz w:val="28"/>
          <w:szCs w:val="28"/>
          <w:lang w:eastAsia="ru-RU"/>
        </w:rPr>
        <w:t>992,0 тыс. рублей;</w:t>
      </w:r>
    </w:p>
    <w:p w:rsidR="007A51C0" w:rsidRPr="002F036D" w:rsidRDefault="007A51C0" w:rsidP="007A51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36D">
        <w:rPr>
          <w:rFonts w:ascii="Times New Roman" w:eastAsia="Times New Roman" w:hAnsi="Times New Roman" w:cs="Times New Roman"/>
          <w:sz w:val="28"/>
          <w:szCs w:val="28"/>
          <w:lang w:eastAsia="ru-RU"/>
        </w:rPr>
        <w:t>- верхний предел муниципального долга Большехаланского сельского поселения по с</w:t>
      </w:r>
      <w:r w:rsidR="009316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остоянию на 1 января 2026 года </w:t>
      </w:r>
      <w:r w:rsidRPr="002F03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равен нулю, в том числе по муниципальным гарантиям равен нулю; </w:t>
      </w:r>
    </w:p>
    <w:p w:rsidR="007A51C0" w:rsidRPr="002F036D" w:rsidRDefault="007A51C0" w:rsidP="007A51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36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предельный объем расходов на обслуживание муниципального внутреннего долга Большехаланского сельского поселения в 2025 году в сумме 0,0 тыс. рублей.</w:t>
      </w:r>
    </w:p>
    <w:p w:rsidR="007A51C0" w:rsidRPr="002F036D" w:rsidRDefault="007A51C0" w:rsidP="007A51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36D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основные характеристики бюджета Большехаланского сельского поселения на плановый период 2026 года:</w:t>
      </w:r>
    </w:p>
    <w:p w:rsidR="007A51C0" w:rsidRPr="002F036D" w:rsidRDefault="007A51C0" w:rsidP="007A51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36D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общий объем доходов в сумме 4</w:t>
      </w:r>
      <w:r w:rsidR="0098739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F036D">
        <w:rPr>
          <w:rFonts w:ascii="Times New Roman" w:eastAsia="Times New Roman" w:hAnsi="Times New Roman" w:cs="Times New Roman"/>
          <w:sz w:val="28"/>
          <w:szCs w:val="28"/>
          <w:lang w:eastAsia="ru-RU"/>
        </w:rPr>
        <w:t>372,0 тыс. рублей;</w:t>
      </w:r>
    </w:p>
    <w:p w:rsidR="007A51C0" w:rsidRPr="002F036D" w:rsidRDefault="007A51C0" w:rsidP="007A51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36D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общий объем расходов в сумме 4</w:t>
      </w:r>
      <w:r w:rsidR="0098739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F036D">
        <w:rPr>
          <w:rFonts w:ascii="Times New Roman" w:eastAsia="Times New Roman" w:hAnsi="Times New Roman" w:cs="Times New Roman"/>
          <w:sz w:val="28"/>
          <w:szCs w:val="28"/>
          <w:lang w:eastAsia="ru-RU"/>
        </w:rPr>
        <w:t>372,0 тыс. рублей, в том числе условно утвержденные р</w:t>
      </w:r>
      <w:r w:rsidR="009873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асходы в сумме </w:t>
      </w:r>
      <w:r w:rsidRPr="002F036D">
        <w:rPr>
          <w:rFonts w:ascii="Times New Roman" w:eastAsia="Times New Roman" w:hAnsi="Times New Roman" w:cs="Times New Roman"/>
          <w:sz w:val="28"/>
          <w:szCs w:val="28"/>
          <w:lang w:eastAsia="ru-RU"/>
        </w:rPr>
        <w:t>104,</w:t>
      </w:r>
      <w:r w:rsidR="00E34F4C" w:rsidRPr="002F03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 </w:t>
      </w:r>
      <w:r w:rsidRPr="002F036D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тыс. рублей;</w:t>
      </w:r>
    </w:p>
    <w:p w:rsidR="007A51C0" w:rsidRPr="002F036D" w:rsidRDefault="007A51C0" w:rsidP="007A51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36D">
        <w:rPr>
          <w:rFonts w:ascii="Times New Roman" w:eastAsia="Times New Roman" w:hAnsi="Times New Roman" w:cs="Times New Roman"/>
          <w:sz w:val="28"/>
          <w:szCs w:val="28"/>
          <w:lang w:eastAsia="ru-RU"/>
        </w:rPr>
        <w:t>- верхний предел муниципального долга муниципального образования Большехаланское сельское поселение по состоянию на 1 января 2027 года равен нулю, в том числе по муниципальным гарантиям равен нулю;</w:t>
      </w:r>
    </w:p>
    <w:p w:rsidR="007A51C0" w:rsidRPr="002F036D" w:rsidRDefault="007A51C0" w:rsidP="007A51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36D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предельный объем расходов на обслуживание муниципального внутреннего долга муниципального образования Большехаланское сельское поселение в 2026 году в сумме 0,0 тыс. рублей;</w:t>
      </w:r>
    </w:p>
    <w:p w:rsidR="007A51C0" w:rsidRPr="002F036D" w:rsidRDefault="007A51C0" w:rsidP="007A51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36D">
        <w:rPr>
          <w:rFonts w:ascii="Times New Roman" w:eastAsia="Times New Roman" w:hAnsi="Times New Roman" w:cs="Times New Roman"/>
          <w:sz w:val="28"/>
          <w:szCs w:val="28"/>
          <w:lang w:eastAsia="ru-RU"/>
        </w:rPr>
        <w:t>- дефицит бюджета муниципального образования Большехаланское сельское поселение в 2026 году равен 0,0 тыс. рублей.</w:t>
      </w:r>
    </w:p>
    <w:p w:rsidR="007A51C0" w:rsidRPr="002F036D" w:rsidRDefault="007A51C0" w:rsidP="007A51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36D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основные характеристики бюджета Большехаланское сельское поселение на плановый период 2027 года:</w:t>
      </w:r>
    </w:p>
    <w:p w:rsidR="007A51C0" w:rsidRPr="002F036D" w:rsidRDefault="007A51C0" w:rsidP="007A51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36D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общий объем доходов в сумме 3</w:t>
      </w:r>
      <w:r w:rsidR="002966B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F036D">
        <w:rPr>
          <w:rFonts w:ascii="Times New Roman" w:eastAsia="Times New Roman" w:hAnsi="Times New Roman" w:cs="Times New Roman"/>
          <w:sz w:val="28"/>
          <w:szCs w:val="28"/>
          <w:lang w:eastAsia="ru-RU"/>
        </w:rPr>
        <w:t>942,2 тыс. рублей;</w:t>
      </w:r>
    </w:p>
    <w:p w:rsidR="007A51C0" w:rsidRPr="002F036D" w:rsidRDefault="007A51C0" w:rsidP="007A51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36D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общий объем расходов в сумме 3</w:t>
      </w:r>
      <w:r w:rsidR="002966B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F036D">
        <w:rPr>
          <w:rFonts w:ascii="Times New Roman" w:eastAsia="Times New Roman" w:hAnsi="Times New Roman" w:cs="Times New Roman"/>
          <w:sz w:val="28"/>
          <w:szCs w:val="28"/>
          <w:lang w:eastAsia="ru-RU"/>
        </w:rPr>
        <w:t>942,2 тыс. рублей, в том числе условно утвержденные расходы в сумме 197,9 тыс. рублей;</w:t>
      </w:r>
    </w:p>
    <w:p w:rsidR="007A51C0" w:rsidRPr="007A51C0" w:rsidRDefault="007A51C0" w:rsidP="007A51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1C0">
        <w:rPr>
          <w:rFonts w:ascii="Times New Roman" w:eastAsia="Times New Roman" w:hAnsi="Times New Roman" w:cs="Times New Roman"/>
          <w:sz w:val="28"/>
          <w:szCs w:val="28"/>
          <w:lang w:eastAsia="ru-RU"/>
        </w:rPr>
        <w:t>- верхний предел муниципального долга муниципального образования Большехаланское сельское поселение по состоянию на 1 января 2028 года равен нулю, в том числе по муниципальным гарантиям равен нулю;</w:t>
      </w:r>
    </w:p>
    <w:p w:rsidR="007A51C0" w:rsidRPr="007A51C0" w:rsidRDefault="007A51C0" w:rsidP="007A51C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1C0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предельный объем расходов на обслуживание муниципального внутреннего долга муниципального образования Боль</w:t>
      </w:r>
      <w:r w:rsidR="009316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шехаланское сельское поселение </w:t>
      </w:r>
      <w:r w:rsidRPr="007A51C0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2027 году в сумме 0,0 тыс. рублей;</w:t>
      </w:r>
    </w:p>
    <w:p w:rsidR="007A51C0" w:rsidRDefault="007A51C0" w:rsidP="007A51C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1C0">
        <w:rPr>
          <w:rFonts w:ascii="Times New Roman" w:eastAsia="Times New Roman" w:hAnsi="Times New Roman" w:cs="Times New Roman"/>
          <w:sz w:val="28"/>
          <w:szCs w:val="28"/>
          <w:lang w:eastAsia="ru-RU"/>
        </w:rPr>
        <w:t>- дефицит бюджета муниципального образования Большехаланское сельское поселение в 2027 году равен 0,0 тыс. рублей.</w:t>
      </w:r>
    </w:p>
    <w:p w:rsidR="00B21553" w:rsidRPr="00B3509B" w:rsidRDefault="00B21553" w:rsidP="007A51C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509B">
        <w:rPr>
          <w:rFonts w:ascii="Times New Roman" w:eastAsia="Times New Roman" w:hAnsi="Times New Roman" w:cs="Times New Roman"/>
          <w:sz w:val="28"/>
          <w:szCs w:val="28"/>
          <w:lang w:eastAsia="ru-RU"/>
        </w:rPr>
        <w:t>2. Статью 3 изложить в следующей редакции:</w:t>
      </w:r>
    </w:p>
    <w:p w:rsidR="007A51C0" w:rsidRPr="00B3509B" w:rsidRDefault="007A51C0" w:rsidP="007A51C0">
      <w:pPr>
        <w:tabs>
          <w:tab w:val="left" w:pos="64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09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 1 к решению земского собрания Большехаланского сельского поселения от 27 декабря 2024 года № 94 изложить в редакции Приложения 1 к настоящему решению Совета депутатов Корочанского муниципального округа Белгородской области.</w:t>
      </w:r>
    </w:p>
    <w:p w:rsidR="00DB1C39" w:rsidRPr="00B3509B" w:rsidRDefault="00DB1C39" w:rsidP="007A51C0">
      <w:pPr>
        <w:tabs>
          <w:tab w:val="left" w:pos="64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509B">
        <w:rPr>
          <w:rFonts w:ascii="Times New Roman" w:eastAsia="Times New Roman" w:hAnsi="Times New Roman" w:cs="Times New Roman"/>
          <w:sz w:val="28"/>
          <w:szCs w:val="28"/>
          <w:lang w:eastAsia="ru-RU"/>
        </w:rPr>
        <w:t>3. Статью 4 изложить в следующей редакции:</w:t>
      </w:r>
    </w:p>
    <w:p w:rsidR="007A51C0" w:rsidRPr="00B3509B" w:rsidRDefault="007A51C0" w:rsidP="007A51C0">
      <w:pPr>
        <w:tabs>
          <w:tab w:val="left" w:pos="64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09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 2 к решению земского собрания Большехаланского сельского поселения от 27 декабря 2024 года № 94 изложить в редакции Приложения 2 к настоящему решению Совета депутатов Корочанского муниципального округа Белгородской области.</w:t>
      </w:r>
    </w:p>
    <w:p w:rsidR="00DB1C39" w:rsidRPr="00B3509B" w:rsidRDefault="00DB1C39" w:rsidP="007A51C0">
      <w:pPr>
        <w:tabs>
          <w:tab w:val="left" w:pos="64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509B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7A51C0" w:rsidRPr="00B350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B3509B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 1 Статьи 5 изложить в следующей редакции:</w:t>
      </w:r>
    </w:p>
    <w:p w:rsidR="007A51C0" w:rsidRDefault="007A51C0" w:rsidP="007A51C0">
      <w:pPr>
        <w:tabs>
          <w:tab w:val="left" w:pos="64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509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 3 к решению земского собрания Большехаланского сельского поселения от 27 декабря 2024 года №</w:t>
      </w:r>
      <w:r w:rsidRPr="007A51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94 изложить в редакции Приложения 3 к настоящему решению Совета депутатов Корочанского муниципального округа Белгородской области.</w:t>
      </w:r>
    </w:p>
    <w:p w:rsidR="00DB1C39" w:rsidRPr="00B3509B" w:rsidRDefault="00DB1C39" w:rsidP="00DB1C39">
      <w:pPr>
        <w:tabs>
          <w:tab w:val="left" w:pos="64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509B">
        <w:rPr>
          <w:rFonts w:ascii="Times New Roman" w:eastAsia="Times New Roman" w:hAnsi="Times New Roman" w:cs="Times New Roman"/>
          <w:sz w:val="28"/>
          <w:szCs w:val="28"/>
          <w:lang w:eastAsia="ru-RU"/>
        </w:rPr>
        <w:t>5. пункты 1, 2 Статьи 6 изложить в следующей редакции:</w:t>
      </w:r>
    </w:p>
    <w:p w:rsidR="007A51C0" w:rsidRPr="007A51C0" w:rsidRDefault="007A51C0" w:rsidP="007A51C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1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№ 6 к решению земского собрания Большехаланского сельского поселения от 27 декабря 2024 года № 94 изложить в редакции </w:t>
      </w:r>
      <w:r w:rsidRPr="007A51C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Приложения 4 к настоящему решению Совета депутатов Корочанского муниципального округа Белгородской области.</w:t>
      </w:r>
    </w:p>
    <w:p w:rsidR="00B21553" w:rsidRDefault="007A51C0" w:rsidP="0017094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1C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 7 к решению земского собрания Большехаланского сельского поселения от 27 декабря 2024 года № 94 изложить в редакции Приложения 5 к настоящему решению Совета депутатов Корочанского муниципального округа Белгородской области.</w:t>
      </w:r>
    </w:p>
    <w:p w:rsidR="00B21553" w:rsidRDefault="00DB1C39" w:rsidP="0017094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B215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B21553" w:rsidRPr="00B2155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решение вступает в законную силу с момента его официального опубликования</w:t>
      </w:r>
      <w:r w:rsidR="00B3509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3509B" w:rsidRPr="00B3509B" w:rsidRDefault="00DB1C39" w:rsidP="00B3509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170946" w:rsidRPr="001709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B3509B" w:rsidRPr="00B3509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Разместить решение</w:t>
      </w:r>
      <w:proofErr w:type="gramEnd"/>
      <w:r w:rsidR="00B3509B" w:rsidRPr="00B350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официальном сайте органов местного самоуправления Корочанского муниципального округа Белгородской области (https://korochanskij-r31.gosweb.gosuslugi.ru) в информационно-телекоммуникационной сети «Интернет», и в сетевом издании «Ясный ключ» (https://korocha31.ru).</w:t>
      </w:r>
    </w:p>
    <w:p w:rsidR="00170946" w:rsidRDefault="00B3509B" w:rsidP="00B3509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B350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Pr="00B3509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B350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выполнением решения возложить на постоянную комиссию Совета депутатов Корочанского муниципального округа Белгородской области по экономическому развитию, муниципальной собственности, бюджету, финансам и налоговой политике</w:t>
      </w:r>
      <w:r w:rsidR="0017094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21553" w:rsidRDefault="00B21553" w:rsidP="0017094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1553" w:rsidRDefault="00B21553" w:rsidP="0017094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1553" w:rsidRDefault="00B21553" w:rsidP="0017094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1553" w:rsidRPr="00B21553" w:rsidRDefault="00B21553" w:rsidP="00B2155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15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Председатель Совета </w:t>
      </w:r>
    </w:p>
    <w:p w:rsidR="00B21553" w:rsidRPr="00B21553" w:rsidRDefault="00B21553" w:rsidP="00B2155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15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депутатов Корочанского </w:t>
      </w:r>
    </w:p>
    <w:p w:rsidR="00B21553" w:rsidRPr="00B21553" w:rsidRDefault="00B21553" w:rsidP="00B2155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15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муниципального округа                                                      </w:t>
      </w:r>
      <w:proofErr w:type="spellStart"/>
      <w:r w:rsidRPr="00B215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М.П.Афанаськова</w:t>
      </w:r>
      <w:proofErr w:type="spellEnd"/>
    </w:p>
    <w:p w:rsidR="00B21553" w:rsidRDefault="00B21553" w:rsidP="00B2155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F1139" w:rsidRPr="00B21553" w:rsidRDefault="008F1139" w:rsidP="00B2155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21553" w:rsidRPr="00B21553" w:rsidRDefault="00B21553" w:rsidP="00B2155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15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Глава Корочанского</w:t>
      </w:r>
    </w:p>
    <w:p w:rsidR="00B21553" w:rsidRPr="00B21553" w:rsidRDefault="00B21553" w:rsidP="00B2155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15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муниципального округа                                                               </w:t>
      </w:r>
      <w:proofErr w:type="spellStart"/>
      <w:r w:rsidRPr="00B215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Н.В.Нестеров</w:t>
      </w:r>
      <w:proofErr w:type="spellEnd"/>
    </w:p>
    <w:p w:rsidR="008E08D3" w:rsidRDefault="008E08D3">
      <w:pPr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br w:type="page"/>
      </w:r>
    </w:p>
    <w:p w:rsidR="007A51C0" w:rsidRPr="007A51C0" w:rsidRDefault="007A51C0" w:rsidP="00170946">
      <w:pPr>
        <w:autoSpaceDE w:val="0"/>
        <w:autoSpaceDN w:val="0"/>
        <w:adjustRightInd w:val="0"/>
        <w:spacing w:after="0" w:line="240" w:lineRule="auto"/>
        <w:ind w:left="396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1C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1</w:t>
      </w:r>
    </w:p>
    <w:p w:rsidR="007A51C0" w:rsidRPr="007A51C0" w:rsidRDefault="005413B5" w:rsidP="00170946">
      <w:pPr>
        <w:spacing w:after="0" w:line="240" w:lineRule="auto"/>
        <w:ind w:left="396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 р</w:t>
      </w:r>
      <w:r w:rsidR="007A51C0" w:rsidRPr="007A51C0">
        <w:rPr>
          <w:rFonts w:ascii="Times New Roman" w:eastAsia="Times New Roman" w:hAnsi="Times New Roman" w:cs="Times New Roman"/>
          <w:sz w:val="28"/>
          <w:szCs w:val="28"/>
          <w:lang w:eastAsia="ru-RU"/>
        </w:rPr>
        <w:t>ешению Совета депутатов</w:t>
      </w:r>
    </w:p>
    <w:p w:rsidR="00D10CB9" w:rsidRDefault="007A51C0" w:rsidP="00170946">
      <w:pPr>
        <w:spacing w:after="0" w:line="240" w:lineRule="auto"/>
        <w:ind w:left="396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1C0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Корочанского муниципального</w:t>
      </w:r>
      <w:r w:rsidR="001709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A51C0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</w:p>
    <w:p w:rsidR="00170946" w:rsidRDefault="00D10CB9" w:rsidP="00170946">
      <w:pPr>
        <w:spacing w:after="0" w:line="240" w:lineRule="auto"/>
        <w:ind w:left="396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Белгородской области</w:t>
      </w:r>
      <w:r w:rsidR="007A51C0" w:rsidRPr="007A51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A51C0" w:rsidRPr="007A51C0" w:rsidRDefault="007A51C0" w:rsidP="00170946">
      <w:pPr>
        <w:spacing w:after="0" w:line="240" w:lineRule="auto"/>
        <w:ind w:left="396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1C0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="007800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413B5"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  <w:r w:rsidR="001709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декабря</w:t>
      </w:r>
      <w:r w:rsidRPr="007A51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2025 года №</w:t>
      </w:r>
      <w:proofErr w:type="gramStart"/>
      <w:r w:rsidR="005413B5" w:rsidRPr="005413B5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="005413B5" w:rsidRPr="005413B5">
        <w:rPr>
          <w:rFonts w:ascii="Times New Roman" w:eastAsia="Times New Roman" w:hAnsi="Times New Roman" w:cs="Times New Roman"/>
          <w:sz w:val="28"/>
          <w:szCs w:val="28"/>
          <w:lang w:eastAsia="ru-RU"/>
        </w:rPr>
        <w:t>/10</w:t>
      </w:r>
      <w:r w:rsidR="005413B5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5413B5" w:rsidRPr="005413B5">
        <w:rPr>
          <w:rFonts w:ascii="Times New Roman" w:eastAsia="Times New Roman" w:hAnsi="Times New Roman" w:cs="Times New Roman"/>
          <w:sz w:val="28"/>
          <w:szCs w:val="28"/>
          <w:lang w:eastAsia="ru-RU"/>
        </w:rPr>
        <w:t>-6-1</w:t>
      </w:r>
    </w:p>
    <w:p w:rsidR="008E04F6" w:rsidRDefault="008E04F6" w:rsidP="00170946">
      <w:pPr>
        <w:spacing w:after="0" w:line="240" w:lineRule="auto"/>
        <w:ind w:left="396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51C0" w:rsidRPr="007A51C0" w:rsidRDefault="007A51C0" w:rsidP="00170946">
      <w:pPr>
        <w:spacing w:after="0" w:line="240" w:lineRule="auto"/>
        <w:ind w:left="396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1C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 1</w:t>
      </w:r>
    </w:p>
    <w:p w:rsidR="007A51C0" w:rsidRPr="007A51C0" w:rsidRDefault="007A51C0" w:rsidP="00170946">
      <w:pPr>
        <w:spacing w:after="0" w:line="240" w:lineRule="auto"/>
        <w:ind w:left="396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1C0">
        <w:rPr>
          <w:rFonts w:ascii="Times New Roman" w:eastAsia="Times New Roman" w:hAnsi="Times New Roman" w:cs="Times New Roman"/>
          <w:sz w:val="28"/>
          <w:szCs w:val="28"/>
          <w:lang w:eastAsia="ru-RU"/>
        </w:rPr>
        <w:t>к  решению земского собрания</w:t>
      </w:r>
    </w:p>
    <w:p w:rsidR="007A51C0" w:rsidRPr="007A51C0" w:rsidRDefault="007A51C0" w:rsidP="00170946">
      <w:pPr>
        <w:spacing w:after="0" w:line="240" w:lineRule="auto"/>
        <w:ind w:left="396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1C0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Большехаланского сельского поселения</w:t>
      </w:r>
    </w:p>
    <w:p w:rsidR="007A51C0" w:rsidRPr="007A51C0" w:rsidRDefault="008E04F6" w:rsidP="00170946">
      <w:pPr>
        <w:spacing w:after="0" w:line="240" w:lineRule="auto"/>
        <w:ind w:left="396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27 декабря </w:t>
      </w:r>
      <w:r w:rsidR="00D10CB9">
        <w:rPr>
          <w:rFonts w:ascii="Times New Roman" w:eastAsia="Times New Roman" w:hAnsi="Times New Roman" w:cs="Times New Roman"/>
          <w:sz w:val="28"/>
          <w:szCs w:val="28"/>
          <w:lang w:eastAsia="ru-RU"/>
        </w:rPr>
        <w:t>2024 года №</w:t>
      </w:r>
      <w:r w:rsidR="007A51C0" w:rsidRPr="007A51C0">
        <w:rPr>
          <w:rFonts w:ascii="Times New Roman" w:eastAsia="Times New Roman" w:hAnsi="Times New Roman" w:cs="Times New Roman"/>
          <w:sz w:val="28"/>
          <w:szCs w:val="28"/>
          <w:lang w:eastAsia="ru-RU"/>
        </w:rPr>
        <w:t>94</w:t>
      </w:r>
    </w:p>
    <w:p w:rsidR="00E34F4C" w:rsidRDefault="00E34F4C" w:rsidP="007A51C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4F4C" w:rsidRDefault="00E34F4C" w:rsidP="007A51C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51C0" w:rsidRPr="007A51C0" w:rsidRDefault="00DB1C39" w:rsidP="007A51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</w:t>
      </w:r>
      <w:r w:rsidR="007A51C0" w:rsidRPr="007A51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оступлени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</w:t>
      </w:r>
      <w:r w:rsidR="007A51C0" w:rsidRPr="007A51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доходов в бюджет Большехаланского сельского поселения в 2025 году и плановый период 2026 и 2027 годы</w:t>
      </w:r>
    </w:p>
    <w:p w:rsidR="007A51C0" w:rsidRPr="009316DB" w:rsidRDefault="00E96786" w:rsidP="009316DB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(тыс. рублей</w:t>
      </w:r>
      <w:bookmarkStart w:id="0" w:name="_GoBack"/>
      <w:bookmarkEnd w:id="0"/>
      <w:r w:rsidR="007A51C0" w:rsidRPr="009316DB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tbl>
      <w:tblPr>
        <w:tblW w:w="9967" w:type="dxa"/>
        <w:tblInd w:w="-244" w:type="dxa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2694"/>
        <w:gridCol w:w="4468"/>
        <w:gridCol w:w="913"/>
        <w:gridCol w:w="965"/>
        <w:gridCol w:w="927"/>
      </w:tblGrid>
      <w:tr w:rsidR="002966B3" w:rsidRPr="00B354ED" w:rsidTr="00DC0D5F">
        <w:tc>
          <w:tcPr>
            <w:tcW w:w="269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966B3" w:rsidRPr="00426465" w:rsidRDefault="002966B3" w:rsidP="00D10CB9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ind w:left="374" w:right="2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2"/>
                <w:sz w:val="24"/>
                <w:szCs w:val="24"/>
              </w:rPr>
            </w:pPr>
            <w:r w:rsidRPr="0042646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sz w:val="24"/>
                <w:szCs w:val="24"/>
                <w:lang w:eastAsia="ru-RU"/>
              </w:rPr>
              <w:t xml:space="preserve">Код  бюджетной </w:t>
            </w:r>
            <w:r w:rsidRPr="0042646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2"/>
                <w:sz w:val="24"/>
                <w:szCs w:val="24"/>
                <w:lang w:eastAsia="ru-RU"/>
              </w:rPr>
              <w:t>классификации</w:t>
            </w:r>
          </w:p>
          <w:p w:rsidR="002966B3" w:rsidRPr="00426465" w:rsidRDefault="002966B3" w:rsidP="00D10CB9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ind w:left="374" w:right="23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2646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2"/>
                <w:sz w:val="24"/>
                <w:szCs w:val="24"/>
                <w:lang w:eastAsia="ru-RU"/>
              </w:rPr>
              <w:t>Российской Федерации</w:t>
            </w:r>
          </w:p>
        </w:tc>
        <w:tc>
          <w:tcPr>
            <w:tcW w:w="44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966B3" w:rsidRPr="00426465" w:rsidRDefault="002966B3" w:rsidP="00D10CB9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ind w:left="32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</w:pPr>
            <w:r w:rsidRPr="0042646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  <w:lang w:eastAsia="ru-RU"/>
              </w:rPr>
              <w:t>Наименование показателей</w:t>
            </w: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2966B3" w:rsidRPr="00B354ED" w:rsidRDefault="002966B3" w:rsidP="00D10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5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Сумма</w:t>
            </w:r>
          </w:p>
          <w:p w:rsidR="008F1139" w:rsidRDefault="002966B3" w:rsidP="00D10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5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2966B3" w:rsidRPr="00B354ED" w:rsidRDefault="002966B3" w:rsidP="00D10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5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2025 год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66B3" w:rsidRPr="00B354ED" w:rsidRDefault="002966B3" w:rsidP="00D10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5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Сумма</w:t>
            </w:r>
          </w:p>
          <w:p w:rsidR="008F1139" w:rsidRDefault="002966B3" w:rsidP="00D10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5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на </w:t>
            </w:r>
          </w:p>
          <w:p w:rsidR="002966B3" w:rsidRPr="00B354ED" w:rsidRDefault="002966B3" w:rsidP="00D10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35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2026 год</w:t>
            </w:r>
          </w:p>
        </w:tc>
        <w:tc>
          <w:tcPr>
            <w:tcW w:w="927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2966B3" w:rsidRPr="00B354ED" w:rsidRDefault="002966B3" w:rsidP="00D10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5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Сумма</w:t>
            </w:r>
          </w:p>
          <w:p w:rsidR="008F1139" w:rsidRDefault="002966B3" w:rsidP="00D10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5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2966B3" w:rsidRPr="00B354ED" w:rsidRDefault="002966B3" w:rsidP="00D10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35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B35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год</w:t>
            </w:r>
          </w:p>
        </w:tc>
      </w:tr>
    </w:tbl>
    <w:p w:rsidR="002966B3" w:rsidRPr="002966B3" w:rsidRDefault="002966B3" w:rsidP="0086257F">
      <w:pPr>
        <w:spacing w:after="0"/>
        <w:jc w:val="right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9967" w:type="dxa"/>
        <w:tblInd w:w="-244" w:type="dxa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2661"/>
        <w:gridCol w:w="4501"/>
        <w:gridCol w:w="913"/>
        <w:gridCol w:w="965"/>
        <w:gridCol w:w="910"/>
        <w:gridCol w:w="17"/>
      </w:tblGrid>
      <w:tr w:rsidR="00B3509B" w:rsidRPr="007A51C0" w:rsidTr="00DC0D5F">
        <w:trPr>
          <w:tblHeader/>
        </w:trPr>
        <w:tc>
          <w:tcPr>
            <w:tcW w:w="2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3509B" w:rsidRPr="00426465" w:rsidRDefault="00B3509B" w:rsidP="00B3509B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ind w:left="374" w:right="2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sz w:val="24"/>
                <w:szCs w:val="24"/>
                <w:lang w:eastAsia="ru-RU"/>
              </w:rPr>
            </w:pPr>
            <w:r w:rsidRPr="0042646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3509B" w:rsidRPr="00426465" w:rsidRDefault="00B3509B" w:rsidP="00B3509B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ind w:left="32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  <w:lang w:eastAsia="ru-RU"/>
              </w:rPr>
            </w:pPr>
            <w:r w:rsidRPr="0042646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509B" w:rsidRPr="00426465" w:rsidRDefault="00B3509B" w:rsidP="00B35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264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509B" w:rsidRPr="00426465" w:rsidRDefault="00B3509B" w:rsidP="00B35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264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927" w:type="dxa"/>
            <w:gridSpan w:val="2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3509B" w:rsidRPr="00426465" w:rsidRDefault="00B3509B" w:rsidP="00B35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264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86257F" w:rsidRPr="007A51C0" w:rsidTr="00DC0D5F">
        <w:tc>
          <w:tcPr>
            <w:tcW w:w="2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6257F" w:rsidRPr="007A51C0" w:rsidRDefault="00D10CB9" w:rsidP="00D10CB9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1.00.</w:t>
            </w:r>
            <w:r w:rsidR="0086257F" w:rsidRPr="007A51C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00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.</w:t>
            </w:r>
            <w:r w:rsidR="0086257F" w:rsidRPr="007A51C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00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.0.00.</w:t>
            </w:r>
            <w:r w:rsidR="0086257F" w:rsidRPr="007A51C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.000.</w:t>
            </w:r>
            <w:r w:rsidR="0086257F" w:rsidRPr="007A51C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4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6257F" w:rsidRPr="007A51C0" w:rsidRDefault="0086257F" w:rsidP="0086257F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6257F" w:rsidRPr="007A51C0" w:rsidRDefault="0086257F" w:rsidP="0094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6257F" w:rsidRPr="007A51C0" w:rsidRDefault="0086257F" w:rsidP="0094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6257F" w:rsidRPr="007A51C0" w:rsidRDefault="0086257F" w:rsidP="0094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6257F" w:rsidRPr="007A51C0" w:rsidTr="00DC0D5F">
        <w:tc>
          <w:tcPr>
            <w:tcW w:w="2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6257F" w:rsidRPr="007A51C0" w:rsidRDefault="0086257F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1.01.02.01.0.01.0.000.110</w:t>
            </w:r>
          </w:p>
        </w:tc>
        <w:tc>
          <w:tcPr>
            <w:tcW w:w="4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6257F" w:rsidRPr="007A51C0" w:rsidRDefault="0086257F" w:rsidP="0086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</w:t>
            </w: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6257F" w:rsidRPr="007A51C0" w:rsidRDefault="0086257F" w:rsidP="007A51C0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6257F" w:rsidRPr="007A51C0" w:rsidRDefault="0086257F" w:rsidP="007A51C0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9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6257F" w:rsidRPr="007A51C0" w:rsidRDefault="0086257F" w:rsidP="007A51C0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</w:tr>
      <w:tr w:rsidR="0086257F" w:rsidRPr="007A51C0" w:rsidTr="00DC0D5F">
        <w:tc>
          <w:tcPr>
            <w:tcW w:w="2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6257F" w:rsidRPr="007A51C0" w:rsidRDefault="0086257F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1.06.06.03.3.10.0.000.110</w:t>
            </w:r>
          </w:p>
        </w:tc>
        <w:tc>
          <w:tcPr>
            <w:tcW w:w="4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6257F" w:rsidRPr="007A51C0" w:rsidRDefault="0086257F" w:rsidP="0086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6257F" w:rsidRPr="007A51C0" w:rsidRDefault="0086257F" w:rsidP="007A51C0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D10CB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474</w:t>
            </w:r>
            <w:r w:rsidR="00D10C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6257F" w:rsidRPr="007A51C0" w:rsidRDefault="0086257F" w:rsidP="007A51C0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D10CB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503</w:t>
            </w:r>
            <w:r w:rsidR="00D10C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6257F" w:rsidRPr="007A51C0" w:rsidRDefault="0086257F" w:rsidP="007A51C0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D10CB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533</w:t>
            </w:r>
            <w:r w:rsidR="00D10C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6257F" w:rsidRPr="007A51C0" w:rsidTr="00DC0D5F">
        <w:tc>
          <w:tcPr>
            <w:tcW w:w="2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6257F" w:rsidRPr="007A51C0" w:rsidRDefault="0086257F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1.06.06.04.3.10.0.000.110</w:t>
            </w:r>
          </w:p>
        </w:tc>
        <w:tc>
          <w:tcPr>
            <w:tcW w:w="4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6257F" w:rsidRPr="007A51C0" w:rsidRDefault="0086257F" w:rsidP="0086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6257F" w:rsidRPr="007A51C0" w:rsidRDefault="0086257F" w:rsidP="007A51C0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724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6257F" w:rsidRPr="007A51C0" w:rsidRDefault="0086257F" w:rsidP="007A51C0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738</w:t>
            </w:r>
          </w:p>
        </w:tc>
        <w:tc>
          <w:tcPr>
            <w:tcW w:w="9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6257F" w:rsidRPr="007A51C0" w:rsidRDefault="0086257F" w:rsidP="007A51C0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753</w:t>
            </w:r>
          </w:p>
        </w:tc>
      </w:tr>
      <w:tr w:rsidR="0086257F" w:rsidRPr="007A51C0" w:rsidTr="00DC0D5F">
        <w:tc>
          <w:tcPr>
            <w:tcW w:w="2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6257F" w:rsidRPr="007A51C0" w:rsidRDefault="0086257F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1.06.01.03.0.10.0.000.110</w:t>
            </w:r>
          </w:p>
        </w:tc>
        <w:tc>
          <w:tcPr>
            <w:tcW w:w="4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6257F" w:rsidRPr="007A51C0" w:rsidRDefault="0086257F" w:rsidP="0086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6257F" w:rsidRPr="007A51C0" w:rsidRDefault="0086257F" w:rsidP="007A51C0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314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6257F" w:rsidRPr="007A51C0" w:rsidRDefault="0086257F" w:rsidP="007A51C0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317</w:t>
            </w:r>
          </w:p>
        </w:tc>
        <w:tc>
          <w:tcPr>
            <w:tcW w:w="9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6257F" w:rsidRPr="007A51C0" w:rsidRDefault="0086257F" w:rsidP="007A51C0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320</w:t>
            </w:r>
          </w:p>
        </w:tc>
      </w:tr>
      <w:tr w:rsidR="0086257F" w:rsidRPr="007A51C0" w:rsidTr="00DC0D5F">
        <w:tc>
          <w:tcPr>
            <w:tcW w:w="2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6257F" w:rsidRPr="007A51C0" w:rsidRDefault="0086257F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1.05.03.01.0.01.0.000.110</w:t>
            </w:r>
          </w:p>
        </w:tc>
        <w:tc>
          <w:tcPr>
            <w:tcW w:w="4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6257F" w:rsidRPr="007A51C0" w:rsidRDefault="0086257F" w:rsidP="0086257F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8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bCs/>
                <w:color w:val="000000"/>
                <w:spacing w:val="-8"/>
                <w:sz w:val="24"/>
                <w:szCs w:val="24"/>
                <w:lang w:eastAsia="ru-RU"/>
              </w:rPr>
              <w:t>Единый сельскохозяйственный налог</w:t>
            </w: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6257F" w:rsidRPr="007A51C0" w:rsidRDefault="0086257F" w:rsidP="007A51C0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6257F" w:rsidRPr="007A51C0" w:rsidRDefault="0086257F" w:rsidP="007A51C0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181</w:t>
            </w:r>
          </w:p>
        </w:tc>
        <w:tc>
          <w:tcPr>
            <w:tcW w:w="9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6257F" w:rsidRPr="007A51C0" w:rsidRDefault="0086257F" w:rsidP="007A51C0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183</w:t>
            </w:r>
          </w:p>
        </w:tc>
      </w:tr>
      <w:tr w:rsidR="0086257F" w:rsidRPr="007A51C0" w:rsidTr="00DC0D5F">
        <w:tc>
          <w:tcPr>
            <w:tcW w:w="2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6257F" w:rsidRPr="007A51C0" w:rsidRDefault="0086257F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1.08.04.02.0.01.0.000.110</w:t>
            </w:r>
          </w:p>
        </w:tc>
        <w:tc>
          <w:tcPr>
            <w:tcW w:w="4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6257F" w:rsidRPr="007A51C0" w:rsidRDefault="0086257F" w:rsidP="0086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Государственная пошлина за совершение нотариальных действий должностными лицами органов местного самоуправления, уполномоченными в соответствии с </w:t>
            </w: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законодательными актами Российской Федерации на совершение нотариальных действий</w:t>
            </w: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6257F" w:rsidRPr="007A51C0" w:rsidRDefault="0086257F" w:rsidP="007A51C0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6257F" w:rsidRPr="007A51C0" w:rsidRDefault="0086257F" w:rsidP="007A51C0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6257F" w:rsidRPr="007A51C0" w:rsidRDefault="0086257F" w:rsidP="007A51C0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6257F" w:rsidRPr="007A51C0" w:rsidTr="00DC0D5F">
        <w:tc>
          <w:tcPr>
            <w:tcW w:w="2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6257F" w:rsidRPr="007A51C0" w:rsidRDefault="0086257F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1.11.05.02.5.10.0.000.120</w:t>
            </w:r>
          </w:p>
        </w:tc>
        <w:tc>
          <w:tcPr>
            <w:tcW w:w="4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6257F" w:rsidRPr="007A51C0" w:rsidRDefault="0086257F" w:rsidP="0086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6257F" w:rsidRPr="007A51C0" w:rsidRDefault="0086257F" w:rsidP="007A51C0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6257F" w:rsidRPr="007A51C0" w:rsidRDefault="0086257F" w:rsidP="007A51C0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6257F" w:rsidRPr="007A51C0" w:rsidRDefault="0086257F" w:rsidP="007A51C0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86257F" w:rsidRPr="007A51C0" w:rsidTr="00DC0D5F">
        <w:tc>
          <w:tcPr>
            <w:tcW w:w="2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6257F" w:rsidRPr="007A51C0" w:rsidRDefault="0086257F" w:rsidP="007A51C0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A51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2 00 00000 00 0000 000</w:t>
            </w:r>
          </w:p>
        </w:tc>
        <w:tc>
          <w:tcPr>
            <w:tcW w:w="4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6257F" w:rsidRPr="007A51C0" w:rsidRDefault="0086257F" w:rsidP="0086257F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A51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28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6257F" w:rsidRPr="007A51C0" w:rsidRDefault="0086257F" w:rsidP="007A51C0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86257F" w:rsidRPr="007A51C0" w:rsidTr="00DC0D5F">
        <w:tc>
          <w:tcPr>
            <w:tcW w:w="2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6257F" w:rsidRPr="007A51C0" w:rsidRDefault="00D10CB9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2.02.35.11.8.10.0</w:t>
            </w:r>
            <w:r w:rsidR="0086257F"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000.150</w:t>
            </w:r>
          </w:p>
        </w:tc>
        <w:tc>
          <w:tcPr>
            <w:tcW w:w="4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6257F" w:rsidRPr="007A51C0" w:rsidRDefault="0086257F" w:rsidP="0086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6257F" w:rsidRPr="007A51C0" w:rsidRDefault="0086257F" w:rsidP="007A51C0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161,3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6257F" w:rsidRPr="007A51C0" w:rsidRDefault="0086257F" w:rsidP="007A51C0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175,5</w:t>
            </w:r>
          </w:p>
        </w:tc>
        <w:tc>
          <w:tcPr>
            <w:tcW w:w="9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6257F" w:rsidRPr="007A51C0" w:rsidRDefault="0086257F" w:rsidP="007A51C0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181,8</w:t>
            </w:r>
          </w:p>
        </w:tc>
      </w:tr>
      <w:tr w:rsidR="0086257F" w:rsidRPr="007A51C0" w:rsidTr="00DC0D5F">
        <w:tc>
          <w:tcPr>
            <w:tcW w:w="2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6257F" w:rsidRPr="007A51C0" w:rsidRDefault="0086257F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2.02.30.02.4.10.0.000.150</w:t>
            </w:r>
          </w:p>
        </w:tc>
        <w:tc>
          <w:tcPr>
            <w:tcW w:w="4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6257F" w:rsidRPr="007A51C0" w:rsidRDefault="0086257F" w:rsidP="0086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6257F" w:rsidRPr="007A51C0" w:rsidRDefault="0086257F" w:rsidP="007A51C0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25,1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6257F" w:rsidRPr="007A51C0" w:rsidRDefault="0086257F" w:rsidP="007A51C0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7,2</w:t>
            </w:r>
          </w:p>
        </w:tc>
        <w:tc>
          <w:tcPr>
            <w:tcW w:w="9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6257F" w:rsidRPr="007A51C0" w:rsidRDefault="0086257F" w:rsidP="007A51C0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6257F" w:rsidRPr="007A51C0" w:rsidTr="00DC0D5F">
        <w:tc>
          <w:tcPr>
            <w:tcW w:w="2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6257F" w:rsidRPr="007A51C0" w:rsidRDefault="0086257F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2.02.16.00.1.10.0.000.150</w:t>
            </w:r>
          </w:p>
        </w:tc>
        <w:tc>
          <w:tcPr>
            <w:tcW w:w="4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6257F" w:rsidRPr="007A51C0" w:rsidRDefault="0086257F" w:rsidP="0086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6257F" w:rsidRPr="007A51C0" w:rsidRDefault="0086257F" w:rsidP="00D10CB9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D10CB9">
              <w:rPr>
                <w:rFonts w:ascii="Times New Roman" w:eastAsia="Times New Roman" w:hAnsi="Times New Roman" w:cs="Times New Roman"/>
                <w:sz w:val="24"/>
                <w:szCs w:val="24"/>
              </w:rPr>
              <w:t> 86,</w:t>
            </w: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6257F" w:rsidRPr="007A51C0" w:rsidRDefault="0086257F" w:rsidP="007A51C0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D10CB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389</w:t>
            </w:r>
            <w:r w:rsidR="00D10C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6257F" w:rsidRPr="007A51C0" w:rsidRDefault="0086257F" w:rsidP="007A51C0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D10CB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104,0</w:t>
            </w:r>
          </w:p>
        </w:tc>
      </w:tr>
      <w:tr w:rsidR="0086257F" w:rsidRPr="007A51C0" w:rsidTr="00DC0D5F">
        <w:trPr>
          <w:gridAfter w:val="1"/>
          <w:wAfter w:w="17" w:type="dxa"/>
        </w:trPr>
        <w:tc>
          <w:tcPr>
            <w:tcW w:w="2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6257F" w:rsidRPr="007A51C0" w:rsidRDefault="0086257F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2.02.40.01.4.10.0.000.150</w:t>
            </w:r>
          </w:p>
        </w:tc>
        <w:tc>
          <w:tcPr>
            <w:tcW w:w="4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6257F" w:rsidRPr="007A51C0" w:rsidRDefault="0086257F" w:rsidP="0086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6257F" w:rsidRPr="007A51C0" w:rsidRDefault="0086257F" w:rsidP="007A51C0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170,3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6257F" w:rsidRPr="007A51C0" w:rsidRDefault="0086257F" w:rsidP="007A51C0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6257F" w:rsidRPr="007A51C0" w:rsidRDefault="0086257F" w:rsidP="007A51C0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6257F" w:rsidRPr="007A51C0" w:rsidTr="00DC0D5F">
        <w:trPr>
          <w:gridAfter w:val="1"/>
          <w:wAfter w:w="17" w:type="dxa"/>
        </w:trPr>
        <w:tc>
          <w:tcPr>
            <w:tcW w:w="2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6257F" w:rsidRPr="007A51C0" w:rsidRDefault="0086257F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2.02.49.99.9.10.0.000.150</w:t>
            </w:r>
          </w:p>
          <w:p w:rsidR="0086257F" w:rsidRPr="007A51C0" w:rsidRDefault="0086257F" w:rsidP="007A51C0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6257F" w:rsidRPr="007A51C0" w:rsidRDefault="0086257F" w:rsidP="0086257F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6257F" w:rsidRPr="007A51C0" w:rsidRDefault="0086257F" w:rsidP="007A51C0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99,1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6257F" w:rsidRPr="007A51C0" w:rsidRDefault="0086257F" w:rsidP="007A51C0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6257F" w:rsidRPr="007A51C0" w:rsidRDefault="0086257F" w:rsidP="007A51C0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6257F" w:rsidRPr="007A51C0" w:rsidTr="00DC0D5F">
        <w:trPr>
          <w:gridAfter w:val="1"/>
          <w:wAfter w:w="17" w:type="dxa"/>
        </w:trPr>
        <w:tc>
          <w:tcPr>
            <w:tcW w:w="2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6257F" w:rsidRPr="007A51C0" w:rsidRDefault="0086257F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2.02.29.99.9.10.0.000.150</w:t>
            </w:r>
          </w:p>
          <w:p w:rsidR="0086257F" w:rsidRPr="007A51C0" w:rsidRDefault="0086257F" w:rsidP="007A51C0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6257F" w:rsidRPr="007A51C0" w:rsidRDefault="0086257F" w:rsidP="0086257F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субсидии бюджетам сельских поселений</w:t>
            </w: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6257F" w:rsidRPr="007A51C0" w:rsidRDefault="0086257F" w:rsidP="007A51C0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410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6257F" w:rsidRPr="007A51C0" w:rsidRDefault="0086257F" w:rsidP="007A51C0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6257F" w:rsidRPr="007A51C0" w:rsidRDefault="0086257F" w:rsidP="007A51C0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F1139" w:rsidRPr="007A51C0" w:rsidTr="008A12C9">
        <w:trPr>
          <w:gridAfter w:val="1"/>
          <w:wAfter w:w="17" w:type="dxa"/>
        </w:trPr>
        <w:tc>
          <w:tcPr>
            <w:tcW w:w="71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F1139" w:rsidRPr="007A51C0" w:rsidRDefault="008F1139" w:rsidP="008F1139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</w:t>
            </w:r>
            <w:r w:rsidRPr="008625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F1139" w:rsidRPr="007A51C0" w:rsidRDefault="008F1139" w:rsidP="007A51C0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8 478,5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F1139" w:rsidRPr="007A51C0" w:rsidRDefault="008F1139" w:rsidP="007A51C0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  <w:r w:rsidRPr="007A51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372,0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F1139" w:rsidRPr="007A51C0" w:rsidRDefault="008F1139" w:rsidP="007A51C0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  <w:r w:rsidRPr="007A51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140,1</w:t>
            </w:r>
          </w:p>
        </w:tc>
      </w:tr>
    </w:tbl>
    <w:p w:rsidR="007A51C0" w:rsidRPr="007A51C0" w:rsidRDefault="007A51C0" w:rsidP="007A51C0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51C0">
        <w:rPr>
          <w:rFonts w:ascii="Calibri" w:eastAsia="Times New Roman" w:hAnsi="Calibri" w:cs="Times New Roman"/>
          <w:b/>
          <w:sz w:val="28"/>
          <w:szCs w:val="28"/>
          <w:lang w:eastAsia="ru-RU"/>
        </w:rPr>
        <w:br w:type="page"/>
      </w:r>
    </w:p>
    <w:p w:rsidR="005413B5" w:rsidRPr="007A51C0" w:rsidRDefault="005413B5" w:rsidP="005413B5">
      <w:pPr>
        <w:autoSpaceDE w:val="0"/>
        <w:autoSpaceDN w:val="0"/>
        <w:adjustRightInd w:val="0"/>
        <w:spacing w:after="0" w:line="240" w:lineRule="auto"/>
        <w:ind w:left="396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1C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</w:p>
    <w:p w:rsidR="005413B5" w:rsidRPr="007A51C0" w:rsidRDefault="005413B5" w:rsidP="005413B5">
      <w:pPr>
        <w:spacing w:after="0" w:line="240" w:lineRule="auto"/>
        <w:ind w:left="396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 р</w:t>
      </w:r>
      <w:r w:rsidRPr="007A51C0">
        <w:rPr>
          <w:rFonts w:ascii="Times New Roman" w:eastAsia="Times New Roman" w:hAnsi="Times New Roman" w:cs="Times New Roman"/>
          <w:sz w:val="28"/>
          <w:szCs w:val="28"/>
          <w:lang w:eastAsia="ru-RU"/>
        </w:rPr>
        <w:t>ешению Совета депутатов</w:t>
      </w:r>
    </w:p>
    <w:p w:rsidR="005413B5" w:rsidRDefault="005413B5" w:rsidP="005413B5">
      <w:pPr>
        <w:spacing w:after="0" w:line="240" w:lineRule="auto"/>
        <w:ind w:left="396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1C0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Корочанского муниципального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A51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округа </w:t>
      </w:r>
    </w:p>
    <w:p w:rsidR="00D10CB9" w:rsidRDefault="00D10CB9" w:rsidP="00D10CB9">
      <w:pPr>
        <w:spacing w:after="0" w:line="240" w:lineRule="auto"/>
        <w:ind w:left="396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Белгородской области</w:t>
      </w:r>
      <w:r w:rsidRPr="007A51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413B5" w:rsidRPr="007A51C0" w:rsidRDefault="005413B5" w:rsidP="005413B5">
      <w:pPr>
        <w:spacing w:after="0" w:line="240" w:lineRule="auto"/>
        <w:ind w:left="396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1C0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19 декабря</w:t>
      </w:r>
      <w:r w:rsidRPr="007A51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2025 года №</w:t>
      </w:r>
      <w:proofErr w:type="gramStart"/>
      <w:r w:rsidRPr="005413B5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5413B5">
        <w:rPr>
          <w:rFonts w:ascii="Times New Roman" w:eastAsia="Times New Roman" w:hAnsi="Times New Roman" w:cs="Times New Roman"/>
          <w:sz w:val="28"/>
          <w:szCs w:val="28"/>
          <w:lang w:eastAsia="ru-RU"/>
        </w:rPr>
        <w:t>/10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5413B5">
        <w:rPr>
          <w:rFonts w:ascii="Times New Roman" w:eastAsia="Times New Roman" w:hAnsi="Times New Roman" w:cs="Times New Roman"/>
          <w:sz w:val="28"/>
          <w:szCs w:val="28"/>
          <w:lang w:eastAsia="ru-RU"/>
        </w:rPr>
        <w:t>-6-1</w:t>
      </w:r>
    </w:p>
    <w:p w:rsidR="005413B5" w:rsidRDefault="005413B5" w:rsidP="005413B5">
      <w:pPr>
        <w:spacing w:after="0" w:line="240" w:lineRule="auto"/>
        <w:ind w:left="396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13B5" w:rsidRPr="007A51C0" w:rsidRDefault="005413B5" w:rsidP="005413B5">
      <w:pPr>
        <w:spacing w:after="0" w:line="240" w:lineRule="auto"/>
        <w:ind w:left="396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1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</w:p>
    <w:p w:rsidR="005413B5" w:rsidRPr="007A51C0" w:rsidRDefault="005413B5" w:rsidP="005413B5">
      <w:pPr>
        <w:spacing w:after="0" w:line="240" w:lineRule="auto"/>
        <w:ind w:left="396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1C0">
        <w:rPr>
          <w:rFonts w:ascii="Times New Roman" w:eastAsia="Times New Roman" w:hAnsi="Times New Roman" w:cs="Times New Roman"/>
          <w:sz w:val="28"/>
          <w:szCs w:val="28"/>
          <w:lang w:eastAsia="ru-RU"/>
        </w:rPr>
        <w:t>к решению земского собрания</w:t>
      </w:r>
    </w:p>
    <w:p w:rsidR="005413B5" w:rsidRPr="007A51C0" w:rsidRDefault="005413B5" w:rsidP="005413B5">
      <w:pPr>
        <w:spacing w:after="0" w:line="240" w:lineRule="auto"/>
        <w:ind w:left="396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1C0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Большехаланского сельского поселения</w:t>
      </w:r>
    </w:p>
    <w:p w:rsidR="007A51C0" w:rsidRDefault="005413B5" w:rsidP="005413B5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27 декабря </w:t>
      </w:r>
      <w:r w:rsidR="00D10CB9">
        <w:rPr>
          <w:rFonts w:ascii="Times New Roman" w:eastAsia="Times New Roman" w:hAnsi="Times New Roman" w:cs="Times New Roman"/>
          <w:sz w:val="28"/>
          <w:szCs w:val="28"/>
          <w:lang w:eastAsia="ru-RU"/>
        </w:rPr>
        <w:t>2024 года №</w:t>
      </w:r>
      <w:r w:rsidRPr="007A51C0">
        <w:rPr>
          <w:rFonts w:ascii="Times New Roman" w:eastAsia="Times New Roman" w:hAnsi="Times New Roman" w:cs="Times New Roman"/>
          <w:sz w:val="28"/>
          <w:szCs w:val="28"/>
          <w:lang w:eastAsia="ru-RU"/>
        </w:rPr>
        <w:t>94</w:t>
      </w:r>
    </w:p>
    <w:p w:rsidR="005413B5" w:rsidRDefault="005413B5" w:rsidP="005413B5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54ED" w:rsidRPr="007A51C0" w:rsidRDefault="00B354ED" w:rsidP="005413B5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51C0" w:rsidRPr="007A51C0" w:rsidRDefault="007A51C0" w:rsidP="008E04F6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</w:pPr>
      <w:r w:rsidRPr="007A51C0"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t>Распределение</w:t>
      </w:r>
    </w:p>
    <w:p w:rsidR="007A51C0" w:rsidRDefault="007A51C0" w:rsidP="008E04F6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</w:pPr>
      <w:r w:rsidRPr="007A51C0"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t xml:space="preserve">бюджетных ассигнований по разделам, подразделам, целевым статьям (муниципальных программ и не программных </w:t>
      </w:r>
      <w:proofErr w:type="gramStart"/>
      <w:r w:rsidRPr="007A51C0"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t>направлениях</w:t>
      </w:r>
      <w:proofErr w:type="gramEnd"/>
      <w:r w:rsidRPr="007A51C0"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t xml:space="preserve"> деятельности), видам расходов, классификации расходов бюджета поселения на 2025 год и плановый период 2026 и 2027 годы</w:t>
      </w:r>
    </w:p>
    <w:p w:rsidR="008F1139" w:rsidRPr="007A51C0" w:rsidRDefault="008F1139" w:rsidP="008E04F6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</w:pPr>
    </w:p>
    <w:p w:rsidR="007A51C0" w:rsidRPr="009316DB" w:rsidRDefault="007A51C0" w:rsidP="007A51C0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6DB">
        <w:rPr>
          <w:rFonts w:ascii="Times New Roman" w:eastAsia="Times New Roman" w:hAnsi="Times New Roman" w:cs="Times New Roman"/>
          <w:sz w:val="28"/>
          <w:szCs w:val="28"/>
          <w:lang w:eastAsia="ru-RU"/>
        </w:rPr>
        <w:t>(тыс. рублей)</w:t>
      </w:r>
    </w:p>
    <w:tbl>
      <w:tblPr>
        <w:tblW w:w="10094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76"/>
        <w:gridCol w:w="563"/>
        <w:gridCol w:w="1560"/>
        <w:gridCol w:w="728"/>
        <w:gridCol w:w="3240"/>
        <w:gridCol w:w="1151"/>
        <w:gridCol w:w="1138"/>
        <w:gridCol w:w="1138"/>
      </w:tblGrid>
      <w:tr w:rsidR="00EA182D" w:rsidRPr="00B354ED" w:rsidTr="00D10CB9">
        <w:trPr>
          <w:trHeight w:val="795"/>
        </w:trPr>
        <w:tc>
          <w:tcPr>
            <w:tcW w:w="34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82D" w:rsidRPr="00B354ED" w:rsidRDefault="00EA182D" w:rsidP="00D10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54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Коды функциональной классификации расходов бюджетов Российской Федерации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82D" w:rsidRPr="00B354ED" w:rsidRDefault="00EA182D" w:rsidP="00D10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35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182D" w:rsidRPr="00B354ED" w:rsidRDefault="00EA182D" w:rsidP="00D10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5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Сумма</w:t>
            </w:r>
          </w:p>
          <w:p w:rsidR="002A73D6" w:rsidRDefault="00EA182D" w:rsidP="00D10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5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EA182D" w:rsidRPr="00B354ED" w:rsidRDefault="00EA182D" w:rsidP="00D10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5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2025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182D" w:rsidRPr="00B354ED" w:rsidRDefault="00EA182D" w:rsidP="00D10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5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Сумма</w:t>
            </w:r>
          </w:p>
          <w:p w:rsidR="002A73D6" w:rsidRDefault="00EA182D" w:rsidP="00D10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5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на </w:t>
            </w:r>
          </w:p>
          <w:p w:rsidR="00EA182D" w:rsidRPr="00B354ED" w:rsidRDefault="00EA182D" w:rsidP="00D10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35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2026 год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182D" w:rsidRPr="00B354ED" w:rsidRDefault="00EA182D" w:rsidP="00D10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5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Сумма</w:t>
            </w:r>
          </w:p>
          <w:p w:rsidR="002A73D6" w:rsidRDefault="00EA182D" w:rsidP="00D10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5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EA182D" w:rsidRPr="00B354ED" w:rsidRDefault="00EA182D" w:rsidP="00D10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35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B35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год</w:t>
            </w:r>
          </w:p>
        </w:tc>
      </w:tr>
      <w:tr w:rsidR="00EA182D" w:rsidRPr="007A51C0" w:rsidTr="00EA182D">
        <w:trPr>
          <w:trHeight w:val="251"/>
        </w:trPr>
        <w:tc>
          <w:tcPr>
            <w:tcW w:w="576" w:type="dxa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:rsidR="00EA182D" w:rsidRPr="00B354ED" w:rsidRDefault="00EA182D" w:rsidP="00D10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5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РЗ</w:t>
            </w:r>
          </w:p>
        </w:tc>
        <w:tc>
          <w:tcPr>
            <w:tcW w:w="563" w:type="dxa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:rsidR="00EA182D" w:rsidRPr="00B354ED" w:rsidRDefault="00EA182D" w:rsidP="00D10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B35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</w:t>
            </w:r>
            <w:proofErr w:type="gramEnd"/>
          </w:p>
        </w:tc>
        <w:tc>
          <w:tcPr>
            <w:tcW w:w="1559" w:type="dxa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:rsidR="00EA182D" w:rsidRPr="00B354ED" w:rsidRDefault="00EA182D" w:rsidP="00D10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5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КЦСР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:rsidR="00EA182D" w:rsidRPr="00B354ED" w:rsidRDefault="00EA182D" w:rsidP="00D10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5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КВР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A182D" w:rsidRPr="007A51C0" w:rsidRDefault="00EA182D" w:rsidP="00D10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11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182D" w:rsidRPr="007A51C0" w:rsidRDefault="00EA182D" w:rsidP="00D10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182D" w:rsidRPr="007A51C0" w:rsidRDefault="00EA182D" w:rsidP="00D10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182D" w:rsidRPr="007A51C0" w:rsidRDefault="00EA182D" w:rsidP="00D10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2966B3" w:rsidRPr="00EA182D" w:rsidRDefault="002966B3" w:rsidP="007A51C0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10094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76"/>
        <w:gridCol w:w="563"/>
        <w:gridCol w:w="1559"/>
        <w:gridCol w:w="727"/>
        <w:gridCol w:w="3238"/>
        <w:gridCol w:w="1150"/>
        <w:gridCol w:w="1137"/>
        <w:gridCol w:w="7"/>
        <w:gridCol w:w="1130"/>
        <w:gridCol w:w="7"/>
      </w:tblGrid>
      <w:tr w:rsidR="00B354ED" w:rsidRPr="007A51C0" w:rsidTr="00EA182D">
        <w:trPr>
          <w:gridAfter w:val="1"/>
          <w:wAfter w:w="7" w:type="dxa"/>
          <w:trHeight w:val="70"/>
          <w:tblHeader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4ED" w:rsidRPr="00B354ED" w:rsidRDefault="00B354ED" w:rsidP="00B35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35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4ED" w:rsidRPr="00B354ED" w:rsidRDefault="00B354ED" w:rsidP="00B35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35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4ED" w:rsidRPr="00B354ED" w:rsidRDefault="00B354ED" w:rsidP="00B35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35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4ED" w:rsidRPr="00B354ED" w:rsidRDefault="00B354ED" w:rsidP="00B35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35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4ED" w:rsidRPr="00B354ED" w:rsidRDefault="00B354ED" w:rsidP="00B35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35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54ED" w:rsidRPr="00B354ED" w:rsidRDefault="00B354ED" w:rsidP="00B35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5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54ED" w:rsidRPr="00B354ED" w:rsidRDefault="00B354ED" w:rsidP="00B35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5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54ED" w:rsidRPr="00B354ED" w:rsidRDefault="00B354ED" w:rsidP="00B35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5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</w:tr>
      <w:tr w:rsidR="00B354ED" w:rsidRPr="007A51C0" w:rsidTr="002F036D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A51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A51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00 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A51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A51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426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A51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  <w:r w:rsidR="00045C6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  <w:r w:rsidRPr="007A51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661,6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  <w:r w:rsidR="00045C6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  <w:r w:rsidRPr="007A51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593</w:t>
            </w:r>
            <w:r w:rsidR="00045C6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  <w:r w:rsidR="00045C6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  <w:r w:rsidRPr="007A51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624</w:t>
            </w:r>
            <w:r w:rsidR="00045C6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B354ED" w:rsidRPr="007A51C0" w:rsidTr="002F036D">
        <w:trPr>
          <w:trHeight w:val="225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A51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A51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A51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A51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426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  <w:r w:rsidR="00045C6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  <w:r w:rsidRPr="007A51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578,9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  <w:r w:rsidR="00045C6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  <w:r w:rsidRPr="007A51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590,3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045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  <w:r w:rsidR="00045C6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A51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62</w:t>
            </w:r>
            <w:r w:rsidR="00045C6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7A51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,3</w:t>
            </w:r>
          </w:p>
        </w:tc>
      </w:tr>
      <w:tr w:rsidR="00B354ED" w:rsidRPr="007A51C0" w:rsidTr="002F036D">
        <w:trPr>
          <w:trHeight w:val="225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0170000000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426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Подпрограмма «Исполнение муниципальных функций администрации Большехаланского сельского поселения» муниципальной программы» Социально-экономическое развитие Большехаланского сельского поселения»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  <w:r w:rsidR="00045C6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  <w:r w:rsidRPr="007A51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538,9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  <w:r w:rsidR="00045C6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  <w:r w:rsidRPr="007A51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590,3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  <w:r w:rsidR="00045C6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  <w:r w:rsidRPr="007A51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621,3</w:t>
            </w:r>
          </w:p>
        </w:tc>
      </w:tr>
      <w:tr w:rsidR="00B354ED" w:rsidRPr="007A51C0" w:rsidTr="002F036D">
        <w:trPr>
          <w:trHeight w:val="303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0170100000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426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Подпрограмма «Исполнение муниципальных функций администрации Большехаланского сельского поселения» муниципальной программы» Социально-экономическое развитие </w:t>
            </w:r>
            <w:r w:rsidRPr="007A51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Большехаланского сельского поселения»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  <w:r w:rsidR="00045C6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538,9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045C6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590,3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045C6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621,3</w:t>
            </w:r>
          </w:p>
        </w:tc>
      </w:tr>
      <w:tr w:rsidR="00B354ED" w:rsidRPr="007A51C0" w:rsidTr="002F036D">
        <w:trPr>
          <w:trHeight w:val="76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01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0170100190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426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, муниципальными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045C6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837</w:t>
            </w:r>
            <w:r w:rsidR="00045C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045C6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376</w:t>
            </w:r>
            <w:r w:rsidR="00045C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045C6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432</w:t>
            </w:r>
            <w:r w:rsidR="00045C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354ED" w:rsidRPr="007A51C0" w:rsidTr="002F036D">
        <w:trPr>
          <w:trHeight w:val="6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0170100190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3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426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муниципальных органов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045C6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837</w:t>
            </w:r>
            <w:r w:rsidR="00045C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045C6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376</w:t>
            </w:r>
            <w:r w:rsidR="00045C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045C6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432</w:t>
            </w:r>
            <w:r w:rsidR="00045C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354ED" w:rsidRPr="007A51C0" w:rsidTr="002F036D">
        <w:trPr>
          <w:trHeight w:val="6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0170100190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3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426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Фонд оплаты труда  муниципальных органов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045C6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263,3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045C6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057</w:t>
            </w:r>
            <w:r w:rsidR="00045C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045C6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099</w:t>
            </w:r>
            <w:r w:rsidR="00045C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354ED" w:rsidRPr="007A51C0" w:rsidTr="002F036D">
        <w:trPr>
          <w:trHeight w:val="5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0170100190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3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426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выплаты персоналу муниципальных органов за исключением фонда оплаты труда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146,9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354ED" w:rsidRPr="007A51C0" w:rsidTr="002F036D">
        <w:trPr>
          <w:trHeight w:val="6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0170100190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3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426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муниципальных органов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426,8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D10CB9" w:rsidRDefault="00B354ED" w:rsidP="00D10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CB9">
              <w:rPr>
                <w:rFonts w:ascii="Times New Roman" w:eastAsia="Times New Roman" w:hAnsi="Times New Roman" w:cs="Times New Roman"/>
                <w:sz w:val="24"/>
                <w:szCs w:val="24"/>
              </w:rPr>
              <w:t>319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D10CB9" w:rsidRDefault="00D10CB9" w:rsidP="00D10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333</w:t>
            </w:r>
          </w:p>
        </w:tc>
      </w:tr>
      <w:tr w:rsidR="00B354ED" w:rsidRPr="007A51C0" w:rsidTr="002F036D">
        <w:trPr>
          <w:trHeight w:val="303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0170100190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3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426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для муниципальных нужд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045C6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206,6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183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117</w:t>
            </w:r>
          </w:p>
        </w:tc>
      </w:tr>
      <w:tr w:rsidR="00B354ED" w:rsidRPr="007A51C0" w:rsidTr="002F036D">
        <w:trPr>
          <w:trHeight w:val="45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0170100190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3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426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закупки товаров, работ и услуг для обеспечения муниципальных нужд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045C6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206,6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183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117</w:t>
            </w:r>
          </w:p>
        </w:tc>
      </w:tr>
      <w:tr w:rsidR="00B354ED" w:rsidRPr="007A51C0" w:rsidTr="002F036D">
        <w:trPr>
          <w:trHeight w:val="29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01701100190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3238" w:type="dxa"/>
            <w:hideMark/>
          </w:tcPr>
          <w:p w:rsidR="00B354ED" w:rsidRPr="007A51C0" w:rsidRDefault="00B354ED" w:rsidP="00426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Прочая закупка товаров, работ и услуг</w:t>
            </w:r>
          </w:p>
        </w:tc>
        <w:tc>
          <w:tcPr>
            <w:tcW w:w="1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045C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06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,6</w:t>
            </w:r>
          </w:p>
        </w:tc>
        <w:tc>
          <w:tcPr>
            <w:tcW w:w="11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1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8,3</w:t>
            </w:r>
          </w:p>
        </w:tc>
      </w:tr>
      <w:tr w:rsidR="00B354ED" w:rsidRPr="007A51C0" w:rsidTr="002F036D">
        <w:trPr>
          <w:trHeight w:val="40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01701100190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3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426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энергетических ресурсов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108,7</w:t>
            </w:r>
          </w:p>
        </w:tc>
      </w:tr>
      <w:tr w:rsidR="00B354ED" w:rsidRPr="007A51C0" w:rsidTr="002F036D">
        <w:trPr>
          <w:trHeight w:val="40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0170100190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3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426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354ED" w:rsidRPr="007A51C0" w:rsidTr="002F036D">
        <w:trPr>
          <w:trHeight w:val="66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0170100190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850</w:t>
            </w:r>
          </w:p>
        </w:tc>
        <w:tc>
          <w:tcPr>
            <w:tcW w:w="3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426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Уплата налогов, сборов и иных платежей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354ED" w:rsidRPr="007A51C0" w:rsidTr="002F036D">
        <w:trPr>
          <w:trHeight w:val="63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0170100190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852</w:t>
            </w:r>
          </w:p>
        </w:tc>
        <w:tc>
          <w:tcPr>
            <w:tcW w:w="3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426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Уплата прочих налогов, сборов и иных платежей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354ED" w:rsidRPr="007A51C0" w:rsidTr="002F036D">
        <w:trPr>
          <w:trHeight w:val="206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0170100190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3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426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Уплата иных платежей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354ED" w:rsidRPr="007A51C0" w:rsidTr="002F036D">
        <w:trPr>
          <w:trHeight w:val="70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0170100310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426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по оплате труда главы  администрации сельского поселения в рамках программных  расходов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EA1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045C6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486</w:t>
            </w:r>
            <w:r w:rsidR="00045C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EA1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045C6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030</w:t>
            </w:r>
            <w:r w:rsidR="00045C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EA1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045C6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071</w:t>
            </w:r>
            <w:r w:rsidR="00045C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354ED" w:rsidRPr="007A51C0" w:rsidTr="002F036D">
        <w:trPr>
          <w:trHeight w:val="70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0170100310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426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муниципальными органами, казёнными </w:t>
            </w: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учреждениями, органами управления государственными внебюджетными фондами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045C6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486</w:t>
            </w:r>
            <w:r w:rsidR="00045C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045C6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030</w:t>
            </w:r>
            <w:r w:rsidR="00045C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045C6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071</w:t>
            </w:r>
            <w:r w:rsidR="00045C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354ED" w:rsidRPr="007A51C0" w:rsidTr="002F036D">
        <w:trPr>
          <w:trHeight w:val="70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01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0170100310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3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426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муниципальных органов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045C6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486</w:t>
            </w:r>
            <w:r w:rsidR="00045C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045C6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030</w:t>
            </w:r>
            <w:r w:rsidR="00045C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045C6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071</w:t>
            </w:r>
            <w:r w:rsidR="00045C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354ED" w:rsidRPr="007A51C0" w:rsidTr="002F036D">
        <w:trPr>
          <w:trHeight w:val="308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0170100310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3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426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Фонд оплаты труда муниципальных органов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886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791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823</w:t>
            </w:r>
          </w:p>
        </w:tc>
      </w:tr>
      <w:tr w:rsidR="00B354ED" w:rsidRPr="007A51C0" w:rsidTr="002F036D">
        <w:trPr>
          <w:trHeight w:val="70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0170100310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3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426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выплаты персоналу муниципальных органов за исключением фонда оплаты труда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255,5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354ED" w:rsidRPr="007A51C0" w:rsidTr="002F036D">
        <w:trPr>
          <w:trHeight w:val="70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0170100310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3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426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муниципальных органов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0E2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344,5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239</w:t>
            </w:r>
          </w:p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248</w:t>
            </w:r>
          </w:p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54ED" w:rsidRPr="007A51C0" w:rsidTr="002F036D">
        <w:trPr>
          <w:trHeight w:val="70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9990071370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3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426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Достижение показателей органов исполнительной власти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354ED" w:rsidRPr="007A51C0" w:rsidTr="002F036D">
        <w:trPr>
          <w:trHeight w:val="70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017018190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426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Средства, переданные на обеспечение органов местного самоуправления муниципального образования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1,3</w:t>
            </w:r>
          </w:p>
        </w:tc>
      </w:tr>
      <w:tr w:rsidR="00B354ED" w:rsidRPr="007A51C0" w:rsidTr="002F036D">
        <w:trPr>
          <w:trHeight w:val="409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017018190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3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426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 трансферты на осуществление полномочий в части определения поставщиков, (подрядчиков, исполнителей)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0,3</w:t>
            </w:r>
          </w:p>
        </w:tc>
      </w:tr>
      <w:tr w:rsidR="00B354ED" w:rsidRPr="007A51C0" w:rsidTr="002F036D">
        <w:trPr>
          <w:trHeight w:val="409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0170180190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3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426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 трансферты на осуществление полномочий организации ритуальных услуг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54ED" w:rsidRPr="007A51C0" w:rsidTr="002F036D">
        <w:trPr>
          <w:trHeight w:val="429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0170180190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3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426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 трансферты в части передачи полномочий по осуществлению внутреннего и внешнего финансового контроля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2,7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2,7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2,7</w:t>
            </w:r>
          </w:p>
        </w:tc>
      </w:tr>
      <w:tr w:rsidR="00B354ED" w:rsidRPr="007A51C0" w:rsidTr="002F036D">
        <w:trPr>
          <w:trHeight w:val="309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426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общегосударственные расходы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354ED" w:rsidRPr="007A51C0" w:rsidTr="002F036D">
        <w:trPr>
          <w:trHeight w:val="309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9990000590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Default="00B354ED" w:rsidP="00426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</w:t>
            </w:r>
            <w:proofErr w:type="gramStart"/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и(</w:t>
            </w:r>
            <w:proofErr w:type="gramEnd"/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услуг) муниципальных учреждений(организаций) в рамках непрограммных расходов</w:t>
            </w:r>
          </w:p>
          <w:p w:rsidR="008F1139" w:rsidRPr="007A51C0" w:rsidRDefault="008F1139" w:rsidP="00426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354ED" w:rsidRPr="007A51C0" w:rsidTr="002F036D">
        <w:trPr>
          <w:trHeight w:val="309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01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9990000590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3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426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для муниципальных нужд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354ED" w:rsidRPr="007A51C0" w:rsidTr="002F036D">
        <w:trPr>
          <w:trHeight w:val="309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9990000590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3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426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закупки товаров, работ т услуг для обеспечения муниципальных нужд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354ED" w:rsidRPr="007A51C0" w:rsidTr="002F036D">
        <w:trPr>
          <w:trHeight w:val="309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9990000590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3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426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Прочая закупка товаров, работ и услуг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354ED" w:rsidRPr="007A51C0" w:rsidTr="002F036D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A51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A51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A51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A51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426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A51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Национальная оборона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161,3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175,5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181,8</w:t>
            </w:r>
          </w:p>
        </w:tc>
      </w:tr>
      <w:tr w:rsidR="00B354ED" w:rsidRPr="007A51C0" w:rsidTr="002F036D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4ED" w:rsidRPr="007A51C0" w:rsidRDefault="00B354ED" w:rsidP="0094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A51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54ED" w:rsidRPr="007A51C0" w:rsidRDefault="00B354ED" w:rsidP="0094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A51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54ED" w:rsidRPr="007A51C0" w:rsidRDefault="00B354ED" w:rsidP="0094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A51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54ED" w:rsidRPr="007A51C0" w:rsidRDefault="00B354ED" w:rsidP="0094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A51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54ED" w:rsidRPr="007A51C0" w:rsidRDefault="00B354ED" w:rsidP="00426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A51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54ED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7A51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54ED" w:rsidRPr="007A51C0" w:rsidRDefault="00B354ED" w:rsidP="0086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175,5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181,8</w:t>
            </w:r>
          </w:p>
        </w:tc>
      </w:tr>
      <w:tr w:rsidR="00B354ED" w:rsidRPr="007A51C0" w:rsidTr="002F036D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9990051180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426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первичного воинского учета на территориях, где отсутствуют военные комиссариаты в рамках не программных расходов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161,3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175,5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181,8</w:t>
            </w:r>
          </w:p>
        </w:tc>
      </w:tr>
      <w:tr w:rsidR="00B354ED" w:rsidRPr="007A51C0" w:rsidTr="002F036D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9990051180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100 </w:t>
            </w:r>
          </w:p>
        </w:tc>
        <w:tc>
          <w:tcPr>
            <w:tcW w:w="3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426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муниципальными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161,3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175,5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181,8</w:t>
            </w:r>
          </w:p>
        </w:tc>
      </w:tr>
      <w:tr w:rsidR="00B354ED" w:rsidRPr="007A51C0" w:rsidTr="002F036D">
        <w:trPr>
          <w:trHeight w:val="5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9990051180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3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426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муниципальных органов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161,3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175,5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181,8</w:t>
            </w:r>
          </w:p>
        </w:tc>
      </w:tr>
      <w:tr w:rsidR="00B354ED" w:rsidRPr="007A51C0" w:rsidTr="002F036D">
        <w:trPr>
          <w:trHeight w:val="656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9990051180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3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426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Фонд оплаты труда муниципальных органов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124,9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134,8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140</w:t>
            </w:r>
          </w:p>
        </w:tc>
      </w:tr>
      <w:tr w:rsidR="00B354ED" w:rsidRPr="007A51C0" w:rsidTr="002F036D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9990051180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3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426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муниципальных органов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36,4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40,7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41,8</w:t>
            </w:r>
          </w:p>
        </w:tc>
      </w:tr>
      <w:tr w:rsidR="00B354ED" w:rsidRPr="007A51C0" w:rsidTr="002F036D">
        <w:trPr>
          <w:trHeight w:val="66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426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99,4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354ED" w:rsidRPr="007A51C0" w:rsidTr="002F036D">
        <w:trPr>
          <w:trHeight w:val="66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426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99,4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354ED" w:rsidRPr="007A51C0" w:rsidTr="002F036D">
        <w:trPr>
          <w:trHeight w:val="66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0160000000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Default="00B354ED" w:rsidP="00426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«Обеспечение безопасности жизнедеятельности населения на территории Большехаланского сельского поселения»</w:t>
            </w:r>
          </w:p>
          <w:p w:rsidR="008F1139" w:rsidRPr="007A51C0" w:rsidRDefault="008F1139" w:rsidP="00426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9,4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354ED" w:rsidRPr="007A51C0" w:rsidTr="002F036D">
        <w:trPr>
          <w:trHeight w:val="23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03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0160220360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3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426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для муниципальных нужд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9,4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354ED" w:rsidRPr="007A51C0" w:rsidTr="002F036D">
        <w:trPr>
          <w:trHeight w:val="66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0160220360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3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426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закупки товаров, работ и услуг для обеспечения муниципальных нужд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9,4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354ED" w:rsidRPr="007A51C0" w:rsidTr="002F036D">
        <w:trPr>
          <w:trHeight w:val="53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0160220360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3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426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Прочая закупка товаров, работ и услуг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9,4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354ED" w:rsidRPr="007A51C0" w:rsidTr="002F036D">
        <w:trPr>
          <w:trHeight w:val="53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9990020560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3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54ED" w:rsidRPr="007A51C0" w:rsidRDefault="00B354ED" w:rsidP="00426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для муниципальных нужд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54ED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354ED" w:rsidRPr="007A51C0" w:rsidTr="002F036D">
        <w:trPr>
          <w:trHeight w:val="53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4ED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54ED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54ED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9990020560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54ED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3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54ED" w:rsidRPr="00B82B21" w:rsidRDefault="00B354ED" w:rsidP="00426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Прочая закупка товаров, работ и услуг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54ED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54ED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54ED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354ED" w:rsidRPr="007A51C0" w:rsidTr="002F036D">
        <w:trPr>
          <w:trHeight w:val="7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426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246,2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52,2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354ED" w:rsidRPr="007A51C0" w:rsidTr="002F036D">
        <w:trPr>
          <w:trHeight w:val="61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426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Сельское хозяйство и рыболовство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70,1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52,2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354ED" w:rsidRPr="007A51C0" w:rsidTr="002F036D">
        <w:trPr>
          <w:trHeight w:val="303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0130000000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426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«Благоустройство территории Большехаланского сельского поселения» муниципальной программы «Социально-экономическое развитие Большехаланского сельского поселения»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70,1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52,2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354ED" w:rsidRPr="007A51C0" w:rsidTr="002F036D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0130263880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426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мероприятий при осуществлении деятельности по обращению с животными без владельцев(средства местного бюджета)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354ED" w:rsidRPr="007A51C0" w:rsidTr="002F036D">
        <w:trPr>
          <w:trHeight w:val="193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0130263880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3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426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для муниципальных нужд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354ED" w:rsidRPr="007A51C0" w:rsidTr="002F036D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0130263880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3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426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закупки товаров, работ и услуг для обеспечения муниципальных нужд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354ED" w:rsidRPr="007A51C0" w:rsidTr="002F036D">
        <w:trPr>
          <w:trHeight w:val="523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0130263880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3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426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Прочая закупка товаров, работ и услуг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354ED" w:rsidRPr="007A51C0" w:rsidTr="002F036D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0130273880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426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мероприятий при осуществлении деятельности по обращению с животными без владельцев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25,1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7,2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354ED" w:rsidRPr="007A51C0" w:rsidTr="002F036D">
        <w:trPr>
          <w:trHeight w:val="263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0130273880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3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426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для муниципальных нужд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25,1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7,2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354ED" w:rsidRPr="007A51C0" w:rsidTr="002F036D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0130273880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3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426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закупки товаров, работ и услуг для обеспечения муниципальных нужд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25,1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7,2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354ED" w:rsidRPr="007A51C0" w:rsidTr="002F036D">
        <w:trPr>
          <w:trHeight w:val="43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0130273880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3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426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Прочая закупка товаров, работ и услуг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25,1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7,2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354ED" w:rsidRPr="007A51C0" w:rsidTr="002F036D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426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Дорожное хозяйство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354ED" w:rsidRPr="007A51C0" w:rsidTr="002F036D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0150000000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426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«Содержание дорожно-уличной сети на территории Большехаланского сельского </w:t>
            </w: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поселения» муниципальной программы «Социально-экономическое развитие Большехаланского сельского поселения»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176,1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354ED" w:rsidRPr="007A51C0" w:rsidTr="002F036D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04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0150163460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426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Переданные полномочия на строительство и содержание автомобильных дорог и инженерных сооружений на них в границах городских округов и поселений из районного бюджета в рамках подпрограммы «Содержание дорожно-уличной сети на территории Большехаланского сельского поселения» муниципальной программы «Социально-экономическое развитие Большехаланского сельского поселения»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176,1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354ED" w:rsidRPr="007A51C0" w:rsidTr="002F036D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0150163460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3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426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Закупка для муниципальных нужд сети на территории Большехаланского </w:t>
            </w:r>
            <w:proofErr w:type="gramStart"/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сельского</w:t>
            </w:r>
            <w:proofErr w:type="gramEnd"/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176,1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354ED" w:rsidRPr="007A51C0" w:rsidTr="002F036D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0150163460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3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426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закупки товаров, работ и услуг для обеспечения муниципальных нужд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176,1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354ED" w:rsidRPr="007A51C0" w:rsidTr="002F036D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0150163460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3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426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Прочая закупка товаров, работ и услуг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176,1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354ED" w:rsidRPr="007A51C0" w:rsidTr="002F036D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426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Жилищное-коммунальное хозяйство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045C6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139</w:t>
            </w:r>
            <w:r w:rsidR="00045C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045C6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446,6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045C6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136</w:t>
            </w:r>
            <w:r w:rsidR="00045C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354ED" w:rsidRPr="007A51C0" w:rsidTr="002F036D">
        <w:trPr>
          <w:trHeight w:val="353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426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045C6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139</w:t>
            </w:r>
            <w:r w:rsidR="00045C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045C6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446,6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045C6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136,4</w:t>
            </w:r>
          </w:p>
        </w:tc>
      </w:tr>
      <w:tr w:rsidR="00B354ED" w:rsidRPr="007A51C0" w:rsidTr="002F036D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0130000000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426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Подпрограмма «Благоустройство территории Большехаланского сельского поселения» муниципальной программы «Социально-экономическое развитие Большехаланского сельского поселения»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045C6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044</w:t>
            </w:r>
            <w:r w:rsidR="00045C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045C6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396,6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045C6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041,4</w:t>
            </w:r>
          </w:p>
        </w:tc>
      </w:tr>
      <w:tr w:rsidR="00B354ED" w:rsidRPr="007A51C0" w:rsidTr="002F036D">
        <w:trPr>
          <w:trHeight w:val="43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0130381340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426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 по организации наружного освещения населенных пунктов поселения (средства местного бюджета) в рамках подпрограммы «Благоустройство территории Большехаланского сельского поселения» муниципальной программы «Социально-</w:t>
            </w: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экономическое развитие Большехаланского сельского поселения»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602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614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614</w:t>
            </w:r>
          </w:p>
        </w:tc>
      </w:tr>
      <w:tr w:rsidR="00B354ED" w:rsidRPr="007A51C0" w:rsidTr="002F036D">
        <w:trPr>
          <w:trHeight w:val="383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05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0130381340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3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426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602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614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614</w:t>
            </w:r>
          </w:p>
        </w:tc>
      </w:tr>
      <w:tr w:rsidR="00B354ED" w:rsidRPr="007A51C0" w:rsidTr="002F036D">
        <w:trPr>
          <w:trHeight w:val="1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0130381340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3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426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602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614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614</w:t>
            </w:r>
          </w:p>
        </w:tc>
      </w:tr>
      <w:tr w:rsidR="00B354ED" w:rsidRPr="007A51C0" w:rsidTr="002F036D">
        <w:trPr>
          <w:trHeight w:val="36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0130164460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426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Озеленение в рамках подпрограммы «Благоустройство территории Большехаланского сельского поселения» муниципальной программы «Социально-экономическое развитие Большехаланского сельского поселения  »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479,2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191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</w:t>
            </w:r>
          </w:p>
        </w:tc>
      </w:tr>
      <w:tr w:rsidR="00B354ED" w:rsidRPr="007A51C0" w:rsidTr="002F036D">
        <w:trPr>
          <w:trHeight w:val="36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0130164460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3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426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для муниципальных нужд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479,2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191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</w:t>
            </w:r>
          </w:p>
        </w:tc>
      </w:tr>
      <w:tr w:rsidR="00B354ED" w:rsidRPr="007A51C0" w:rsidTr="002F036D">
        <w:trPr>
          <w:trHeight w:val="36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0130164460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3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426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закупки товаров, работ и услуг для обеспечения муниципальных нужд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479,2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191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</w:t>
            </w:r>
          </w:p>
        </w:tc>
      </w:tr>
      <w:tr w:rsidR="00B354ED" w:rsidRPr="007A51C0" w:rsidTr="002F036D">
        <w:trPr>
          <w:trHeight w:val="36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0130164460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3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426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Прочая закупка товаров, работ и услуг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468,2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191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</w:t>
            </w:r>
          </w:p>
        </w:tc>
      </w:tr>
      <w:tr w:rsidR="00B354ED" w:rsidRPr="007A51C0" w:rsidTr="002F036D">
        <w:trPr>
          <w:trHeight w:val="36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0130164460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3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426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энергетических ресурсов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54ED" w:rsidRPr="007A51C0" w:rsidTr="002F036D">
        <w:trPr>
          <w:trHeight w:val="40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0130265460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426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мероприятия по благоустройству  поселений в рамках подпрограммы «Благоустройство территории Большехаланского сельского поселения» муниципальной программы «Социально-экономическое развитие Большехаланского сельского поселения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045C6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962,8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546,6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tabs>
                <w:tab w:val="center" w:pos="41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247,4</w:t>
            </w:r>
          </w:p>
        </w:tc>
      </w:tr>
      <w:tr w:rsidR="00B354ED" w:rsidRPr="007A51C0" w:rsidTr="002F036D">
        <w:trPr>
          <w:trHeight w:val="40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0130265460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3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426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 для муниципальных нужд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045C6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935,8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538,6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247,4</w:t>
            </w:r>
          </w:p>
        </w:tc>
      </w:tr>
      <w:tr w:rsidR="00B354ED" w:rsidRPr="007A51C0" w:rsidTr="002F036D">
        <w:trPr>
          <w:trHeight w:val="40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0130265460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3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426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закупки товаров, работ и услуг для обеспечения муниципальных нужд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045C6C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935,8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538,6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247,4</w:t>
            </w:r>
          </w:p>
        </w:tc>
      </w:tr>
      <w:tr w:rsidR="00B354ED" w:rsidRPr="007A51C0" w:rsidTr="002F036D">
        <w:trPr>
          <w:trHeight w:val="40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0130265460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3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426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Прочая закупка товаров, работ и услуг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045C6C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935,8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538,6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247,4</w:t>
            </w:r>
          </w:p>
        </w:tc>
      </w:tr>
      <w:tr w:rsidR="00B354ED" w:rsidRPr="007A51C0" w:rsidTr="002F036D">
        <w:trPr>
          <w:trHeight w:val="40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0130265460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</w:t>
            </w:r>
          </w:p>
        </w:tc>
        <w:tc>
          <w:tcPr>
            <w:tcW w:w="3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426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Премии и гранты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354ED" w:rsidRPr="007A51C0" w:rsidTr="002F036D">
        <w:trPr>
          <w:trHeight w:val="40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0130265460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3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426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выплаты населению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354ED" w:rsidRPr="007A51C0" w:rsidTr="002F036D">
        <w:trPr>
          <w:trHeight w:val="40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0130265460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3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426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354ED" w:rsidRPr="007A51C0" w:rsidTr="002F036D">
        <w:trPr>
          <w:trHeight w:val="40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0130265460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850</w:t>
            </w:r>
          </w:p>
        </w:tc>
        <w:tc>
          <w:tcPr>
            <w:tcW w:w="3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426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Уплата налогов, сборов и иных платежей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354ED" w:rsidRPr="007A51C0" w:rsidTr="002F036D">
        <w:trPr>
          <w:trHeight w:val="40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0130265460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852</w:t>
            </w:r>
          </w:p>
        </w:tc>
        <w:tc>
          <w:tcPr>
            <w:tcW w:w="3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426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Уплата прочих налогов, сборов и иных платежей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354ED" w:rsidRPr="007A51C0" w:rsidTr="002F036D">
        <w:trPr>
          <w:trHeight w:val="40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05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0210000000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3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426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«Использование и охрана земель Большехаланского сельского поселения муниципального района «Корочанский район»  Белгородской области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95</w:t>
            </w:r>
          </w:p>
        </w:tc>
      </w:tr>
      <w:tr w:rsidR="00B354ED" w:rsidRPr="007A51C0" w:rsidTr="002F036D">
        <w:trPr>
          <w:trHeight w:val="40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0210229990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426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по озеленению территории сельского поселения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354ED" w:rsidRPr="007A51C0" w:rsidTr="002F036D">
        <w:trPr>
          <w:trHeight w:val="40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0210229990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3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426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 для муниципальных нужд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354ED" w:rsidRPr="007A51C0" w:rsidTr="002F036D">
        <w:trPr>
          <w:trHeight w:val="40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0210229990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3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426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закупки товаров, работ и услуг для обеспечения муниципальных нужд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354ED" w:rsidRPr="007A51C0" w:rsidTr="002F036D">
        <w:trPr>
          <w:trHeight w:val="40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0210229990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3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426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Прочая закупка товаров, работ и услуг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354ED" w:rsidRPr="007A51C0" w:rsidTr="002F036D">
        <w:trPr>
          <w:trHeight w:val="40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0210529990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426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«Осуществление выкоса опасных (карантинных)</w:t>
            </w:r>
            <w:r w:rsidR="008F1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сорных растений на территории сельского поселения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B354ED" w:rsidRPr="007A51C0" w:rsidTr="002F036D">
        <w:trPr>
          <w:trHeight w:val="40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0210529990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3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426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 для муниципальных нужд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B354ED" w:rsidRPr="007A51C0" w:rsidTr="002F036D">
        <w:trPr>
          <w:trHeight w:val="40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0210529990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3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426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закупки товаров, работ и услуг для обеспечения муниципальных нужд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B354ED" w:rsidRPr="007A51C0" w:rsidTr="002F036D">
        <w:trPr>
          <w:trHeight w:val="40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0210529990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3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426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Прочая закупка товаров, работ и услуг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B354ED" w:rsidRPr="007A51C0" w:rsidTr="002F036D">
        <w:trPr>
          <w:trHeight w:val="40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0210629990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426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выявлению и оформлению брошенных земельных участков в качестве бесхозных объектов на территории сельского поселения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B354ED" w:rsidRPr="007A51C0" w:rsidTr="002F036D">
        <w:trPr>
          <w:trHeight w:val="40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05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0210629990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3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426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 для муниципальных нужд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B354ED" w:rsidRPr="007A51C0" w:rsidTr="002F036D">
        <w:trPr>
          <w:trHeight w:val="40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0210629990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3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426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закупки товаров, работ и услуг для обеспечения муниципальных нужд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B354ED" w:rsidRPr="007A51C0" w:rsidTr="002F036D">
        <w:trPr>
          <w:trHeight w:val="40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0210629990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3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54ED" w:rsidRPr="007A51C0" w:rsidRDefault="00B354ED" w:rsidP="00426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Прочая закупка товаров, работ и услуг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B354ED" w:rsidRPr="007A51C0" w:rsidTr="002F036D">
        <w:trPr>
          <w:trHeight w:val="40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426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Охрана окружающей среды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354ED" w:rsidRPr="007A51C0" w:rsidTr="002F036D">
        <w:trPr>
          <w:trHeight w:val="40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426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вопросы в области охраны окружающей среды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354ED" w:rsidRPr="007A51C0" w:rsidTr="002F036D">
        <w:trPr>
          <w:trHeight w:val="40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0130000000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426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«Благоустройство территории Большехаланского сельского поселения»  муниципальной программы «Социально-</w:t>
            </w: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экономическое развитие Большехаланского сельского поселения»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43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354ED" w:rsidRPr="007A51C0" w:rsidTr="002F036D">
        <w:trPr>
          <w:trHeight w:val="40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06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0130260080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426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мер по экологической реабилитации, восстановлению и улучшению экологического состояния водных объектов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354ED" w:rsidRPr="007A51C0" w:rsidTr="002F036D">
        <w:trPr>
          <w:trHeight w:val="40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0130260080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3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426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муниципальных нужд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354ED" w:rsidRPr="007A51C0" w:rsidTr="002F036D">
        <w:trPr>
          <w:trHeight w:val="40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0130260080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3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426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закупки товаров, работ и услуг для муниципальных нужд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354ED" w:rsidRPr="007A51C0" w:rsidTr="002F036D">
        <w:trPr>
          <w:trHeight w:val="40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0130260080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3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426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Прочая закупка товаров, работ и услуг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354ED" w:rsidRPr="007A51C0" w:rsidTr="002F036D">
        <w:trPr>
          <w:gridAfter w:val="1"/>
          <w:wAfter w:w="7" w:type="dxa"/>
          <w:trHeight w:val="32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A51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A51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A51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A51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426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342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54ED" w:rsidRPr="007A51C0" w:rsidRDefault="00B354ED" w:rsidP="007A51C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FFFFFF"/>
                <w:sz w:val="24"/>
                <w:szCs w:val="24"/>
              </w:rPr>
            </w:pPr>
          </w:p>
        </w:tc>
      </w:tr>
      <w:tr w:rsidR="00B354ED" w:rsidRPr="007A51C0" w:rsidTr="002F036D">
        <w:trPr>
          <w:gridAfter w:val="1"/>
          <w:wAfter w:w="7" w:type="dxa"/>
          <w:trHeight w:val="269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A51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A51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A51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A51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426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A51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="00045C6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  <w:r w:rsidRPr="007A51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120</w:t>
            </w:r>
            <w:r w:rsidR="00045C6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B354ED" w:rsidRPr="007A51C0" w:rsidTr="002F036D">
        <w:trPr>
          <w:gridAfter w:val="1"/>
          <w:wAfter w:w="7" w:type="dxa"/>
          <w:trHeight w:val="586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011000000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426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«Культура и библиотечная деятельность на территории Большехаланского сельского поселения»  муниципальной программы «Социально-экономическое развитие Большехаланского сельского поселения»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045C6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  <w:r w:rsidR="00045C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354ED" w:rsidRPr="007A51C0" w:rsidTr="002F036D">
        <w:trPr>
          <w:gridAfter w:val="1"/>
          <w:wAfter w:w="7" w:type="dxa"/>
          <w:trHeight w:val="586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011030590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426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рамках подпрограмма «Культура и библиотечная деятельность на территории Большехаланского сельского поселения»  муниципальной программы «Социально-экономическое развитие Большехаланского сельского поселения»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354ED" w:rsidRPr="007A51C0" w:rsidTr="002F036D">
        <w:trPr>
          <w:gridAfter w:val="1"/>
          <w:wAfter w:w="7" w:type="dxa"/>
          <w:trHeight w:val="683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0110300590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3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426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муниципальных нужд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223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354ED" w:rsidRPr="007A51C0" w:rsidTr="002F036D">
        <w:trPr>
          <w:gridAfter w:val="1"/>
          <w:wAfter w:w="7" w:type="dxa"/>
          <w:trHeight w:val="683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0110300590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3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426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закупки товаров, работ и услуг для муниципальных нужд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223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354ED" w:rsidRPr="007A51C0" w:rsidTr="002F036D">
        <w:trPr>
          <w:gridAfter w:val="1"/>
          <w:wAfter w:w="7" w:type="dxa"/>
          <w:trHeight w:val="683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0110300590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3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426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Прочая закупка товаров, работ и услуг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223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54ED" w:rsidRPr="007A51C0" w:rsidTr="002F036D">
        <w:trPr>
          <w:gridAfter w:val="1"/>
          <w:wAfter w:w="7" w:type="dxa"/>
          <w:trHeight w:val="176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0110300590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3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426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выплаты населению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354ED" w:rsidRPr="007A51C0" w:rsidTr="002F036D">
        <w:trPr>
          <w:gridAfter w:val="1"/>
          <w:wAfter w:w="7" w:type="dxa"/>
          <w:trHeight w:val="683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0110300930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426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проектов, реализуемых общественным самоуправлением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820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354ED" w:rsidRPr="007A51C0" w:rsidTr="008F1139">
        <w:trPr>
          <w:gridAfter w:val="1"/>
          <w:wAfter w:w="7" w:type="dxa"/>
          <w:trHeight w:val="292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0110329930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3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426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муниципальных нужд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410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354ED" w:rsidRPr="007A51C0" w:rsidTr="002F036D">
        <w:trPr>
          <w:gridAfter w:val="1"/>
          <w:wAfter w:w="7" w:type="dxa"/>
          <w:trHeight w:val="683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08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0110329930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3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426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закупки товаров, работ и услуг для муниципальных нужд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410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354ED" w:rsidRPr="007A51C0" w:rsidTr="002F036D">
        <w:trPr>
          <w:gridAfter w:val="1"/>
          <w:wAfter w:w="7" w:type="dxa"/>
          <w:trHeight w:val="683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0110329930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3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426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Прочая закупка товаров, работ и услуг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410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354ED" w:rsidRPr="007A51C0" w:rsidTr="002F036D">
        <w:trPr>
          <w:gridAfter w:val="1"/>
          <w:wAfter w:w="7" w:type="dxa"/>
          <w:trHeight w:val="683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01103</w:t>
            </w: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9930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3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426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муниципальных нужд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410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354ED" w:rsidRPr="007A51C0" w:rsidTr="002F036D">
        <w:trPr>
          <w:gridAfter w:val="1"/>
          <w:wAfter w:w="7" w:type="dxa"/>
          <w:trHeight w:val="29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01103</w:t>
            </w: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S9930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3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426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закупки товаров, работ и услуг для муниципальных нужд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410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354ED" w:rsidRPr="007A51C0" w:rsidTr="002F036D">
        <w:trPr>
          <w:gridAfter w:val="1"/>
          <w:wAfter w:w="7" w:type="dxa"/>
          <w:trHeight w:val="683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01103</w:t>
            </w: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9930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3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54ED" w:rsidRPr="007A51C0" w:rsidRDefault="00B354ED" w:rsidP="00426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Прочая закупка товаров, работ и услуг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410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54ED" w:rsidRPr="007A51C0" w:rsidRDefault="00B354ED" w:rsidP="007A5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F1139" w:rsidRPr="007A51C0" w:rsidTr="005A10AA">
        <w:trPr>
          <w:gridAfter w:val="1"/>
          <w:wAfter w:w="7" w:type="dxa"/>
          <w:trHeight w:val="291"/>
        </w:trPr>
        <w:tc>
          <w:tcPr>
            <w:tcW w:w="666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139" w:rsidRPr="0086257F" w:rsidRDefault="008F1139" w:rsidP="008F11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1139" w:rsidRPr="0086257F" w:rsidRDefault="008F1139" w:rsidP="0094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25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  <w:r w:rsidRPr="008625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470,5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1139" w:rsidRPr="0086257F" w:rsidRDefault="008F1139" w:rsidP="0094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25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  <w:r w:rsidRPr="008625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267,3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1139" w:rsidRPr="0086257F" w:rsidRDefault="008F1139" w:rsidP="0094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25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  <w:r w:rsidRPr="008625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942,2</w:t>
            </w:r>
          </w:p>
        </w:tc>
      </w:tr>
    </w:tbl>
    <w:p w:rsidR="007A51C0" w:rsidRPr="007A51C0" w:rsidRDefault="007A51C0" w:rsidP="007A51C0">
      <w:pPr>
        <w:rPr>
          <w:rFonts w:ascii="Calibri" w:eastAsia="Times New Roman" w:hAnsi="Calibri" w:cs="Times New Roman"/>
          <w:b/>
          <w:color w:val="000000"/>
          <w:sz w:val="28"/>
          <w:szCs w:val="28"/>
          <w:lang w:eastAsia="ru-RU"/>
        </w:rPr>
      </w:pPr>
      <w:r w:rsidRPr="007A51C0">
        <w:rPr>
          <w:rFonts w:ascii="Times New Roman" w:eastAsia="Times New Roman" w:hAnsi="Times New Roman" w:cs="Times New Roman"/>
          <w:lang w:eastAsia="ru-RU"/>
        </w:rPr>
        <w:br w:type="page"/>
      </w:r>
    </w:p>
    <w:p w:rsidR="00B354ED" w:rsidRPr="007A51C0" w:rsidRDefault="00B354ED" w:rsidP="002966B3">
      <w:pPr>
        <w:autoSpaceDE w:val="0"/>
        <w:autoSpaceDN w:val="0"/>
        <w:adjustRightInd w:val="0"/>
        <w:spacing w:after="0" w:line="240" w:lineRule="auto"/>
        <w:ind w:left="396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1C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</w:p>
    <w:p w:rsidR="00B354ED" w:rsidRPr="007A51C0" w:rsidRDefault="00B354ED" w:rsidP="00B354ED">
      <w:pPr>
        <w:spacing w:after="0" w:line="240" w:lineRule="auto"/>
        <w:ind w:left="396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 р</w:t>
      </w:r>
      <w:r w:rsidRPr="007A51C0">
        <w:rPr>
          <w:rFonts w:ascii="Times New Roman" w:eastAsia="Times New Roman" w:hAnsi="Times New Roman" w:cs="Times New Roman"/>
          <w:sz w:val="28"/>
          <w:szCs w:val="28"/>
          <w:lang w:eastAsia="ru-RU"/>
        </w:rPr>
        <w:t>ешению Совета депутатов</w:t>
      </w:r>
    </w:p>
    <w:p w:rsidR="00B354ED" w:rsidRDefault="00B354ED" w:rsidP="00B354ED">
      <w:pPr>
        <w:spacing w:after="0" w:line="240" w:lineRule="auto"/>
        <w:ind w:left="396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1C0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Корочанского муниципального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A51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округа </w:t>
      </w:r>
    </w:p>
    <w:p w:rsidR="00363FB1" w:rsidRDefault="00363FB1" w:rsidP="00B354ED">
      <w:pPr>
        <w:spacing w:after="0" w:line="240" w:lineRule="auto"/>
        <w:ind w:left="396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Белгородской области</w:t>
      </w:r>
    </w:p>
    <w:p w:rsidR="00B354ED" w:rsidRPr="007A51C0" w:rsidRDefault="00B354ED" w:rsidP="00B354ED">
      <w:pPr>
        <w:spacing w:after="0" w:line="240" w:lineRule="auto"/>
        <w:ind w:left="396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1C0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19 декабря</w:t>
      </w:r>
      <w:r w:rsidRPr="007A51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2025 года №</w:t>
      </w:r>
      <w:proofErr w:type="gramStart"/>
      <w:r w:rsidRPr="005413B5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5413B5">
        <w:rPr>
          <w:rFonts w:ascii="Times New Roman" w:eastAsia="Times New Roman" w:hAnsi="Times New Roman" w:cs="Times New Roman"/>
          <w:sz w:val="28"/>
          <w:szCs w:val="28"/>
          <w:lang w:eastAsia="ru-RU"/>
        </w:rPr>
        <w:t>/10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5413B5">
        <w:rPr>
          <w:rFonts w:ascii="Times New Roman" w:eastAsia="Times New Roman" w:hAnsi="Times New Roman" w:cs="Times New Roman"/>
          <w:sz w:val="28"/>
          <w:szCs w:val="28"/>
          <w:lang w:eastAsia="ru-RU"/>
        </w:rPr>
        <w:t>-6-1</w:t>
      </w:r>
    </w:p>
    <w:p w:rsidR="00B354ED" w:rsidRDefault="00B354ED" w:rsidP="00B354ED">
      <w:pPr>
        <w:spacing w:after="0" w:line="240" w:lineRule="auto"/>
        <w:ind w:left="396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54ED" w:rsidRPr="007A51C0" w:rsidRDefault="00B354ED" w:rsidP="00B354ED">
      <w:pPr>
        <w:spacing w:after="0" w:line="240" w:lineRule="auto"/>
        <w:ind w:left="396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1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</w:p>
    <w:p w:rsidR="00B354ED" w:rsidRPr="007A51C0" w:rsidRDefault="00B354ED" w:rsidP="00B354ED">
      <w:pPr>
        <w:spacing w:after="0" w:line="240" w:lineRule="auto"/>
        <w:ind w:left="396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1C0">
        <w:rPr>
          <w:rFonts w:ascii="Times New Roman" w:eastAsia="Times New Roman" w:hAnsi="Times New Roman" w:cs="Times New Roman"/>
          <w:sz w:val="28"/>
          <w:szCs w:val="28"/>
          <w:lang w:eastAsia="ru-RU"/>
        </w:rPr>
        <w:t>к решению земского собрания</w:t>
      </w:r>
    </w:p>
    <w:p w:rsidR="00B354ED" w:rsidRPr="007A51C0" w:rsidRDefault="00B354ED" w:rsidP="00B354ED">
      <w:pPr>
        <w:spacing w:after="0" w:line="240" w:lineRule="auto"/>
        <w:ind w:left="396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1C0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Большехаланского сельского поселения</w:t>
      </w:r>
    </w:p>
    <w:p w:rsidR="005413B5" w:rsidRPr="007A51C0" w:rsidRDefault="00B354ED" w:rsidP="00B354ED">
      <w:pPr>
        <w:spacing w:after="0" w:line="240" w:lineRule="auto"/>
        <w:ind w:left="396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27 декабря </w:t>
      </w:r>
      <w:r w:rsidR="00363FB1">
        <w:rPr>
          <w:rFonts w:ascii="Times New Roman" w:eastAsia="Times New Roman" w:hAnsi="Times New Roman" w:cs="Times New Roman"/>
          <w:sz w:val="28"/>
          <w:szCs w:val="28"/>
          <w:lang w:eastAsia="ru-RU"/>
        </w:rPr>
        <w:t>2024 года №</w:t>
      </w:r>
      <w:r w:rsidRPr="007A51C0">
        <w:rPr>
          <w:rFonts w:ascii="Times New Roman" w:eastAsia="Times New Roman" w:hAnsi="Times New Roman" w:cs="Times New Roman"/>
          <w:sz w:val="28"/>
          <w:szCs w:val="28"/>
          <w:lang w:eastAsia="ru-RU"/>
        </w:rPr>
        <w:t>94</w:t>
      </w:r>
    </w:p>
    <w:p w:rsidR="007A51C0" w:rsidRDefault="007A51C0" w:rsidP="007A51C0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426465" w:rsidRPr="007A51C0" w:rsidRDefault="00426465" w:rsidP="007A51C0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8E08D3" w:rsidRDefault="007A51C0" w:rsidP="008E08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</w:pPr>
      <w:r w:rsidRPr="007A51C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Ведомственная структура расходов бюджета по Большехаланскому сельскому поселению </w:t>
      </w:r>
      <w:r w:rsidR="008E08D3"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t xml:space="preserve">на </w:t>
      </w:r>
      <w:r w:rsidR="008E08D3" w:rsidRPr="007A51C0"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t>2025 год и плановый период 2026 и 2027 годы</w:t>
      </w:r>
    </w:p>
    <w:p w:rsidR="008F1139" w:rsidRDefault="008F1139" w:rsidP="008E08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51C0" w:rsidRPr="009316DB" w:rsidRDefault="007A51C0" w:rsidP="007A51C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6DB">
        <w:rPr>
          <w:rFonts w:ascii="Times New Roman" w:eastAsia="Times New Roman" w:hAnsi="Times New Roman" w:cs="Times New Roman"/>
          <w:sz w:val="28"/>
          <w:szCs w:val="28"/>
          <w:lang w:eastAsia="ru-RU"/>
        </w:rPr>
        <w:t>(тыс. рублей)</w:t>
      </w:r>
    </w:p>
    <w:tbl>
      <w:tblPr>
        <w:tblStyle w:val="aa"/>
        <w:tblW w:w="9737" w:type="dxa"/>
        <w:tblLayout w:type="fixed"/>
        <w:tblLook w:val="04A0" w:firstRow="1" w:lastRow="0" w:firstColumn="1" w:lastColumn="0" w:noHBand="0" w:noVBand="1"/>
      </w:tblPr>
      <w:tblGrid>
        <w:gridCol w:w="1384"/>
        <w:gridCol w:w="1418"/>
        <w:gridCol w:w="850"/>
        <w:gridCol w:w="2907"/>
        <w:gridCol w:w="1052"/>
        <w:gridCol w:w="1041"/>
        <w:gridCol w:w="1085"/>
      </w:tblGrid>
      <w:tr w:rsidR="00EA182D" w:rsidRPr="00B354ED" w:rsidTr="00EA182D">
        <w:tc>
          <w:tcPr>
            <w:tcW w:w="3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82D" w:rsidRPr="00B354ED" w:rsidRDefault="00EA182D" w:rsidP="00D10CB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54ED">
              <w:rPr>
                <w:rFonts w:ascii="Times New Roman" w:hAnsi="Times New Roman"/>
                <w:b/>
                <w:sz w:val="24"/>
                <w:szCs w:val="24"/>
              </w:rPr>
              <w:t>Код бюджетной классификации РФ</w:t>
            </w:r>
          </w:p>
        </w:tc>
        <w:tc>
          <w:tcPr>
            <w:tcW w:w="29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82D" w:rsidRPr="00B354ED" w:rsidRDefault="00EA182D" w:rsidP="00D10CB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54ED">
              <w:rPr>
                <w:rFonts w:ascii="Times New Roman" w:hAnsi="Times New Roman"/>
                <w:b/>
                <w:sz w:val="24"/>
                <w:szCs w:val="24"/>
              </w:rPr>
              <w:t>Наименование показателей</w:t>
            </w:r>
          </w:p>
        </w:tc>
        <w:tc>
          <w:tcPr>
            <w:tcW w:w="10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182D" w:rsidRPr="00B354ED" w:rsidRDefault="00EA182D" w:rsidP="00D10CB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354ED">
              <w:rPr>
                <w:rFonts w:ascii="Times New Roman" w:hAnsi="Times New Roman"/>
                <w:b/>
                <w:bCs/>
                <w:sz w:val="24"/>
                <w:szCs w:val="24"/>
              </w:rPr>
              <w:t>Сумма</w:t>
            </w:r>
          </w:p>
          <w:p w:rsidR="002A73D6" w:rsidRDefault="00EA182D" w:rsidP="00D10CB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354ED">
              <w:rPr>
                <w:rFonts w:ascii="Times New Roman" w:hAnsi="Times New Roman"/>
                <w:b/>
                <w:bCs/>
                <w:sz w:val="24"/>
                <w:szCs w:val="24"/>
              </w:rPr>
              <w:t>на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:rsidR="00EA182D" w:rsidRPr="00B354ED" w:rsidRDefault="00EA182D" w:rsidP="00D10CB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354ED">
              <w:rPr>
                <w:rFonts w:ascii="Times New Roman" w:hAnsi="Times New Roman"/>
                <w:b/>
                <w:bCs/>
                <w:sz w:val="24"/>
                <w:szCs w:val="24"/>
              </w:rPr>
              <w:t>2025 год</w:t>
            </w:r>
          </w:p>
        </w:tc>
        <w:tc>
          <w:tcPr>
            <w:tcW w:w="10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182D" w:rsidRPr="00B354ED" w:rsidRDefault="00EA182D" w:rsidP="00D10CB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354ED">
              <w:rPr>
                <w:rFonts w:ascii="Times New Roman" w:hAnsi="Times New Roman"/>
                <w:b/>
                <w:bCs/>
                <w:sz w:val="24"/>
                <w:szCs w:val="24"/>
              </w:rPr>
              <w:t>Сумма</w:t>
            </w:r>
          </w:p>
          <w:p w:rsidR="002A73D6" w:rsidRDefault="002A73D6" w:rsidP="00D10CB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354ED">
              <w:rPr>
                <w:rFonts w:ascii="Times New Roman" w:hAnsi="Times New Roman"/>
                <w:b/>
                <w:bCs/>
                <w:sz w:val="24"/>
                <w:szCs w:val="24"/>
              </w:rPr>
              <w:t>Н</w:t>
            </w:r>
            <w:r w:rsidR="00EA182D" w:rsidRPr="00B354ED">
              <w:rPr>
                <w:rFonts w:ascii="Times New Roman" w:hAnsi="Times New Roman"/>
                <w:b/>
                <w:bCs/>
                <w:sz w:val="24"/>
                <w:szCs w:val="24"/>
              </w:rPr>
              <w:t>а</w:t>
            </w:r>
          </w:p>
          <w:p w:rsidR="00EA182D" w:rsidRPr="00B354ED" w:rsidRDefault="00EA182D" w:rsidP="00D10CB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B354E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2026 год</w:t>
            </w:r>
          </w:p>
        </w:tc>
        <w:tc>
          <w:tcPr>
            <w:tcW w:w="10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182D" w:rsidRPr="00B354ED" w:rsidRDefault="00EA182D" w:rsidP="00D10CB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354ED">
              <w:rPr>
                <w:rFonts w:ascii="Times New Roman" w:hAnsi="Times New Roman"/>
                <w:b/>
                <w:bCs/>
                <w:sz w:val="24"/>
                <w:szCs w:val="24"/>
              </w:rPr>
              <w:t>Сумма</w:t>
            </w:r>
          </w:p>
          <w:p w:rsidR="002A73D6" w:rsidRDefault="00EA182D" w:rsidP="00D10CB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354ED">
              <w:rPr>
                <w:rFonts w:ascii="Times New Roman" w:hAnsi="Times New Roman"/>
                <w:b/>
                <w:bCs/>
                <w:sz w:val="24"/>
                <w:szCs w:val="24"/>
              </w:rPr>
              <w:t>на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:rsidR="00EA182D" w:rsidRPr="00B354ED" w:rsidRDefault="00EA182D" w:rsidP="00D10CB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B354ED">
              <w:rPr>
                <w:rFonts w:ascii="Times New Roman" w:hAnsi="Times New Roman"/>
                <w:b/>
                <w:bCs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  <w:r w:rsidRPr="00B354E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год</w:t>
            </w:r>
          </w:p>
        </w:tc>
      </w:tr>
      <w:tr w:rsidR="00EA182D" w:rsidRPr="007A51C0" w:rsidTr="00EA182D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A182D" w:rsidRPr="00B354ED" w:rsidRDefault="00EA182D" w:rsidP="00D10CB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54ED">
              <w:rPr>
                <w:rFonts w:ascii="Times New Roman" w:hAnsi="Times New Roman"/>
                <w:b/>
                <w:sz w:val="24"/>
                <w:szCs w:val="24"/>
              </w:rPr>
              <w:t>Раздел,</w:t>
            </w:r>
          </w:p>
          <w:p w:rsidR="00EA182D" w:rsidRPr="00B354ED" w:rsidRDefault="00EA182D" w:rsidP="00D10CB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54ED">
              <w:rPr>
                <w:rFonts w:ascii="Times New Roman" w:hAnsi="Times New Roman"/>
                <w:b/>
                <w:sz w:val="24"/>
                <w:szCs w:val="24"/>
              </w:rPr>
              <w:t>подраздел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A182D" w:rsidRPr="00B354ED" w:rsidRDefault="00EA182D" w:rsidP="00D10CB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54ED">
              <w:rPr>
                <w:rFonts w:ascii="Times New Roman" w:hAnsi="Times New Roman"/>
                <w:b/>
                <w:sz w:val="24"/>
                <w:szCs w:val="24"/>
              </w:rPr>
              <w:t>Целевая статья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A182D" w:rsidRPr="00B354ED" w:rsidRDefault="00EA182D" w:rsidP="00D10CB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54ED">
              <w:rPr>
                <w:rFonts w:ascii="Times New Roman" w:hAnsi="Times New Roman"/>
                <w:b/>
                <w:sz w:val="24"/>
                <w:szCs w:val="24"/>
              </w:rPr>
              <w:t>Вид</w:t>
            </w:r>
          </w:p>
        </w:tc>
        <w:tc>
          <w:tcPr>
            <w:tcW w:w="290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A182D" w:rsidRPr="007A51C0" w:rsidRDefault="00EA182D" w:rsidP="00D10C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EA182D" w:rsidRPr="007A51C0" w:rsidRDefault="00EA182D" w:rsidP="00D10CB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EA182D" w:rsidRPr="007A51C0" w:rsidRDefault="00EA182D" w:rsidP="00D10CB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85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EA182D" w:rsidRPr="007A51C0" w:rsidRDefault="00EA182D" w:rsidP="00D10CB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EA182D" w:rsidRPr="00EA182D" w:rsidRDefault="00EA182D" w:rsidP="007A51C0">
      <w:pPr>
        <w:spacing w:after="0" w:line="240" w:lineRule="auto"/>
        <w:jc w:val="right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Style w:val="aa"/>
        <w:tblW w:w="9747" w:type="dxa"/>
        <w:tblLayout w:type="fixed"/>
        <w:tblLook w:val="04A0" w:firstRow="1" w:lastRow="0" w:firstColumn="1" w:lastColumn="0" w:noHBand="0" w:noVBand="1"/>
      </w:tblPr>
      <w:tblGrid>
        <w:gridCol w:w="1384"/>
        <w:gridCol w:w="1418"/>
        <w:gridCol w:w="850"/>
        <w:gridCol w:w="2907"/>
        <w:gridCol w:w="1062"/>
        <w:gridCol w:w="1041"/>
        <w:gridCol w:w="1085"/>
      </w:tblGrid>
      <w:tr w:rsidR="00B354ED" w:rsidRPr="007A51C0" w:rsidTr="00045C6C">
        <w:trPr>
          <w:tblHeader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4ED" w:rsidRPr="00B354ED" w:rsidRDefault="00B354ED" w:rsidP="0042646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54E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4ED" w:rsidRPr="00B354ED" w:rsidRDefault="00B354ED" w:rsidP="0042646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54E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4ED" w:rsidRPr="00B354ED" w:rsidRDefault="00B354ED" w:rsidP="0042646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54ED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4ED" w:rsidRPr="00B354ED" w:rsidRDefault="00B354ED" w:rsidP="0042646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54ED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0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4ED" w:rsidRPr="00B354ED" w:rsidRDefault="00B354ED" w:rsidP="0042646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54ED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4ED" w:rsidRPr="00B354ED" w:rsidRDefault="00B354ED" w:rsidP="0042646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54ED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0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4ED" w:rsidRPr="00B354ED" w:rsidRDefault="00B354ED" w:rsidP="0042646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54ED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</w:tr>
      <w:tr w:rsidR="0086257F" w:rsidRPr="007A51C0" w:rsidTr="00045C6C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7F" w:rsidRPr="007A51C0" w:rsidRDefault="0086257F" w:rsidP="00426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1C0">
              <w:rPr>
                <w:rFonts w:ascii="Times New Roman" w:hAnsi="Times New Roman"/>
                <w:sz w:val="24"/>
                <w:szCs w:val="24"/>
              </w:rPr>
              <w:t>0104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7F" w:rsidRPr="007A51C0" w:rsidRDefault="0086257F" w:rsidP="00426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1C0">
              <w:rPr>
                <w:rFonts w:ascii="Times New Roman" w:hAnsi="Times New Roman"/>
                <w:sz w:val="24"/>
                <w:szCs w:val="24"/>
              </w:rPr>
              <w:t>0170100190</w:t>
            </w:r>
          </w:p>
          <w:p w:rsidR="0086257F" w:rsidRPr="007A51C0" w:rsidRDefault="0086257F" w:rsidP="00426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7F" w:rsidRPr="007A51C0" w:rsidRDefault="0086257F" w:rsidP="00426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1C0">
              <w:rPr>
                <w:rFonts w:ascii="Times New Roman" w:hAnsi="Times New Roman"/>
                <w:sz w:val="24"/>
                <w:szCs w:val="24"/>
              </w:rPr>
              <w:t>121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7F" w:rsidRPr="007A51C0" w:rsidRDefault="0086257F" w:rsidP="00426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1C0">
              <w:rPr>
                <w:rFonts w:ascii="Times New Roman" w:hAnsi="Times New Roman"/>
                <w:sz w:val="24"/>
                <w:szCs w:val="24"/>
              </w:rPr>
              <w:t>Фонд оплаты труда муниципальных органов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7F" w:rsidRPr="007A51C0" w:rsidRDefault="0086257F" w:rsidP="00426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045C6C">
              <w:rPr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>263,3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7F" w:rsidRPr="007A51C0" w:rsidRDefault="0086257F" w:rsidP="00426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1C0">
              <w:rPr>
                <w:rFonts w:ascii="Times New Roman" w:hAnsi="Times New Roman"/>
                <w:sz w:val="24"/>
                <w:szCs w:val="24"/>
              </w:rPr>
              <w:t>1</w:t>
            </w:r>
            <w:r w:rsidR="00045C6C">
              <w:rPr>
                <w:rFonts w:ascii="Times New Roman" w:hAnsi="Times New Roman"/>
                <w:sz w:val="24"/>
                <w:szCs w:val="24"/>
              </w:rPr>
              <w:t> </w:t>
            </w:r>
            <w:r w:rsidRPr="007A51C0">
              <w:rPr>
                <w:rFonts w:ascii="Times New Roman" w:hAnsi="Times New Roman"/>
                <w:sz w:val="24"/>
                <w:szCs w:val="24"/>
              </w:rPr>
              <w:t>376</w:t>
            </w:r>
            <w:r w:rsidR="00045C6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7F" w:rsidRPr="007A51C0" w:rsidRDefault="0086257F" w:rsidP="00426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1C0">
              <w:rPr>
                <w:rFonts w:ascii="Times New Roman" w:hAnsi="Times New Roman"/>
                <w:sz w:val="24"/>
                <w:szCs w:val="24"/>
              </w:rPr>
              <w:t>1</w:t>
            </w:r>
            <w:r w:rsidR="00045C6C">
              <w:rPr>
                <w:rFonts w:ascii="Times New Roman" w:hAnsi="Times New Roman"/>
                <w:sz w:val="24"/>
                <w:szCs w:val="24"/>
              </w:rPr>
              <w:t> </w:t>
            </w:r>
            <w:r w:rsidRPr="007A51C0">
              <w:rPr>
                <w:rFonts w:ascii="Times New Roman" w:hAnsi="Times New Roman"/>
                <w:sz w:val="24"/>
                <w:szCs w:val="24"/>
              </w:rPr>
              <w:t>432</w:t>
            </w:r>
            <w:r w:rsidR="00045C6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6257F" w:rsidRPr="007A51C0" w:rsidTr="00045C6C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7F" w:rsidRPr="007A51C0" w:rsidRDefault="0086257F" w:rsidP="00426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1C0">
              <w:rPr>
                <w:rFonts w:ascii="Times New Roman" w:hAnsi="Times New Roman"/>
                <w:sz w:val="24"/>
                <w:szCs w:val="24"/>
              </w:rPr>
              <w:t>0104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7F" w:rsidRPr="007A51C0" w:rsidRDefault="0086257F" w:rsidP="00426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1C0">
              <w:rPr>
                <w:rFonts w:ascii="Times New Roman" w:hAnsi="Times New Roman"/>
                <w:sz w:val="24"/>
                <w:szCs w:val="24"/>
              </w:rPr>
              <w:t>0170100190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7F" w:rsidRPr="007A51C0" w:rsidRDefault="0086257F" w:rsidP="00426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1C0">
              <w:rPr>
                <w:rFonts w:ascii="Times New Roman" w:hAnsi="Times New Roman"/>
                <w:sz w:val="24"/>
                <w:szCs w:val="24"/>
              </w:rPr>
              <w:t>122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7F" w:rsidRPr="007A51C0" w:rsidRDefault="0086257F" w:rsidP="00426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1C0">
              <w:rPr>
                <w:rFonts w:ascii="Times New Roman" w:hAnsi="Times New Roman"/>
                <w:sz w:val="24"/>
                <w:szCs w:val="24"/>
              </w:rPr>
              <w:t>Иные выплаты персоналу муниципальных органов, за исключением фонда оплаты труда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7F" w:rsidRPr="007A51C0" w:rsidRDefault="0086257F" w:rsidP="00426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1C0">
              <w:rPr>
                <w:rFonts w:ascii="Times New Roman" w:hAnsi="Times New Roman"/>
                <w:sz w:val="24"/>
                <w:szCs w:val="24"/>
              </w:rPr>
              <w:t>146,9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7F" w:rsidRPr="007A51C0" w:rsidRDefault="0086257F" w:rsidP="00426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1C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7F" w:rsidRPr="007A51C0" w:rsidRDefault="0086257F" w:rsidP="00426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1C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6257F" w:rsidRPr="007A51C0" w:rsidTr="00045C6C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7F" w:rsidRPr="007A51C0" w:rsidRDefault="0086257F" w:rsidP="00426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1C0">
              <w:rPr>
                <w:rFonts w:ascii="Times New Roman" w:hAnsi="Times New Roman"/>
                <w:sz w:val="24"/>
                <w:szCs w:val="24"/>
              </w:rPr>
              <w:t>0104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7F" w:rsidRPr="007A51C0" w:rsidRDefault="0086257F" w:rsidP="00426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1C0">
              <w:rPr>
                <w:rFonts w:ascii="Times New Roman" w:hAnsi="Times New Roman"/>
                <w:sz w:val="24"/>
                <w:szCs w:val="24"/>
              </w:rPr>
              <w:t>0170100190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7F" w:rsidRPr="007A51C0" w:rsidRDefault="0086257F" w:rsidP="00426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1C0">
              <w:rPr>
                <w:rFonts w:ascii="Times New Roman" w:hAnsi="Times New Roman"/>
                <w:sz w:val="24"/>
                <w:szCs w:val="24"/>
              </w:rPr>
              <w:t>129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7F" w:rsidRPr="007A51C0" w:rsidRDefault="0086257F" w:rsidP="00426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1C0">
              <w:rPr>
                <w:rFonts w:ascii="Times New Roman" w:hAnsi="Times New Roman"/>
                <w:sz w:val="24"/>
                <w:szCs w:val="24"/>
              </w:rPr>
              <w:t>Взносы по обязательному социальному страхованию на выплаты денежного содержания и иные выплаты работникам муниципальных органов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7F" w:rsidRPr="007A51C0" w:rsidRDefault="0086257F" w:rsidP="00426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426,8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7F" w:rsidRPr="007A51C0" w:rsidRDefault="0086257F" w:rsidP="00426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1C0">
              <w:rPr>
                <w:rFonts w:ascii="Times New Roman" w:hAnsi="Times New Roman"/>
                <w:sz w:val="24"/>
                <w:szCs w:val="24"/>
              </w:rPr>
              <w:t>319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7F" w:rsidRPr="007A51C0" w:rsidRDefault="0086257F" w:rsidP="00426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1C0">
              <w:rPr>
                <w:rFonts w:ascii="Times New Roman" w:hAnsi="Times New Roman"/>
                <w:sz w:val="24"/>
                <w:szCs w:val="24"/>
              </w:rPr>
              <w:t>333</w:t>
            </w:r>
          </w:p>
        </w:tc>
      </w:tr>
      <w:tr w:rsidR="0086257F" w:rsidRPr="007A51C0" w:rsidTr="00045C6C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7F" w:rsidRPr="007A51C0" w:rsidRDefault="0086257F" w:rsidP="00426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1C0">
              <w:rPr>
                <w:rFonts w:ascii="Times New Roman" w:hAnsi="Times New Roman"/>
                <w:sz w:val="24"/>
                <w:szCs w:val="24"/>
              </w:rPr>
              <w:t>0104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7F" w:rsidRPr="007A51C0" w:rsidRDefault="0086257F" w:rsidP="00426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1C0">
              <w:rPr>
                <w:rFonts w:ascii="Times New Roman" w:hAnsi="Times New Roman"/>
                <w:sz w:val="24"/>
                <w:szCs w:val="24"/>
              </w:rPr>
              <w:t>0170100190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7F" w:rsidRPr="007A51C0" w:rsidRDefault="0086257F" w:rsidP="00426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1C0">
              <w:rPr>
                <w:rFonts w:ascii="Times New Roman" w:hAnsi="Times New Roman"/>
                <w:sz w:val="24"/>
                <w:szCs w:val="24"/>
              </w:rPr>
              <w:t>244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7F" w:rsidRPr="007A51C0" w:rsidRDefault="0086257F" w:rsidP="00426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1C0">
              <w:rPr>
                <w:rFonts w:ascii="Times New Roman" w:hAnsi="Times New Roman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7F" w:rsidRPr="007A51C0" w:rsidRDefault="0086257F" w:rsidP="00426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045C6C">
              <w:rPr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>062,6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7F" w:rsidRPr="007A51C0" w:rsidRDefault="0086257F" w:rsidP="00426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1C0"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7F" w:rsidRPr="007A51C0" w:rsidRDefault="0086257F" w:rsidP="00426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1C0">
              <w:rPr>
                <w:rFonts w:ascii="Times New Roman" w:hAnsi="Times New Roman"/>
                <w:sz w:val="24"/>
                <w:szCs w:val="24"/>
              </w:rPr>
              <w:t>8,3</w:t>
            </w:r>
          </w:p>
        </w:tc>
      </w:tr>
      <w:tr w:rsidR="0086257F" w:rsidRPr="007A51C0" w:rsidTr="00045C6C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7F" w:rsidRPr="007A51C0" w:rsidRDefault="0086257F" w:rsidP="00426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1C0">
              <w:rPr>
                <w:rFonts w:ascii="Times New Roman" w:hAnsi="Times New Roman"/>
                <w:sz w:val="24"/>
                <w:szCs w:val="24"/>
              </w:rPr>
              <w:t>0104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7F" w:rsidRPr="007A51C0" w:rsidRDefault="0086257F" w:rsidP="00426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1C0">
              <w:rPr>
                <w:rFonts w:ascii="Times New Roman" w:hAnsi="Times New Roman"/>
                <w:sz w:val="24"/>
                <w:szCs w:val="24"/>
              </w:rPr>
              <w:t>0170100190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7F" w:rsidRPr="007A51C0" w:rsidRDefault="0086257F" w:rsidP="00426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1C0">
              <w:rPr>
                <w:rFonts w:ascii="Times New Roman" w:hAnsi="Times New Roman"/>
                <w:sz w:val="24"/>
                <w:szCs w:val="24"/>
              </w:rPr>
              <w:t>247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7F" w:rsidRPr="007A51C0" w:rsidRDefault="0086257F" w:rsidP="00426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1C0">
              <w:rPr>
                <w:rFonts w:ascii="Times New Roman" w:hAnsi="Times New Roman"/>
                <w:sz w:val="24"/>
                <w:szCs w:val="24"/>
              </w:rPr>
              <w:t>Закупка энергетических ресурсов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7F" w:rsidRPr="007A51C0" w:rsidRDefault="0086257F" w:rsidP="00426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1C0">
              <w:rPr>
                <w:rFonts w:ascii="Times New Roman" w:hAnsi="Times New Roman"/>
                <w:sz w:val="24"/>
                <w:szCs w:val="24"/>
              </w:rPr>
              <w:t>144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7F" w:rsidRPr="007A51C0" w:rsidRDefault="0086257F" w:rsidP="00426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1C0">
              <w:rPr>
                <w:rFonts w:ascii="Times New Roman" w:hAnsi="Times New Roman"/>
                <w:sz w:val="24"/>
                <w:szCs w:val="24"/>
              </w:rPr>
              <w:t>109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7F" w:rsidRPr="007A51C0" w:rsidRDefault="0086257F" w:rsidP="00426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1C0">
              <w:rPr>
                <w:rFonts w:ascii="Times New Roman" w:hAnsi="Times New Roman"/>
                <w:sz w:val="24"/>
                <w:szCs w:val="24"/>
              </w:rPr>
              <w:t>108,7</w:t>
            </w:r>
          </w:p>
        </w:tc>
      </w:tr>
      <w:tr w:rsidR="0086257F" w:rsidRPr="007A51C0" w:rsidTr="00045C6C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7F" w:rsidRPr="007A51C0" w:rsidRDefault="0086257F" w:rsidP="00426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1C0">
              <w:rPr>
                <w:rFonts w:ascii="Times New Roman" w:hAnsi="Times New Roman"/>
                <w:sz w:val="24"/>
                <w:szCs w:val="24"/>
              </w:rPr>
              <w:t>0104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7F" w:rsidRPr="007A51C0" w:rsidRDefault="0086257F" w:rsidP="00426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1C0">
              <w:rPr>
                <w:rFonts w:ascii="Times New Roman" w:hAnsi="Times New Roman"/>
                <w:sz w:val="24"/>
                <w:szCs w:val="24"/>
              </w:rPr>
              <w:t>0170100190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7F" w:rsidRPr="007A51C0" w:rsidRDefault="0086257F" w:rsidP="00426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1C0">
              <w:rPr>
                <w:rFonts w:ascii="Times New Roman" w:hAnsi="Times New Roman"/>
                <w:sz w:val="24"/>
                <w:szCs w:val="24"/>
              </w:rPr>
              <w:t>852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7F" w:rsidRPr="007A51C0" w:rsidRDefault="0086257F" w:rsidP="00426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1C0">
              <w:rPr>
                <w:rFonts w:ascii="Times New Roman" w:hAnsi="Times New Roman"/>
                <w:sz w:val="24"/>
                <w:szCs w:val="24"/>
              </w:rPr>
              <w:t>Уплата прочих налогов, сборов и иных платежей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7F" w:rsidRPr="007A51C0" w:rsidRDefault="0086257F" w:rsidP="00426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1C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7F" w:rsidRPr="007A51C0" w:rsidRDefault="0086257F" w:rsidP="00426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1C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7F" w:rsidRPr="007A51C0" w:rsidRDefault="0086257F" w:rsidP="00426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1C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6257F" w:rsidRPr="007A51C0" w:rsidTr="00045C6C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7F" w:rsidRPr="007A51C0" w:rsidRDefault="0086257F" w:rsidP="00426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1C0">
              <w:rPr>
                <w:rFonts w:ascii="Times New Roman" w:hAnsi="Times New Roman"/>
                <w:sz w:val="24"/>
                <w:szCs w:val="24"/>
              </w:rPr>
              <w:t>0104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7F" w:rsidRPr="007A51C0" w:rsidRDefault="0086257F" w:rsidP="00426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1C0">
              <w:rPr>
                <w:rFonts w:ascii="Times New Roman" w:hAnsi="Times New Roman"/>
                <w:sz w:val="24"/>
                <w:szCs w:val="24"/>
              </w:rPr>
              <w:t>0170100190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7F" w:rsidRPr="007A51C0" w:rsidRDefault="0086257F" w:rsidP="00426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1C0">
              <w:rPr>
                <w:rFonts w:ascii="Times New Roman" w:hAnsi="Times New Roman"/>
                <w:sz w:val="24"/>
                <w:szCs w:val="24"/>
              </w:rPr>
              <w:t>853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7F" w:rsidRPr="007A51C0" w:rsidRDefault="0086257F" w:rsidP="00426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1C0">
              <w:rPr>
                <w:rFonts w:ascii="Times New Roman" w:hAnsi="Times New Roman"/>
                <w:sz w:val="24"/>
                <w:szCs w:val="24"/>
              </w:rPr>
              <w:t>Уплата иных платежей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7F" w:rsidRPr="007A51C0" w:rsidRDefault="0086257F" w:rsidP="00426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1C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7F" w:rsidRPr="007A51C0" w:rsidRDefault="0086257F" w:rsidP="00426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1C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7F" w:rsidRPr="007A51C0" w:rsidRDefault="0086257F" w:rsidP="00426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1C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6257F" w:rsidRPr="007A51C0" w:rsidTr="00045C6C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7F" w:rsidRPr="007A51C0" w:rsidRDefault="0086257F" w:rsidP="00426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1C0">
              <w:rPr>
                <w:rFonts w:ascii="Times New Roman" w:hAnsi="Times New Roman"/>
                <w:sz w:val="24"/>
                <w:szCs w:val="24"/>
              </w:rPr>
              <w:t>0104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7F" w:rsidRPr="007A51C0" w:rsidRDefault="0086257F" w:rsidP="00426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1C0">
              <w:rPr>
                <w:rFonts w:ascii="Times New Roman" w:hAnsi="Times New Roman"/>
                <w:sz w:val="24"/>
                <w:szCs w:val="24"/>
              </w:rPr>
              <w:t>0170100310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7F" w:rsidRPr="007A51C0" w:rsidRDefault="0086257F" w:rsidP="00426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1C0">
              <w:rPr>
                <w:rFonts w:ascii="Times New Roman" w:hAnsi="Times New Roman"/>
                <w:sz w:val="24"/>
                <w:szCs w:val="24"/>
              </w:rPr>
              <w:t>121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7F" w:rsidRPr="007A51C0" w:rsidRDefault="0086257F" w:rsidP="00426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1C0">
              <w:rPr>
                <w:rFonts w:ascii="Times New Roman" w:hAnsi="Times New Roman"/>
                <w:sz w:val="24"/>
                <w:szCs w:val="24"/>
              </w:rPr>
              <w:t>Фонд оплаты труда муниципальных органов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7F" w:rsidRPr="007A51C0" w:rsidRDefault="0086257F" w:rsidP="00426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886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7F" w:rsidRPr="007A51C0" w:rsidRDefault="0086257F" w:rsidP="00426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1C0">
              <w:rPr>
                <w:rFonts w:ascii="Times New Roman" w:hAnsi="Times New Roman"/>
                <w:sz w:val="24"/>
                <w:szCs w:val="24"/>
              </w:rPr>
              <w:t>791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7F" w:rsidRPr="007A51C0" w:rsidRDefault="0086257F" w:rsidP="00426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1C0">
              <w:rPr>
                <w:rFonts w:ascii="Times New Roman" w:hAnsi="Times New Roman"/>
                <w:sz w:val="24"/>
                <w:szCs w:val="24"/>
              </w:rPr>
              <w:t>823</w:t>
            </w:r>
          </w:p>
        </w:tc>
      </w:tr>
      <w:tr w:rsidR="0086257F" w:rsidRPr="007A51C0" w:rsidTr="00045C6C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7F" w:rsidRPr="007A51C0" w:rsidRDefault="0086257F" w:rsidP="00426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1C0">
              <w:rPr>
                <w:rFonts w:ascii="Times New Roman" w:hAnsi="Times New Roman"/>
                <w:sz w:val="24"/>
                <w:szCs w:val="24"/>
              </w:rPr>
              <w:t>0104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7F" w:rsidRPr="007A51C0" w:rsidRDefault="0086257F" w:rsidP="00426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1C0">
              <w:rPr>
                <w:rFonts w:ascii="Times New Roman" w:hAnsi="Times New Roman"/>
                <w:sz w:val="24"/>
                <w:szCs w:val="24"/>
              </w:rPr>
              <w:t>9990071370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7F" w:rsidRPr="007A51C0" w:rsidRDefault="0086257F" w:rsidP="00426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1C0">
              <w:rPr>
                <w:rFonts w:ascii="Times New Roman" w:hAnsi="Times New Roman"/>
                <w:sz w:val="24"/>
                <w:szCs w:val="24"/>
              </w:rPr>
              <w:t>121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7F" w:rsidRPr="007A51C0" w:rsidRDefault="0086257F" w:rsidP="00426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1C0">
              <w:rPr>
                <w:rFonts w:ascii="Times New Roman" w:hAnsi="Times New Roman"/>
                <w:sz w:val="24"/>
                <w:szCs w:val="24"/>
              </w:rPr>
              <w:t>Достижение показателей органов исполнительной власти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7F" w:rsidRPr="007A51C0" w:rsidRDefault="0086257F" w:rsidP="00426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1C0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7F" w:rsidRPr="007A51C0" w:rsidRDefault="0086257F" w:rsidP="00426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1C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7F" w:rsidRPr="007A51C0" w:rsidRDefault="0086257F" w:rsidP="00426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1C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6257F" w:rsidRPr="007A51C0" w:rsidTr="00045C6C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7F" w:rsidRPr="007A51C0" w:rsidRDefault="0086257F" w:rsidP="00426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1C0">
              <w:rPr>
                <w:rFonts w:ascii="Times New Roman" w:hAnsi="Times New Roman"/>
                <w:sz w:val="24"/>
                <w:szCs w:val="24"/>
              </w:rPr>
              <w:t>0104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7F" w:rsidRPr="007A51C0" w:rsidRDefault="0086257F" w:rsidP="00426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1C0">
              <w:rPr>
                <w:rFonts w:ascii="Times New Roman" w:hAnsi="Times New Roman"/>
                <w:sz w:val="24"/>
                <w:szCs w:val="24"/>
              </w:rPr>
              <w:t>0170100310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7F" w:rsidRPr="007A51C0" w:rsidRDefault="0086257F" w:rsidP="00426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1C0">
              <w:rPr>
                <w:rFonts w:ascii="Times New Roman" w:hAnsi="Times New Roman"/>
                <w:sz w:val="24"/>
                <w:szCs w:val="24"/>
              </w:rPr>
              <w:t>122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7F" w:rsidRDefault="0086257F" w:rsidP="00426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1C0">
              <w:rPr>
                <w:rFonts w:ascii="Times New Roman" w:hAnsi="Times New Roman"/>
                <w:sz w:val="24"/>
                <w:szCs w:val="24"/>
              </w:rPr>
              <w:t>Иные выплаты персоналу муниципальных органов, за исключением фонда оплаты труда</w:t>
            </w:r>
          </w:p>
          <w:p w:rsidR="008F1139" w:rsidRPr="007A51C0" w:rsidRDefault="008F1139" w:rsidP="00426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7F" w:rsidRPr="007A51C0" w:rsidRDefault="0086257F" w:rsidP="00426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255,5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7F" w:rsidRPr="007A51C0" w:rsidRDefault="0086257F" w:rsidP="00426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1C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7F" w:rsidRPr="007A51C0" w:rsidRDefault="0086257F" w:rsidP="00426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1C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6257F" w:rsidRPr="007A51C0" w:rsidTr="00045C6C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7F" w:rsidRPr="007A51C0" w:rsidRDefault="0086257F" w:rsidP="00426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1C0">
              <w:rPr>
                <w:rFonts w:ascii="Times New Roman" w:hAnsi="Times New Roman"/>
                <w:sz w:val="24"/>
                <w:szCs w:val="24"/>
              </w:rPr>
              <w:lastRenderedPageBreak/>
              <w:t>0104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7F" w:rsidRPr="007A51C0" w:rsidRDefault="0086257F" w:rsidP="00426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1C0">
              <w:rPr>
                <w:rFonts w:ascii="Times New Roman" w:hAnsi="Times New Roman"/>
                <w:sz w:val="24"/>
                <w:szCs w:val="24"/>
              </w:rPr>
              <w:t>0170100310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7F" w:rsidRPr="007A51C0" w:rsidRDefault="0086257F" w:rsidP="00426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1C0">
              <w:rPr>
                <w:rFonts w:ascii="Times New Roman" w:hAnsi="Times New Roman"/>
                <w:sz w:val="24"/>
                <w:szCs w:val="24"/>
              </w:rPr>
              <w:t>129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7F" w:rsidRPr="007A51C0" w:rsidRDefault="0086257F" w:rsidP="00426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1C0">
              <w:rPr>
                <w:rFonts w:ascii="Times New Roman" w:hAnsi="Times New Roman"/>
                <w:sz w:val="24"/>
                <w:szCs w:val="24"/>
              </w:rPr>
              <w:t>Взносы по обязательному социальному страхованию на выплаты денежного содержания и иные выплаты работникам муниципальных органов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7F" w:rsidRPr="007A51C0" w:rsidRDefault="0086257F" w:rsidP="00426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344,5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7F" w:rsidRPr="007A51C0" w:rsidRDefault="0086257F" w:rsidP="00426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1C0">
              <w:rPr>
                <w:rFonts w:ascii="Times New Roman" w:hAnsi="Times New Roman"/>
                <w:sz w:val="24"/>
                <w:szCs w:val="24"/>
              </w:rPr>
              <w:t>239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7F" w:rsidRPr="007A51C0" w:rsidRDefault="0086257F" w:rsidP="00426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1C0">
              <w:rPr>
                <w:rFonts w:ascii="Times New Roman" w:hAnsi="Times New Roman"/>
                <w:sz w:val="24"/>
                <w:szCs w:val="24"/>
              </w:rPr>
              <w:t>248</w:t>
            </w:r>
          </w:p>
        </w:tc>
      </w:tr>
      <w:tr w:rsidR="0086257F" w:rsidRPr="007A51C0" w:rsidTr="00045C6C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7F" w:rsidRPr="007A51C0" w:rsidRDefault="0086257F" w:rsidP="00426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1C0">
              <w:rPr>
                <w:rFonts w:ascii="Times New Roman" w:hAnsi="Times New Roman"/>
                <w:sz w:val="24"/>
                <w:szCs w:val="24"/>
              </w:rPr>
              <w:t>0104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7F" w:rsidRPr="007A51C0" w:rsidRDefault="0086257F" w:rsidP="00426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1C0">
              <w:rPr>
                <w:rFonts w:ascii="Times New Roman" w:hAnsi="Times New Roman"/>
                <w:sz w:val="24"/>
                <w:szCs w:val="24"/>
              </w:rPr>
              <w:t>9990080190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7F" w:rsidRPr="007A51C0" w:rsidRDefault="0086257F" w:rsidP="00426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1C0">
              <w:rPr>
                <w:rFonts w:ascii="Times New Roman" w:hAnsi="Times New Roman"/>
                <w:sz w:val="24"/>
                <w:szCs w:val="24"/>
              </w:rPr>
              <w:t>540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7F" w:rsidRPr="007A51C0" w:rsidRDefault="0086257F" w:rsidP="00426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1C0">
              <w:rPr>
                <w:rFonts w:ascii="Times New Roman" w:hAnsi="Times New Roman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7F" w:rsidRPr="007A51C0" w:rsidRDefault="0086257F" w:rsidP="00426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1C0">
              <w:rPr>
                <w:rFonts w:ascii="Times New Roman" w:hAnsi="Times New Roman"/>
                <w:sz w:val="24"/>
                <w:szCs w:val="24"/>
              </w:rPr>
              <w:t>1,3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7F" w:rsidRPr="007A51C0" w:rsidRDefault="0086257F" w:rsidP="00426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1C0">
              <w:rPr>
                <w:rFonts w:ascii="Times New Roman" w:hAnsi="Times New Roman"/>
                <w:sz w:val="24"/>
                <w:szCs w:val="24"/>
              </w:rPr>
              <w:t>1,3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7F" w:rsidRPr="007A51C0" w:rsidRDefault="0086257F" w:rsidP="00426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1C0">
              <w:rPr>
                <w:rFonts w:ascii="Times New Roman" w:hAnsi="Times New Roman"/>
                <w:sz w:val="24"/>
                <w:szCs w:val="24"/>
              </w:rPr>
              <w:t>1,3</w:t>
            </w:r>
          </w:p>
        </w:tc>
      </w:tr>
      <w:tr w:rsidR="0086257F" w:rsidRPr="007A51C0" w:rsidTr="00045C6C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7F" w:rsidRPr="007A51C0" w:rsidRDefault="0086257F" w:rsidP="00426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1C0">
              <w:rPr>
                <w:rFonts w:ascii="Times New Roman" w:hAnsi="Times New Roman"/>
                <w:sz w:val="24"/>
                <w:szCs w:val="24"/>
              </w:rPr>
              <w:t>0106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7F" w:rsidRPr="007A51C0" w:rsidRDefault="0086257F" w:rsidP="00426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1C0">
              <w:rPr>
                <w:rFonts w:ascii="Times New Roman" w:hAnsi="Times New Roman"/>
                <w:sz w:val="24"/>
                <w:szCs w:val="24"/>
              </w:rPr>
              <w:t>0170180190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7F" w:rsidRPr="007A51C0" w:rsidRDefault="0086257F" w:rsidP="00426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1C0">
              <w:rPr>
                <w:rFonts w:ascii="Times New Roman" w:hAnsi="Times New Roman"/>
                <w:sz w:val="24"/>
                <w:szCs w:val="24"/>
              </w:rPr>
              <w:t>540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7F" w:rsidRPr="007A51C0" w:rsidRDefault="0086257F" w:rsidP="00426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1C0">
              <w:rPr>
                <w:rFonts w:ascii="Times New Roman" w:hAnsi="Times New Roman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7F" w:rsidRPr="007A51C0" w:rsidRDefault="0086257F" w:rsidP="00426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1C0">
              <w:rPr>
                <w:rFonts w:ascii="Times New Roman" w:hAnsi="Times New Roman"/>
                <w:sz w:val="24"/>
                <w:szCs w:val="24"/>
              </w:rPr>
              <w:t>2,7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7F" w:rsidRPr="007A51C0" w:rsidRDefault="0086257F" w:rsidP="00426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1C0">
              <w:rPr>
                <w:rFonts w:ascii="Times New Roman" w:hAnsi="Times New Roman"/>
                <w:sz w:val="24"/>
                <w:szCs w:val="24"/>
              </w:rPr>
              <w:t>2,7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7F" w:rsidRPr="007A51C0" w:rsidRDefault="0086257F" w:rsidP="00426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1C0">
              <w:rPr>
                <w:rFonts w:ascii="Times New Roman" w:hAnsi="Times New Roman"/>
                <w:sz w:val="24"/>
                <w:szCs w:val="24"/>
              </w:rPr>
              <w:t>2,7</w:t>
            </w:r>
          </w:p>
        </w:tc>
      </w:tr>
      <w:tr w:rsidR="0086257F" w:rsidRPr="007A51C0" w:rsidTr="00045C6C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7F" w:rsidRPr="007A51C0" w:rsidRDefault="0086257F" w:rsidP="00426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1C0">
              <w:rPr>
                <w:rFonts w:ascii="Times New Roman" w:hAnsi="Times New Roman"/>
                <w:sz w:val="24"/>
                <w:szCs w:val="24"/>
              </w:rPr>
              <w:t>0113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7F" w:rsidRPr="007A51C0" w:rsidRDefault="0086257F" w:rsidP="00426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1C0">
              <w:rPr>
                <w:rFonts w:ascii="Times New Roman" w:hAnsi="Times New Roman"/>
                <w:sz w:val="24"/>
                <w:szCs w:val="24"/>
              </w:rPr>
              <w:t>9990020590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7F" w:rsidRPr="007A51C0" w:rsidRDefault="0086257F" w:rsidP="00426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1C0">
              <w:rPr>
                <w:rFonts w:ascii="Times New Roman" w:hAnsi="Times New Roman"/>
                <w:sz w:val="24"/>
                <w:szCs w:val="24"/>
              </w:rPr>
              <w:t>244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7F" w:rsidRPr="007A51C0" w:rsidRDefault="0086257F" w:rsidP="00426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1C0">
              <w:rPr>
                <w:rFonts w:ascii="Times New Roman" w:hAnsi="Times New Roman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7F" w:rsidRPr="007A51C0" w:rsidRDefault="0086257F" w:rsidP="00426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1C0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7F" w:rsidRPr="007A51C0" w:rsidRDefault="0086257F" w:rsidP="00426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1C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7F" w:rsidRPr="007A51C0" w:rsidRDefault="0086257F" w:rsidP="00426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1C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6257F" w:rsidRPr="007A51C0" w:rsidTr="00045C6C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7F" w:rsidRPr="007A51C0" w:rsidRDefault="0086257F" w:rsidP="00426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1C0">
              <w:rPr>
                <w:rFonts w:ascii="Times New Roman" w:hAnsi="Times New Roman"/>
                <w:sz w:val="24"/>
                <w:szCs w:val="24"/>
              </w:rPr>
              <w:t>0203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7F" w:rsidRPr="007A51C0" w:rsidRDefault="0086257F" w:rsidP="00426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1C0">
              <w:rPr>
                <w:rFonts w:ascii="Times New Roman" w:hAnsi="Times New Roman"/>
                <w:sz w:val="24"/>
                <w:szCs w:val="24"/>
              </w:rPr>
              <w:t>9990051180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7F" w:rsidRPr="007A51C0" w:rsidRDefault="0086257F" w:rsidP="00426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1C0">
              <w:rPr>
                <w:rFonts w:ascii="Times New Roman" w:hAnsi="Times New Roman"/>
                <w:sz w:val="24"/>
                <w:szCs w:val="24"/>
              </w:rPr>
              <w:t>121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7F" w:rsidRPr="007A51C0" w:rsidRDefault="0086257F" w:rsidP="00426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1C0">
              <w:rPr>
                <w:rFonts w:ascii="Times New Roman" w:hAnsi="Times New Roman"/>
                <w:sz w:val="24"/>
                <w:szCs w:val="24"/>
              </w:rPr>
              <w:t>Фонд оплаты труда муниципальных органов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7F" w:rsidRPr="007A51C0" w:rsidRDefault="0086257F" w:rsidP="00426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124,9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7F" w:rsidRPr="007A51C0" w:rsidRDefault="0086257F" w:rsidP="00426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1C0">
              <w:rPr>
                <w:rFonts w:ascii="Times New Roman" w:hAnsi="Times New Roman"/>
                <w:sz w:val="24"/>
                <w:szCs w:val="24"/>
              </w:rPr>
              <w:t>134,8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7F" w:rsidRPr="007A51C0" w:rsidRDefault="0086257F" w:rsidP="00426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1C0">
              <w:rPr>
                <w:rFonts w:ascii="Times New Roman" w:hAnsi="Times New Roman"/>
                <w:sz w:val="24"/>
                <w:szCs w:val="24"/>
              </w:rPr>
              <w:t>140</w:t>
            </w:r>
          </w:p>
        </w:tc>
      </w:tr>
      <w:tr w:rsidR="0086257F" w:rsidRPr="007A51C0" w:rsidTr="00045C6C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7F" w:rsidRPr="007A51C0" w:rsidRDefault="0086257F" w:rsidP="00426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1C0">
              <w:rPr>
                <w:rFonts w:ascii="Times New Roman" w:hAnsi="Times New Roman"/>
                <w:sz w:val="24"/>
                <w:szCs w:val="24"/>
              </w:rPr>
              <w:t>0203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7F" w:rsidRPr="007A51C0" w:rsidRDefault="0086257F" w:rsidP="00426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1C0">
              <w:rPr>
                <w:rFonts w:ascii="Times New Roman" w:hAnsi="Times New Roman"/>
                <w:sz w:val="24"/>
                <w:szCs w:val="24"/>
              </w:rPr>
              <w:t>9990051180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7F" w:rsidRPr="007A51C0" w:rsidRDefault="0086257F" w:rsidP="00426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1C0">
              <w:rPr>
                <w:rFonts w:ascii="Times New Roman" w:hAnsi="Times New Roman"/>
                <w:sz w:val="24"/>
                <w:szCs w:val="24"/>
              </w:rPr>
              <w:t>129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7F" w:rsidRPr="007A51C0" w:rsidRDefault="0086257F" w:rsidP="00426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1C0">
              <w:rPr>
                <w:rFonts w:ascii="Times New Roman" w:hAnsi="Times New Roman"/>
                <w:sz w:val="24"/>
                <w:szCs w:val="24"/>
              </w:rPr>
              <w:t>Взносы по обязательному социальному страхованию на выплаты денежного содержания и иные выплаты работникам муниципальных органов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7F" w:rsidRPr="007A51C0" w:rsidRDefault="0086257F" w:rsidP="00426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36,4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7F" w:rsidRPr="007A51C0" w:rsidRDefault="0086257F" w:rsidP="00426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1C0">
              <w:rPr>
                <w:rFonts w:ascii="Times New Roman" w:hAnsi="Times New Roman"/>
                <w:sz w:val="24"/>
                <w:szCs w:val="24"/>
              </w:rPr>
              <w:t>40,7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7F" w:rsidRPr="007A51C0" w:rsidRDefault="0086257F" w:rsidP="00426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1C0">
              <w:rPr>
                <w:rFonts w:ascii="Times New Roman" w:hAnsi="Times New Roman"/>
                <w:sz w:val="24"/>
                <w:szCs w:val="24"/>
              </w:rPr>
              <w:t>41,8</w:t>
            </w:r>
          </w:p>
        </w:tc>
      </w:tr>
      <w:tr w:rsidR="0086257F" w:rsidRPr="007A51C0" w:rsidTr="00045C6C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7F" w:rsidRPr="007A51C0" w:rsidRDefault="0086257F" w:rsidP="00426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1C0">
              <w:rPr>
                <w:rFonts w:ascii="Times New Roman" w:hAnsi="Times New Roman"/>
                <w:sz w:val="24"/>
                <w:szCs w:val="24"/>
              </w:rPr>
              <w:t>0314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7F" w:rsidRPr="007A51C0" w:rsidRDefault="0086257F" w:rsidP="00426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1C0">
              <w:rPr>
                <w:rFonts w:ascii="Times New Roman" w:hAnsi="Times New Roman"/>
                <w:sz w:val="24"/>
                <w:szCs w:val="24"/>
              </w:rPr>
              <w:t>0160220360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7F" w:rsidRPr="007A51C0" w:rsidRDefault="0086257F" w:rsidP="00426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1C0">
              <w:rPr>
                <w:rFonts w:ascii="Times New Roman" w:hAnsi="Times New Roman"/>
                <w:sz w:val="24"/>
                <w:szCs w:val="24"/>
              </w:rPr>
              <w:t>244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7F" w:rsidRPr="007A51C0" w:rsidRDefault="0086257F" w:rsidP="00426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1C0">
              <w:rPr>
                <w:rFonts w:ascii="Times New Roman" w:hAnsi="Times New Roman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7F" w:rsidRPr="007A51C0" w:rsidRDefault="0086257F" w:rsidP="00426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49,4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7F" w:rsidRPr="007A51C0" w:rsidRDefault="0086257F" w:rsidP="00426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1C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7F" w:rsidRPr="007A51C0" w:rsidRDefault="0086257F" w:rsidP="00426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1C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6257F" w:rsidRPr="007A51C0" w:rsidTr="00045C6C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7F" w:rsidRPr="007A51C0" w:rsidRDefault="0086257F" w:rsidP="00426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7F" w:rsidRPr="007A51C0" w:rsidRDefault="0086257F" w:rsidP="00426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9990020560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7F" w:rsidRPr="007A51C0" w:rsidRDefault="0086257F" w:rsidP="00426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244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7F" w:rsidRPr="007A51C0" w:rsidRDefault="0086257F" w:rsidP="00426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1C0">
              <w:rPr>
                <w:rFonts w:ascii="Times New Roman" w:hAnsi="Times New Roman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7F" w:rsidRDefault="0086257F" w:rsidP="00426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7F" w:rsidRPr="007A51C0" w:rsidRDefault="0086257F" w:rsidP="00426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57F" w:rsidRPr="007A51C0" w:rsidRDefault="0086257F" w:rsidP="00426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6257F" w:rsidRPr="007A51C0" w:rsidTr="00045C6C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7F" w:rsidRPr="007A51C0" w:rsidRDefault="0086257F" w:rsidP="00426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1C0">
              <w:rPr>
                <w:rFonts w:ascii="Times New Roman" w:hAnsi="Times New Roman"/>
                <w:sz w:val="24"/>
                <w:szCs w:val="24"/>
              </w:rPr>
              <w:t>0405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7F" w:rsidRPr="007A51C0" w:rsidRDefault="0086257F" w:rsidP="00426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1C0">
              <w:rPr>
                <w:rFonts w:ascii="Times New Roman" w:hAnsi="Times New Roman"/>
                <w:sz w:val="24"/>
                <w:szCs w:val="24"/>
              </w:rPr>
              <w:t>0130273880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7F" w:rsidRPr="007A51C0" w:rsidRDefault="0086257F" w:rsidP="00426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1C0">
              <w:rPr>
                <w:rFonts w:ascii="Times New Roman" w:hAnsi="Times New Roman"/>
                <w:sz w:val="24"/>
                <w:szCs w:val="24"/>
              </w:rPr>
              <w:t>244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7F" w:rsidRPr="007A51C0" w:rsidRDefault="0086257F" w:rsidP="00426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1C0">
              <w:rPr>
                <w:rFonts w:ascii="Times New Roman" w:hAnsi="Times New Roman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7F" w:rsidRPr="007A51C0" w:rsidRDefault="0086257F" w:rsidP="00426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1C0">
              <w:rPr>
                <w:rFonts w:ascii="Times New Roman" w:hAnsi="Times New Roman"/>
                <w:sz w:val="24"/>
                <w:szCs w:val="24"/>
              </w:rPr>
              <w:t>25,1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7F" w:rsidRPr="007A51C0" w:rsidRDefault="0086257F" w:rsidP="00426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1C0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7F" w:rsidRPr="007A51C0" w:rsidRDefault="0086257F" w:rsidP="00426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1C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6257F" w:rsidRPr="007A51C0" w:rsidTr="00045C6C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7F" w:rsidRPr="007A51C0" w:rsidRDefault="0086257F" w:rsidP="00426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1C0">
              <w:rPr>
                <w:rFonts w:ascii="Times New Roman" w:hAnsi="Times New Roman"/>
                <w:sz w:val="24"/>
                <w:szCs w:val="24"/>
              </w:rPr>
              <w:t>0405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7F" w:rsidRPr="007A51C0" w:rsidRDefault="0086257F" w:rsidP="00426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1C0">
              <w:rPr>
                <w:rFonts w:ascii="Times New Roman" w:hAnsi="Times New Roman"/>
                <w:sz w:val="24"/>
                <w:szCs w:val="24"/>
              </w:rPr>
              <w:t>0130263880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7F" w:rsidRPr="007A51C0" w:rsidRDefault="0086257F" w:rsidP="00426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1C0">
              <w:rPr>
                <w:rFonts w:ascii="Times New Roman" w:hAnsi="Times New Roman"/>
                <w:sz w:val="24"/>
                <w:szCs w:val="24"/>
              </w:rPr>
              <w:t>244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7F" w:rsidRPr="007A51C0" w:rsidRDefault="0086257F" w:rsidP="00426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1C0">
              <w:rPr>
                <w:rFonts w:ascii="Times New Roman" w:hAnsi="Times New Roman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7F" w:rsidRPr="007A51C0" w:rsidRDefault="0086257F" w:rsidP="00426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1C0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7F" w:rsidRPr="007A51C0" w:rsidRDefault="0086257F" w:rsidP="00426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1C0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7F" w:rsidRPr="007A51C0" w:rsidRDefault="0086257F" w:rsidP="00426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1C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6257F" w:rsidRPr="007A51C0" w:rsidTr="00045C6C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7F" w:rsidRPr="007A51C0" w:rsidRDefault="0086257F" w:rsidP="00426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1C0">
              <w:rPr>
                <w:rFonts w:ascii="Times New Roman" w:hAnsi="Times New Roman"/>
                <w:sz w:val="24"/>
                <w:szCs w:val="24"/>
              </w:rPr>
              <w:t>0409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7F" w:rsidRPr="007A51C0" w:rsidRDefault="0086257F" w:rsidP="00426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1C0">
              <w:rPr>
                <w:rFonts w:ascii="Times New Roman" w:hAnsi="Times New Roman"/>
                <w:sz w:val="24"/>
                <w:szCs w:val="24"/>
              </w:rPr>
              <w:t>0150163460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7F" w:rsidRPr="007A51C0" w:rsidRDefault="0086257F" w:rsidP="00426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1C0">
              <w:rPr>
                <w:rFonts w:ascii="Times New Roman" w:hAnsi="Times New Roman"/>
                <w:sz w:val="24"/>
                <w:szCs w:val="24"/>
              </w:rPr>
              <w:t>244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7F" w:rsidRPr="007A51C0" w:rsidRDefault="0086257F" w:rsidP="00426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1C0">
              <w:rPr>
                <w:rFonts w:ascii="Times New Roman" w:hAnsi="Times New Roman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7F" w:rsidRPr="007A51C0" w:rsidRDefault="0086257F" w:rsidP="00426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1C0">
              <w:rPr>
                <w:rFonts w:ascii="Times New Roman" w:hAnsi="Times New Roman"/>
                <w:sz w:val="24"/>
                <w:szCs w:val="24"/>
              </w:rPr>
              <w:t>176,1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7F" w:rsidRPr="007A51C0" w:rsidRDefault="0086257F" w:rsidP="00426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1C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7F" w:rsidRPr="007A51C0" w:rsidRDefault="0086257F" w:rsidP="00426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1C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6257F" w:rsidRPr="007A51C0" w:rsidTr="00045C6C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7F" w:rsidRPr="007A51C0" w:rsidRDefault="0086257F" w:rsidP="00426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1C0">
              <w:rPr>
                <w:rFonts w:ascii="Times New Roman" w:hAnsi="Times New Roman"/>
                <w:sz w:val="24"/>
                <w:szCs w:val="24"/>
              </w:rPr>
              <w:t>0503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7F" w:rsidRPr="007A51C0" w:rsidRDefault="0086257F" w:rsidP="00426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1C0">
              <w:rPr>
                <w:rFonts w:ascii="Times New Roman" w:hAnsi="Times New Roman"/>
                <w:sz w:val="24"/>
                <w:szCs w:val="24"/>
              </w:rPr>
              <w:t>0130381340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7F" w:rsidRPr="007A51C0" w:rsidRDefault="0086257F" w:rsidP="00426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1C0">
              <w:rPr>
                <w:rFonts w:ascii="Times New Roman" w:hAnsi="Times New Roman"/>
                <w:sz w:val="24"/>
                <w:szCs w:val="24"/>
              </w:rPr>
              <w:t>540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7F" w:rsidRPr="007A51C0" w:rsidRDefault="0086257F" w:rsidP="00426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1C0">
              <w:rPr>
                <w:rFonts w:ascii="Times New Roman" w:hAnsi="Times New Roman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7F" w:rsidRPr="007A51C0" w:rsidRDefault="0086257F" w:rsidP="00426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1C0">
              <w:rPr>
                <w:rFonts w:ascii="Times New Roman" w:hAnsi="Times New Roman"/>
                <w:sz w:val="24"/>
                <w:szCs w:val="24"/>
              </w:rPr>
              <w:t>602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7F" w:rsidRPr="007A51C0" w:rsidRDefault="0086257F" w:rsidP="00426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1C0">
              <w:rPr>
                <w:rFonts w:ascii="Times New Roman" w:hAnsi="Times New Roman"/>
                <w:sz w:val="24"/>
                <w:szCs w:val="24"/>
              </w:rPr>
              <w:t>614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7F" w:rsidRPr="007A51C0" w:rsidRDefault="0086257F" w:rsidP="00426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1C0">
              <w:rPr>
                <w:rFonts w:ascii="Times New Roman" w:hAnsi="Times New Roman"/>
                <w:sz w:val="24"/>
                <w:szCs w:val="24"/>
              </w:rPr>
              <w:t>614</w:t>
            </w:r>
          </w:p>
        </w:tc>
      </w:tr>
      <w:tr w:rsidR="0086257F" w:rsidRPr="007A51C0" w:rsidTr="00045C6C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7F" w:rsidRPr="007A51C0" w:rsidRDefault="0086257F" w:rsidP="00426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1C0">
              <w:rPr>
                <w:rFonts w:ascii="Times New Roman" w:hAnsi="Times New Roman"/>
                <w:sz w:val="24"/>
                <w:szCs w:val="24"/>
              </w:rPr>
              <w:t>0503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7F" w:rsidRPr="007A51C0" w:rsidRDefault="0086257F" w:rsidP="00426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1C0">
              <w:rPr>
                <w:rFonts w:ascii="Times New Roman" w:hAnsi="Times New Roman"/>
                <w:sz w:val="24"/>
                <w:szCs w:val="24"/>
              </w:rPr>
              <w:t>0130164460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7F" w:rsidRPr="007A51C0" w:rsidRDefault="0086257F" w:rsidP="00426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1C0">
              <w:rPr>
                <w:rFonts w:ascii="Times New Roman" w:hAnsi="Times New Roman"/>
                <w:sz w:val="24"/>
                <w:szCs w:val="24"/>
              </w:rPr>
              <w:t>244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7F" w:rsidRPr="007A51C0" w:rsidRDefault="0086257F" w:rsidP="00426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1C0">
              <w:rPr>
                <w:rFonts w:ascii="Times New Roman" w:hAnsi="Times New Roman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7F" w:rsidRPr="007A51C0" w:rsidRDefault="0086257F" w:rsidP="00426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1C0">
              <w:rPr>
                <w:rFonts w:ascii="Times New Roman" w:hAnsi="Times New Roman"/>
                <w:sz w:val="24"/>
                <w:szCs w:val="24"/>
              </w:rPr>
              <w:t>468,2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7F" w:rsidRPr="007A51C0" w:rsidRDefault="0086257F" w:rsidP="00426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1C0">
              <w:rPr>
                <w:rFonts w:ascii="Times New Roman" w:hAnsi="Times New Roman"/>
                <w:sz w:val="24"/>
                <w:szCs w:val="24"/>
              </w:rPr>
              <w:t>180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7F" w:rsidRPr="007A51C0" w:rsidRDefault="0086257F" w:rsidP="00426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1C0">
              <w:rPr>
                <w:rFonts w:ascii="Times New Roman" w:hAnsi="Times New Roman"/>
                <w:sz w:val="24"/>
                <w:szCs w:val="24"/>
              </w:rPr>
              <w:t>180</w:t>
            </w:r>
          </w:p>
        </w:tc>
      </w:tr>
      <w:tr w:rsidR="0086257F" w:rsidRPr="007A51C0" w:rsidTr="00045C6C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7F" w:rsidRPr="007A51C0" w:rsidRDefault="0086257F" w:rsidP="00426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1C0">
              <w:rPr>
                <w:rFonts w:ascii="Times New Roman" w:hAnsi="Times New Roman"/>
                <w:sz w:val="24"/>
                <w:szCs w:val="24"/>
              </w:rPr>
              <w:t>0503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7F" w:rsidRPr="007A51C0" w:rsidRDefault="0086257F" w:rsidP="00426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1C0">
              <w:rPr>
                <w:rFonts w:ascii="Times New Roman" w:hAnsi="Times New Roman"/>
                <w:sz w:val="24"/>
                <w:szCs w:val="24"/>
              </w:rPr>
              <w:t>0130164460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7F" w:rsidRPr="007A51C0" w:rsidRDefault="0086257F" w:rsidP="00426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1C0">
              <w:rPr>
                <w:rFonts w:ascii="Times New Roman" w:hAnsi="Times New Roman"/>
                <w:sz w:val="24"/>
                <w:szCs w:val="24"/>
              </w:rPr>
              <w:t>247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7F" w:rsidRPr="007A51C0" w:rsidRDefault="0086257F" w:rsidP="00426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1C0">
              <w:rPr>
                <w:rFonts w:ascii="Times New Roman" w:hAnsi="Times New Roman"/>
                <w:sz w:val="24"/>
                <w:szCs w:val="24"/>
              </w:rPr>
              <w:t>Закупка энергетических ресурсов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7F" w:rsidRPr="007A51C0" w:rsidRDefault="0086257F" w:rsidP="00426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1C0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7F" w:rsidRPr="007A51C0" w:rsidRDefault="0086257F" w:rsidP="00426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1C0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7F" w:rsidRPr="007A51C0" w:rsidRDefault="0086257F" w:rsidP="00426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1C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6257F" w:rsidRPr="007A51C0" w:rsidTr="00045C6C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7F" w:rsidRPr="007A51C0" w:rsidRDefault="0086257F" w:rsidP="00426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1C0">
              <w:rPr>
                <w:rFonts w:ascii="Times New Roman" w:hAnsi="Times New Roman"/>
                <w:sz w:val="24"/>
                <w:szCs w:val="24"/>
              </w:rPr>
              <w:t>0503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7F" w:rsidRPr="007A51C0" w:rsidRDefault="0086257F" w:rsidP="00426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1C0">
              <w:rPr>
                <w:rFonts w:ascii="Times New Roman" w:hAnsi="Times New Roman"/>
                <w:sz w:val="24"/>
                <w:szCs w:val="24"/>
              </w:rPr>
              <w:t>0130165460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7F" w:rsidRPr="007A51C0" w:rsidRDefault="0086257F" w:rsidP="00426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1C0">
              <w:rPr>
                <w:rFonts w:ascii="Times New Roman" w:hAnsi="Times New Roman"/>
                <w:sz w:val="24"/>
                <w:szCs w:val="24"/>
              </w:rPr>
              <w:t>244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7F" w:rsidRPr="007A51C0" w:rsidRDefault="0086257F" w:rsidP="00426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1C0">
              <w:rPr>
                <w:rFonts w:ascii="Times New Roman" w:hAnsi="Times New Roman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7F" w:rsidRPr="007A51C0" w:rsidRDefault="0086257F" w:rsidP="00426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1C0">
              <w:rPr>
                <w:rFonts w:ascii="Times New Roman" w:hAnsi="Times New Roman"/>
                <w:sz w:val="24"/>
                <w:szCs w:val="24"/>
              </w:rPr>
              <w:t>2</w:t>
            </w:r>
            <w:r w:rsidR="00045C6C">
              <w:rPr>
                <w:rFonts w:ascii="Times New Roman" w:hAnsi="Times New Roman"/>
                <w:sz w:val="24"/>
                <w:szCs w:val="24"/>
              </w:rPr>
              <w:t> </w:t>
            </w:r>
            <w:r w:rsidRPr="007A51C0">
              <w:rPr>
                <w:rFonts w:ascii="Times New Roman" w:hAnsi="Times New Roman"/>
                <w:sz w:val="24"/>
                <w:szCs w:val="24"/>
              </w:rPr>
              <w:t>935,8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7F" w:rsidRPr="007A51C0" w:rsidRDefault="0086257F" w:rsidP="00426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1C0">
              <w:rPr>
                <w:rFonts w:ascii="Times New Roman" w:hAnsi="Times New Roman"/>
                <w:sz w:val="24"/>
                <w:szCs w:val="24"/>
              </w:rPr>
              <w:t>538,6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7F" w:rsidRPr="007A51C0" w:rsidRDefault="0086257F" w:rsidP="00426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1C0">
              <w:rPr>
                <w:rFonts w:ascii="Times New Roman" w:hAnsi="Times New Roman"/>
                <w:sz w:val="24"/>
                <w:szCs w:val="24"/>
              </w:rPr>
              <w:t>247,4</w:t>
            </w:r>
          </w:p>
        </w:tc>
      </w:tr>
      <w:tr w:rsidR="0086257F" w:rsidRPr="007A51C0" w:rsidTr="00045C6C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7F" w:rsidRPr="007A51C0" w:rsidRDefault="0086257F" w:rsidP="00426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1C0">
              <w:rPr>
                <w:rFonts w:ascii="Times New Roman" w:hAnsi="Times New Roman"/>
                <w:sz w:val="24"/>
                <w:szCs w:val="24"/>
              </w:rPr>
              <w:t>0503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7F" w:rsidRPr="007A51C0" w:rsidRDefault="0086257F" w:rsidP="00426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1C0">
              <w:rPr>
                <w:rFonts w:ascii="Times New Roman" w:hAnsi="Times New Roman"/>
                <w:sz w:val="24"/>
                <w:szCs w:val="24"/>
              </w:rPr>
              <w:t>0130265460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7F" w:rsidRPr="007A51C0" w:rsidRDefault="0086257F" w:rsidP="00426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1C0">
              <w:rPr>
                <w:rFonts w:ascii="Times New Roman" w:hAnsi="Times New Roman"/>
                <w:sz w:val="24"/>
                <w:szCs w:val="24"/>
              </w:rPr>
              <w:t>350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7F" w:rsidRPr="007A51C0" w:rsidRDefault="0086257F" w:rsidP="00426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1C0">
              <w:rPr>
                <w:rFonts w:ascii="Times New Roman" w:hAnsi="Times New Roman"/>
                <w:sz w:val="24"/>
                <w:szCs w:val="24"/>
              </w:rPr>
              <w:t>Премии, гранты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7F" w:rsidRPr="007A51C0" w:rsidRDefault="0086257F" w:rsidP="00426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1C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7F" w:rsidRPr="007A51C0" w:rsidRDefault="0086257F" w:rsidP="00426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1C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7F" w:rsidRPr="007A51C0" w:rsidRDefault="0086257F" w:rsidP="00426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1C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6257F" w:rsidRPr="007A51C0" w:rsidTr="00045C6C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7F" w:rsidRPr="007A51C0" w:rsidRDefault="0086257F" w:rsidP="00426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1C0">
              <w:rPr>
                <w:rFonts w:ascii="Times New Roman" w:hAnsi="Times New Roman"/>
                <w:sz w:val="24"/>
                <w:szCs w:val="24"/>
              </w:rPr>
              <w:t>0503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7F" w:rsidRPr="007A51C0" w:rsidRDefault="0086257F" w:rsidP="00426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1C0">
              <w:rPr>
                <w:rFonts w:ascii="Times New Roman" w:hAnsi="Times New Roman"/>
                <w:sz w:val="24"/>
                <w:szCs w:val="24"/>
              </w:rPr>
              <w:t>0130165460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7F" w:rsidRPr="007A51C0" w:rsidRDefault="0086257F" w:rsidP="00426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1C0">
              <w:rPr>
                <w:rFonts w:ascii="Times New Roman" w:hAnsi="Times New Roman"/>
                <w:sz w:val="24"/>
                <w:szCs w:val="24"/>
              </w:rPr>
              <w:t>360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7F" w:rsidRPr="007A51C0" w:rsidRDefault="0086257F" w:rsidP="00426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1C0">
              <w:rPr>
                <w:rFonts w:ascii="Times New Roman" w:hAnsi="Times New Roman"/>
                <w:sz w:val="24"/>
                <w:szCs w:val="24"/>
              </w:rPr>
              <w:t>Иные выплаты населению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7F" w:rsidRPr="007A51C0" w:rsidRDefault="0086257F" w:rsidP="00426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1C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7F" w:rsidRPr="007A51C0" w:rsidRDefault="0086257F" w:rsidP="00426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1C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7F" w:rsidRPr="007A51C0" w:rsidRDefault="0086257F" w:rsidP="00426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1C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6257F" w:rsidRPr="007A51C0" w:rsidTr="00045C6C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7F" w:rsidRPr="007A51C0" w:rsidRDefault="0086257F" w:rsidP="00426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1C0">
              <w:rPr>
                <w:rFonts w:ascii="Times New Roman" w:hAnsi="Times New Roman"/>
                <w:sz w:val="24"/>
                <w:szCs w:val="24"/>
              </w:rPr>
              <w:t>0503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7F" w:rsidRPr="007A51C0" w:rsidRDefault="0086257F" w:rsidP="00426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1C0">
              <w:rPr>
                <w:rFonts w:ascii="Times New Roman" w:hAnsi="Times New Roman"/>
                <w:sz w:val="24"/>
                <w:szCs w:val="24"/>
              </w:rPr>
              <w:t>0130165460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7F" w:rsidRPr="007A51C0" w:rsidRDefault="0086257F" w:rsidP="00426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1C0">
              <w:rPr>
                <w:rFonts w:ascii="Times New Roman" w:hAnsi="Times New Roman"/>
                <w:sz w:val="24"/>
                <w:szCs w:val="24"/>
              </w:rPr>
              <w:t>852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7F" w:rsidRPr="007A51C0" w:rsidRDefault="0086257F" w:rsidP="00426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1C0">
              <w:rPr>
                <w:rFonts w:ascii="Times New Roman" w:hAnsi="Times New Roman"/>
                <w:sz w:val="24"/>
                <w:szCs w:val="24"/>
              </w:rPr>
              <w:t>Уплата прочих налогов, сборов и иных платежей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7F" w:rsidRPr="007A51C0" w:rsidRDefault="0086257F" w:rsidP="00426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1C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7F" w:rsidRPr="007A51C0" w:rsidRDefault="0086257F" w:rsidP="00426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1C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7F" w:rsidRPr="007A51C0" w:rsidRDefault="0086257F" w:rsidP="00426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1C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6257F" w:rsidRPr="007A51C0" w:rsidTr="00045C6C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7F" w:rsidRPr="007A51C0" w:rsidRDefault="0086257F" w:rsidP="00426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1C0">
              <w:rPr>
                <w:rFonts w:ascii="Times New Roman" w:hAnsi="Times New Roman"/>
                <w:sz w:val="24"/>
                <w:szCs w:val="24"/>
              </w:rPr>
              <w:t>0503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7F" w:rsidRPr="007A51C0" w:rsidRDefault="0086257F" w:rsidP="00426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1C0">
              <w:rPr>
                <w:rFonts w:ascii="Times New Roman" w:hAnsi="Times New Roman"/>
                <w:sz w:val="24"/>
                <w:szCs w:val="24"/>
              </w:rPr>
              <w:t>0210229990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7F" w:rsidRPr="007A51C0" w:rsidRDefault="0086257F" w:rsidP="00426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1C0">
              <w:rPr>
                <w:rFonts w:ascii="Times New Roman" w:hAnsi="Times New Roman"/>
                <w:sz w:val="24"/>
                <w:szCs w:val="24"/>
              </w:rPr>
              <w:t>244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7F" w:rsidRPr="007A51C0" w:rsidRDefault="0086257F" w:rsidP="00426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1C0">
              <w:rPr>
                <w:rFonts w:ascii="Times New Roman" w:hAnsi="Times New Roman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7F" w:rsidRPr="007A51C0" w:rsidRDefault="0086257F" w:rsidP="00426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1C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7F" w:rsidRPr="007A51C0" w:rsidRDefault="0086257F" w:rsidP="00426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1C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7F" w:rsidRPr="007A51C0" w:rsidRDefault="0086257F" w:rsidP="00426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1C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86257F" w:rsidRPr="007A51C0" w:rsidTr="00045C6C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7F" w:rsidRPr="007A51C0" w:rsidRDefault="0086257F" w:rsidP="00426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1C0">
              <w:rPr>
                <w:rFonts w:ascii="Times New Roman" w:hAnsi="Times New Roman"/>
                <w:sz w:val="24"/>
                <w:szCs w:val="24"/>
              </w:rPr>
              <w:t>0503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7F" w:rsidRPr="007A51C0" w:rsidRDefault="0086257F" w:rsidP="00426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1C0">
              <w:rPr>
                <w:rFonts w:ascii="Times New Roman" w:hAnsi="Times New Roman"/>
                <w:sz w:val="24"/>
                <w:szCs w:val="24"/>
              </w:rPr>
              <w:t>0210529990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7F" w:rsidRPr="007A51C0" w:rsidRDefault="0086257F" w:rsidP="00426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1C0">
              <w:rPr>
                <w:rFonts w:ascii="Times New Roman" w:hAnsi="Times New Roman"/>
                <w:sz w:val="24"/>
                <w:szCs w:val="24"/>
              </w:rPr>
              <w:t>244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7F" w:rsidRPr="007A51C0" w:rsidRDefault="0086257F" w:rsidP="00426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1C0">
              <w:rPr>
                <w:rFonts w:ascii="Times New Roman" w:hAnsi="Times New Roman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7F" w:rsidRPr="007A51C0" w:rsidRDefault="0086257F" w:rsidP="00426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1C0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7F" w:rsidRPr="007A51C0" w:rsidRDefault="0086257F" w:rsidP="00426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1C0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7F" w:rsidRPr="007A51C0" w:rsidRDefault="0086257F" w:rsidP="00426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1C0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</w:tr>
      <w:tr w:rsidR="0086257F" w:rsidRPr="007A51C0" w:rsidTr="00045C6C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7F" w:rsidRPr="007A51C0" w:rsidRDefault="0086257F" w:rsidP="00426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1C0">
              <w:rPr>
                <w:rFonts w:ascii="Times New Roman" w:hAnsi="Times New Roman"/>
                <w:sz w:val="24"/>
                <w:szCs w:val="24"/>
              </w:rPr>
              <w:t>0503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7F" w:rsidRPr="007A51C0" w:rsidRDefault="0086257F" w:rsidP="00426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1C0">
              <w:rPr>
                <w:rFonts w:ascii="Times New Roman" w:hAnsi="Times New Roman"/>
                <w:sz w:val="24"/>
                <w:szCs w:val="24"/>
              </w:rPr>
              <w:t>0210629990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7F" w:rsidRPr="007A51C0" w:rsidRDefault="0086257F" w:rsidP="00426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1C0">
              <w:rPr>
                <w:rFonts w:ascii="Times New Roman" w:hAnsi="Times New Roman"/>
                <w:sz w:val="24"/>
                <w:szCs w:val="24"/>
              </w:rPr>
              <w:t>244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7F" w:rsidRPr="007A51C0" w:rsidRDefault="0086257F" w:rsidP="00426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1C0">
              <w:rPr>
                <w:rFonts w:ascii="Times New Roman" w:hAnsi="Times New Roman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7F" w:rsidRPr="007A51C0" w:rsidRDefault="0086257F" w:rsidP="00426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1C0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7F" w:rsidRPr="007A51C0" w:rsidRDefault="0086257F" w:rsidP="00426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1C0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7F" w:rsidRPr="007A51C0" w:rsidRDefault="0086257F" w:rsidP="00426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1C0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86257F" w:rsidRPr="007A51C0" w:rsidTr="00045C6C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7F" w:rsidRPr="007A51C0" w:rsidRDefault="0086257F" w:rsidP="00426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1C0">
              <w:rPr>
                <w:rFonts w:ascii="Times New Roman" w:hAnsi="Times New Roman"/>
                <w:sz w:val="24"/>
                <w:szCs w:val="24"/>
              </w:rPr>
              <w:t>0605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7F" w:rsidRPr="007A51C0" w:rsidRDefault="0086257F" w:rsidP="00426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1C0">
              <w:rPr>
                <w:rFonts w:ascii="Times New Roman" w:hAnsi="Times New Roman"/>
                <w:sz w:val="24"/>
                <w:szCs w:val="24"/>
              </w:rPr>
              <w:t>0130260080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7F" w:rsidRPr="007A51C0" w:rsidRDefault="0086257F" w:rsidP="00426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1C0">
              <w:rPr>
                <w:rFonts w:ascii="Times New Roman" w:hAnsi="Times New Roman"/>
                <w:sz w:val="24"/>
                <w:szCs w:val="24"/>
              </w:rPr>
              <w:t>244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7F" w:rsidRPr="007A51C0" w:rsidRDefault="0086257F" w:rsidP="00426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1C0">
              <w:rPr>
                <w:rFonts w:ascii="Times New Roman" w:hAnsi="Times New Roman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7F" w:rsidRPr="007A51C0" w:rsidRDefault="0086257F" w:rsidP="00426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1C0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7F" w:rsidRPr="007A51C0" w:rsidRDefault="0086257F" w:rsidP="00426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1C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7F" w:rsidRPr="007A51C0" w:rsidRDefault="0086257F" w:rsidP="00426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1C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6257F" w:rsidRPr="007A51C0" w:rsidTr="00045C6C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7F" w:rsidRPr="007A51C0" w:rsidRDefault="0086257F" w:rsidP="00426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1C0">
              <w:rPr>
                <w:rFonts w:ascii="Times New Roman" w:hAnsi="Times New Roman"/>
                <w:sz w:val="24"/>
                <w:szCs w:val="24"/>
              </w:rPr>
              <w:lastRenderedPageBreak/>
              <w:t>0801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7F" w:rsidRPr="007A51C0" w:rsidRDefault="0086257F" w:rsidP="00426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1C0">
              <w:rPr>
                <w:rFonts w:ascii="Times New Roman" w:hAnsi="Times New Roman"/>
                <w:sz w:val="24"/>
                <w:szCs w:val="24"/>
              </w:rPr>
              <w:t>0110300590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7F" w:rsidRPr="007A51C0" w:rsidRDefault="0086257F" w:rsidP="00426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1C0">
              <w:rPr>
                <w:rFonts w:ascii="Times New Roman" w:hAnsi="Times New Roman"/>
                <w:sz w:val="24"/>
                <w:szCs w:val="24"/>
              </w:rPr>
              <w:t>244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7F" w:rsidRPr="007A51C0" w:rsidRDefault="0086257F" w:rsidP="00426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1C0">
              <w:rPr>
                <w:rFonts w:ascii="Times New Roman" w:hAnsi="Times New Roman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7F" w:rsidRPr="007A51C0" w:rsidRDefault="0086257F" w:rsidP="00426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1C0">
              <w:rPr>
                <w:rFonts w:ascii="Times New Roman" w:hAnsi="Times New Roman"/>
                <w:sz w:val="24"/>
                <w:szCs w:val="24"/>
              </w:rPr>
              <w:t>223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7F" w:rsidRPr="007A51C0" w:rsidRDefault="0086257F" w:rsidP="00426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1C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7F" w:rsidRPr="007A51C0" w:rsidRDefault="0086257F" w:rsidP="00426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1C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6257F" w:rsidRPr="007A51C0" w:rsidTr="00045C6C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7F" w:rsidRPr="007A51C0" w:rsidRDefault="0086257F" w:rsidP="00426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1C0">
              <w:rPr>
                <w:rFonts w:ascii="Times New Roman" w:hAnsi="Times New Roman"/>
                <w:sz w:val="24"/>
                <w:szCs w:val="24"/>
              </w:rPr>
              <w:t>0801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7F" w:rsidRPr="007A51C0" w:rsidRDefault="0086257F" w:rsidP="00426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1C0">
              <w:rPr>
                <w:rFonts w:ascii="Times New Roman" w:hAnsi="Times New Roman"/>
                <w:sz w:val="24"/>
                <w:szCs w:val="24"/>
              </w:rPr>
              <w:t>0110300590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7F" w:rsidRPr="007A51C0" w:rsidRDefault="0086257F" w:rsidP="00426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1C0">
              <w:rPr>
                <w:rFonts w:ascii="Times New Roman" w:hAnsi="Times New Roman"/>
                <w:sz w:val="24"/>
                <w:szCs w:val="24"/>
              </w:rPr>
              <w:t>360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7F" w:rsidRPr="007A51C0" w:rsidRDefault="0086257F" w:rsidP="00426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1C0">
              <w:rPr>
                <w:rFonts w:ascii="Times New Roman" w:hAnsi="Times New Roman"/>
                <w:sz w:val="24"/>
                <w:szCs w:val="24"/>
              </w:rPr>
              <w:t>Иные выплаты населению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7F" w:rsidRPr="007A51C0" w:rsidRDefault="0086257F" w:rsidP="00426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1C0"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7F" w:rsidRPr="007A51C0" w:rsidRDefault="0086257F" w:rsidP="00426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1C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7F" w:rsidRPr="007A51C0" w:rsidRDefault="0086257F" w:rsidP="00426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1C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6257F" w:rsidRPr="007A51C0" w:rsidTr="00045C6C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7F" w:rsidRPr="007A51C0" w:rsidRDefault="0086257F" w:rsidP="00426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1C0">
              <w:rPr>
                <w:rFonts w:ascii="Times New Roman" w:hAnsi="Times New Roman"/>
                <w:sz w:val="24"/>
                <w:szCs w:val="24"/>
              </w:rPr>
              <w:t>0801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7F" w:rsidRPr="007A51C0" w:rsidRDefault="0086257F" w:rsidP="00426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1C0">
              <w:rPr>
                <w:rFonts w:ascii="Times New Roman" w:hAnsi="Times New Roman"/>
                <w:sz w:val="24"/>
                <w:szCs w:val="24"/>
              </w:rPr>
              <w:t>0110329930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7F" w:rsidRPr="007A51C0" w:rsidRDefault="0086257F" w:rsidP="00426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1C0">
              <w:rPr>
                <w:rFonts w:ascii="Times New Roman" w:hAnsi="Times New Roman"/>
                <w:sz w:val="24"/>
                <w:szCs w:val="24"/>
              </w:rPr>
              <w:t>244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7F" w:rsidRPr="007A51C0" w:rsidRDefault="0086257F" w:rsidP="00426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1C0">
              <w:rPr>
                <w:rFonts w:ascii="Times New Roman" w:hAnsi="Times New Roman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7F" w:rsidRPr="007A51C0" w:rsidRDefault="0086257F" w:rsidP="00426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1C0">
              <w:rPr>
                <w:rFonts w:ascii="Times New Roman" w:hAnsi="Times New Roman"/>
                <w:sz w:val="24"/>
                <w:szCs w:val="24"/>
              </w:rPr>
              <w:t>410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7F" w:rsidRPr="007A51C0" w:rsidRDefault="0086257F" w:rsidP="00426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1C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7F" w:rsidRPr="007A51C0" w:rsidRDefault="0086257F" w:rsidP="00426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1C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6257F" w:rsidRPr="007A51C0" w:rsidTr="00045C6C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7F" w:rsidRPr="007A51C0" w:rsidRDefault="0086257F" w:rsidP="00426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1C0">
              <w:rPr>
                <w:rFonts w:ascii="Times New Roman" w:hAnsi="Times New Roman"/>
                <w:sz w:val="24"/>
                <w:szCs w:val="24"/>
              </w:rPr>
              <w:t>0801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7F" w:rsidRPr="007A51C0" w:rsidRDefault="0086257F" w:rsidP="00426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1C0">
              <w:rPr>
                <w:rFonts w:ascii="Times New Roman" w:hAnsi="Times New Roman"/>
                <w:sz w:val="24"/>
                <w:szCs w:val="24"/>
              </w:rPr>
              <w:t>01103</w:t>
            </w:r>
            <w:r w:rsidRPr="007A51C0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Pr="007A51C0">
              <w:rPr>
                <w:rFonts w:ascii="Times New Roman" w:hAnsi="Times New Roman"/>
                <w:sz w:val="24"/>
                <w:szCs w:val="24"/>
              </w:rPr>
              <w:t>2930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7F" w:rsidRPr="007A51C0" w:rsidRDefault="0086257F" w:rsidP="00426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1C0">
              <w:rPr>
                <w:rFonts w:ascii="Times New Roman" w:hAnsi="Times New Roman"/>
                <w:sz w:val="24"/>
                <w:szCs w:val="24"/>
              </w:rPr>
              <w:t>244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7F" w:rsidRPr="007A51C0" w:rsidRDefault="0086257F" w:rsidP="00426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1C0">
              <w:rPr>
                <w:rFonts w:ascii="Times New Roman" w:hAnsi="Times New Roman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7F" w:rsidRPr="007A51C0" w:rsidRDefault="0086257F" w:rsidP="00426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1C0">
              <w:rPr>
                <w:rFonts w:ascii="Times New Roman" w:hAnsi="Times New Roman"/>
                <w:sz w:val="24"/>
                <w:szCs w:val="24"/>
              </w:rPr>
              <w:t>410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7F" w:rsidRPr="007A51C0" w:rsidRDefault="0086257F" w:rsidP="00426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1C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7F" w:rsidRPr="007A51C0" w:rsidRDefault="0086257F" w:rsidP="004264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1C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6257F" w:rsidRPr="007A51C0" w:rsidTr="00045C6C">
        <w:tc>
          <w:tcPr>
            <w:tcW w:w="6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7F" w:rsidRPr="007A51C0" w:rsidRDefault="0086257F" w:rsidP="008F1139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A51C0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  <w:r w:rsidR="008F1139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7F" w:rsidRPr="007A51C0" w:rsidRDefault="0086257F" w:rsidP="0042646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 w:rsidR="00045C6C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470,5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7F" w:rsidRPr="007A51C0" w:rsidRDefault="0086257F" w:rsidP="0042646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51C0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045C6C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  <w:r w:rsidRPr="007A51C0">
              <w:rPr>
                <w:rFonts w:ascii="Times New Roman" w:hAnsi="Times New Roman"/>
                <w:b/>
                <w:sz w:val="24"/>
                <w:szCs w:val="24"/>
              </w:rPr>
              <w:t>267,3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57F" w:rsidRPr="007A51C0" w:rsidRDefault="0086257F" w:rsidP="0042646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51C0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045C6C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  <w:r w:rsidRPr="007A51C0">
              <w:rPr>
                <w:rFonts w:ascii="Times New Roman" w:hAnsi="Times New Roman"/>
                <w:b/>
                <w:sz w:val="24"/>
                <w:szCs w:val="24"/>
              </w:rPr>
              <w:t>942,2</w:t>
            </w:r>
          </w:p>
        </w:tc>
      </w:tr>
    </w:tbl>
    <w:p w:rsidR="00784727" w:rsidRDefault="00784727" w:rsidP="008E04F6">
      <w:pPr>
        <w:autoSpaceDE w:val="0"/>
        <w:autoSpaceDN w:val="0"/>
        <w:adjustRightInd w:val="0"/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4727" w:rsidRDefault="0078472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B354ED" w:rsidRPr="007A51C0" w:rsidRDefault="002966B3" w:rsidP="002966B3">
      <w:pPr>
        <w:autoSpaceDE w:val="0"/>
        <w:autoSpaceDN w:val="0"/>
        <w:adjustRightInd w:val="0"/>
        <w:spacing w:after="0" w:line="240" w:lineRule="auto"/>
        <w:ind w:left="396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</w:t>
      </w:r>
      <w:r w:rsidR="00B354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</w:t>
      </w:r>
    </w:p>
    <w:p w:rsidR="00B354ED" w:rsidRPr="007A51C0" w:rsidRDefault="00B354ED" w:rsidP="00B354ED">
      <w:pPr>
        <w:spacing w:after="0" w:line="240" w:lineRule="auto"/>
        <w:ind w:left="396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 р</w:t>
      </w:r>
      <w:r w:rsidRPr="007A51C0">
        <w:rPr>
          <w:rFonts w:ascii="Times New Roman" w:eastAsia="Times New Roman" w:hAnsi="Times New Roman" w:cs="Times New Roman"/>
          <w:sz w:val="28"/>
          <w:szCs w:val="28"/>
          <w:lang w:eastAsia="ru-RU"/>
        </w:rPr>
        <w:t>ешению Совета депутатов</w:t>
      </w:r>
    </w:p>
    <w:p w:rsidR="00B354ED" w:rsidRDefault="00B354ED" w:rsidP="00B354ED">
      <w:pPr>
        <w:spacing w:after="0" w:line="240" w:lineRule="auto"/>
        <w:ind w:left="396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1C0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Корочанского муниципального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A51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округа </w:t>
      </w:r>
    </w:p>
    <w:p w:rsidR="00363FB1" w:rsidRDefault="00363FB1" w:rsidP="00B354ED">
      <w:pPr>
        <w:spacing w:after="0" w:line="240" w:lineRule="auto"/>
        <w:ind w:left="396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Белгородской области</w:t>
      </w:r>
    </w:p>
    <w:p w:rsidR="00B354ED" w:rsidRPr="007A51C0" w:rsidRDefault="00B354ED" w:rsidP="00B354ED">
      <w:pPr>
        <w:spacing w:after="0" w:line="240" w:lineRule="auto"/>
        <w:ind w:left="396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1C0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19 декабря</w:t>
      </w:r>
      <w:r w:rsidRPr="007A51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2025 года №</w:t>
      </w:r>
      <w:proofErr w:type="gramStart"/>
      <w:r w:rsidRPr="005413B5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5413B5">
        <w:rPr>
          <w:rFonts w:ascii="Times New Roman" w:eastAsia="Times New Roman" w:hAnsi="Times New Roman" w:cs="Times New Roman"/>
          <w:sz w:val="28"/>
          <w:szCs w:val="28"/>
          <w:lang w:eastAsia="ru-RU"/>
        </w:rPr>
        <w:t>/10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5413B5">
        <w:rPr>
          <w:rFonts w:ascii="Times New Roman" w:eastAsia="Times New Roman" w:hAnsi="Times New Roman" w:cs="Times New Roman"/>
          <w:sz w:val="28"/>
          <w:szCs w:val="28"/>
          <w:lang w:eastAsia="ru-RU"/>
        </w:rPr>
        <w:t>-6-1</w:t>
      </w:r>
    </w:p>
    <w:p w:rsidR="00B354ED" w:rsidRDefault="00B354ED" w:rsidP="00B354ED">
      <w:pPr>
        <w:spacing w:after="0" w:line="240" w:lineRule="auto"/>
        <w:ind w:left="396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54ED" w:rsidRPr="007A51C0" w:rsidRDefault="00B354ED" w:rsidP="00B354ED">
      <w:pPr>
        <w:spacing w:after="0" w:line="240" w:lineRule="auto"/>
        <w:ind w:left="396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1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</w:p>
    <w:p w:rsidR="00B354ED" w:rsidRPr="007A51C0" w:rsidRDefault="00B354ED" w:rsidP="00B354ED">
      <w:pPr>
        <w:spacing w:after="0" w:line="240" w:lineRule="auto"/>
        <w:ind w:left="396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1C0">
        <w:rPr>
          <w:rFonts w:ascii="Times New Roman" w:eastAsia="Times New Roman" w:hAnsi="Times New Roman" w:cs="Times New Roman"/>
          <w:sz w:val="28"/>
          <w:szCs w:val="28"/>
          <w:lang w:eastAsia="ru-RU"/>
        </w:rPr>
        <w:t>к решению земского собрания</w:t>
      </w:r>
    </w:p>
    <w:p w:rsidR="00B354ED" w:rsidRPr="007A51C0" w:rsidRDefault="00B354ED" w:rsidP="00B354ED">
      <w:pPr>
        <w:spacing w:after="0" w:line="240" w:lineRule="auto"/>
        <w:ind w:left="396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1C0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Большехаланского сельского поселения</w:t>
      </w:r>
    </w:p>
    <w:p w:rsidR="007A51C0" w:rsidRPr="007A51C0" w:rsidRDefault="00B354ED" w:rsidP="00B354ED">
      <w:pPr>
        <w:spacing w:after="0" w:line="240" w:lineRule="auto"/>
        <w:ind w:left="396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27 декабря </w:t>
      </w:r>
      <w:r w:rsidR="00363FB1">
        <w:rPr>
          <w:rFonts w:ascii="Times New Roman" w:eastAsia="Times New Roman" w:hAnsi="Times New Roman" w:cs="Times New Roman"/>
          <w:sz w:val="28"/>
          <w:szCs w:val="28"/>
          <w:lang w:eastAsia="ru-RU"/>
        </w:rPr>
        <w:t>2024 года №</w:t>
      </w:r>
      <w:r w:rsidRPr="007A51C0">
        <w:rPr>
          <w:rFonts w:ascii="Times New Roman" w:eastAsia="Times New Roman" w:hAnsi="Times New Roman" w:cs="Times New Roman"/>
          <w:sz w:val="28"/>
          <w:szCs w:val="28"/>
          <w:lang w:eastAsia="ru-RU"/>
        </w:rPr>
        <w:t>94</w:t>
      </w:r>
    </w:p>
    <w:p w:rsidR="007A51C0" w:rsidRPr="007A51C0" w:rsidRDefault="007A51C0" w:rsidP="007A51C0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51C0" w:rsidRPr="007A51C0" w:rsidRDefault="007A51C0" w:rsidP="007A51C0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7A51C0" w:rsidRDefault="007A51C0" w:rsidP="008E04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51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Объём межбюджетных трансфертов, получаемых из других бюджетов и предоставляемых другим бюджетам бюджетной системы Российской Федерации </w:t>
      </w:r>
      <w:r w:rsidR="00784727" w:rsidRPr="007847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2025 году и  плановом периоде 2026-2027 годов</w:t>
      </w:r>
    </w:p>
    <w:p w:rsidR="008F1139" w:rsidRPr="007A51C0" w:rsidRDefault="008F1139" w:rsidP="008E04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A51C0" w:rsidRPr="00363FB1" w:rsidRDefault="007A51C0" w:rsidP="007A51C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FB1">
        <w:rPr>
          <w:rFonts w:ascii="Times New Roman" w:eastAsia="Times New Roman" w:hAnsi="Times New Roman" w:cs="Times New Roman"/>
          <w:sz w:val="28"/>
          <w:szCs w:val="28"/>
          <w:lang w:eastAsia="ru-RU"/>
        </w:rPr>
        <w:t>(тыс.</w:t>
      </w:r>
      <w:r w:rsidR="009316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63FB1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рублей)</w:t>
      </w:r>
    </w:p>
    <w:tbl>
      <w:tblPr>
        <w:tblW w:w="9606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45"/>
        <w:gridCol w:w="1134"/>
        <w:gridCol w:w="1021"/>
        <w:gridCol w:w="1106"/>
      </w:tblGrid>
      <w:tr w:rsidR="00EA182D" w:rsidRPr="00B354ED" w:rsidTr="00EA182D">
        <w:tc>
          <w:tcPr>
            <w:tcW w:w="6345" w:type="dxa"/>
          </w:tcPr>
          <w:p w:rsidR="00EA182D" w:rsidRPr="008E04F6" w:rsidRDefault="00EA182D" w:rsidP="00D10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4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Объём межбюджетных трансфертов, получаемых из других бюджетов бюджетной системы Российской Федерации</w:t>
            </w:r>
          </w:p>
        </w:tc>
        <w:tc>
          <w:tcPr>
            <w:tcW w:w="1134" w:type="dxa"/>
          </w:tcPr>
          <w:p w:rsidR="00EA182D" w:rsidRPr="00B354ED" w:rsidRDefault="00EA182D" w:rsidP="00D10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5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Сумма</w:t>
            </w:r>
          </w:p>
          <w:p w:rsidR="008F1139" w:rsidRDefault="00EA182D" w:rsidP="00D10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5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2A73D6" w:rsidRDefault="008F1139" w:rsidP="008F1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2025</w:t>
            </w:r>
          </w:p>
          <w:p w:rsidR="00EA182D" w:rsidRPr="00B354ED" w:rsidRDefault="002A73D6" w:rsidP="008F1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год</w:t>
            </w:r>
          </w:p>
        </w:tc>
        <w:tc>
          <w:tcPr>
            <w:tcW w:w="1021" w:type="dxa"/>
          </w:tcPr>
          <w:p w:rsidR="00EA182D" w:rsidRPr="00B354ED" w:rsidRDefault="00EA182D" w:rsidP="00D10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5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Сумма</w:t>
            </w:r>
          </w:p>
          <w:p w:rsidR="008F1139" w:rsidRDefault="00EA182D" w:rsidP="00D10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5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на </w:t>
            </w:r>
          </w:p>
          <w:p w:rsidR="002A73D6" w:rsidRDefault="00EA182D" w:rsidP="008F1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5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2026</w:t>
            </w:r>
          </w:p>
          <w:p w:rsidR="00EA182D" w:rsidRPr="008F1139" w:rsidRDefault="002A73D6" w:rsidP="008F1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год</w:t>
            </w:r>
            <w:r w:rsidR="00EA182D" w:rsidRPr="00B35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106" w:type="dxa"/>
          </w:tcPr>
          <w:p w:rsidR="00EA182D" w:rsidRPr="00B354ED" w:rsidRDefault="00EA182D" w:rsidP="00D10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5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Сумма</w:t>
            </w:r>
          </w:p>
          <w:p w:rsidR="008F1139" w:rsidRDefault="00EA182D" w:rsidP="00D10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F11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2A73D6" w:rsidRDefault="00EA182D" w:rsidP="008F1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F11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2027</w:t>
            </w:r>
          </w:p>
          <w:p w:rsidR="00EA182D" w:rsidRPr="008F1139" w:rsidRDefault="008F1139" w:rsidP="002A7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</w:t>
            </w:r>
            <w:r w:rsidR="002A73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од</w:t>
            </w:r>
            <w:r w:rsidR="00EA182D" w:rsidRPr="008F11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</w:tbl>
    <w:p w:rsidR="00EA182D" w:rsidRPr="008F1139" w:rsidRDefault="00EA182D" w:rsidP="007A51C0">
      <w:pPr>
        <w:spacing w:after="0" w:line="240" w:lineRule="auto"/>
        <w:jc w:val="right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45"/>
        <w:gridCol w:w="1134"/>
        <w:gridCol w:w="1021"/>
        <w:gridCol w:w="1106"/>
      </w:tblGrid>
      <w:tr w:rsidR="00784727" w:rsidRPr="008E04F6" w:rsidTr="00426465">
        <w:trPr>
          <w:trHeight w:val="245"/>
          <w:tblHeader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4727" w:rsidRPr="00B354ED" w:rsidRDefault="00784727" w:rsidP="0078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54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727" w:rsidRPr="00B354ED" w:rsidRDefault="00784727" w:rsidP="0078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54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727" w:rsidRPr="00B354ED" w:rsidRDefault="00784727" w:rsidP="0078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54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727" w:rsidRPr="00B354ED" w:rsidRDefault="00784727" w:rsidP="0078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54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784727" w:rsidRPr="008E04F6" w:rsidTr="00426465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4727" w:rsidRPr="008E04F6" w:rsidRDefault="00784727" w:rsidP="00947A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727" w:rsidRPr="008E04F6" w:rsidRDefault="00784727" w:rsidP="0094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4F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045C6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8E04F6">
              <w:rPr>
                <w:rFonts w:ascii="Times New Roman" w:eastAsia="Times New Roman" w:hAnsi="Times New Roman" w:cs="Times New Roman"/>
                <w:sz w:val="24"/>
                <w:szCs w:val="24"/>
              </w:rPr>
              <w:t>862,7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727" w:rsidRPr="008E04F6" w:rsidRDefault="00784727" w:rsidP="0094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4F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045C6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8E04F6">
              <w:rPr>
                <w:rFonts w:ascii="Times New Roman" w:eastAsia="Times New Roman" w:hAnsi="Times New Roman" w:cs="Times New Roman"/>
                <w:sz w:val="24"/>
                <w:szCs w:val="24"/>
              </w:rPr>
              <w:t>389</w:t>
            </w:r>
            <w:r w:rsidR="00045C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727" w:rsidRPr="008E04F6" w:rsidRDefault="00784727" w:rsidP="00947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4F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045C6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8E04F6">
              <w:rPr>
                <w:rFonts w:ascii="Times New Roman" w:eastAsia="Times New Roman" w:hAnsi="Times New Roman" w:cs="Times New Roman"/>
                <w:sz w:val="24"/>
                <w:szCs w:val="24"/>
              </w:rPr>
              <w:t>104</w:t>
            </w:r>
            <w:r w:rsidR="00045C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84727" w:rsidRPr="008E04F6" w:rsidTr="00426465">
        <w:trPr>
          <w:trHeight w:val="844"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727" w:rsidRPr="008E04F6" w:rsidRDefault="00784727" w:rsidP="008E04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0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Субвенции бюджетам поселений на осуществление первичного воинского учета на территориях, где отсутствуют военные комиссариаты (федеральный бюджет)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727" w:rsidRPr="008E04F6" w:rsidRDefault="00784727" w:rsidP="008E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4F6">
              <w:rPr>
                <w:rFonts w:ascii="Times New Roman" w:eastAsia="Times New Roman" w:hAnsi="Times New Roman" w:cs="Times New Roman"/>
                <w:sz w:val="24"/>
                <w:szCs w:val="24"/>
              </w:rPr>
              <w:t>161,3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727" w:rsidRPr="008E04F6" w:rsidRDefault="00784727" w:rsidP="008E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4F6">
              <w:rPr>
                <w:rFonts w:ascii="Times New Roman" w:eastAsia="Times New Roman" w:hAnsi="Times New Roman" w:cs="Times New Roman"/>
                <w:sz w:val="24"/>
                <w:szCs w:val="24"/>
              </w:rPr>
              <w:t>175,5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727" w:rsidRPr="008E04F6" w:rsidRDefault="00784727" w:rsidP="008E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4F6">
              <w:rPr>
                <w:rFonts w:ascii="Times New Roman" w:eastAsia="Times New Roman" w:hAnsi="Times New Roman" w:cs="Times New Roman"/>
                <w:sz w:val="24"/>
                <w:szCs w:val="24"/>
              </w:rPr>
              <w:t>181,8</w:t>
            </w:r>
          </w:p>
        </w:tc>
      </w:tr>
      <w:tr w:rsidR="00784727" w:rsidRPr="008E04F6" w:rsidTr="00426465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727" w:rsidRPr="008E04F6" w:rsidRDefault="00784727" w:rsidP="008E04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727" w:rsidRPr="008E04F6" w:rsidRDefault="00784727" w:rsidP="008E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4F6">
              <w:rPr>
                <w:rFonts w:ascii="Times New Roman" w:eastAsia="Times New Roman" w:hAnsi="Times New Roman" w:cs="Times New Roman"/>
                <w:sz w:val="24"/>
                <w:szCs w:val="24"/>
              </w:rPr>
              <w:t>170,3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727" w:rsidRPr="008E04F6" w:rsidRDefault="00784727" w:rsidP="008E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4F6">
              <w:rPr>
                <w:rFonts w:ascii="Times New Roman" w:eastAsia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727" w:rsidRPr="008E04F6" w:rsidRDefault="00784727" w:rsidP="008E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4F6">
              <w:rPr>
                <w:rFonts w:ascii="Times New Roman" w:eastAsia="Times New Roman" w:hAnsi="Times New Roman" w:cs="Times New Roman"/>
                <w:sz w:val="24"/>
                <w:szCs w:val="24"/>
              </w:rPr>
              <w:t>0,3</w:t>
            </w:r>
          </w:p>
        </w:tc>
      </w:tr>
      <w:tr w:rsidR="00784727" w:rsidRPr="008E04F6" w:rsidTr="00426465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727" w:rsidRPr="008E04F6" w:rsidRDefault="00784727" w:rsidP="008E04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Субвенция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727" w:rsidRPr="008E04F6" w:rsidRDefault="00784727" w:rsidP="008E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4F6">
              <w:rPr>
                <w:rFonts w:ascii="Times New Roman" w:eastAsia="Times New Roman" w:hAnsi="Times New Roman" w:cs="Times New Roman"/>
                <w:sz w:val="24"/>
                <w:szCs w:val="24"/>
              </w:rPr>
              <w:t>25,1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727" w:rsidRPr="008E04F6" w:rsidRDefault="00784727" w:rsidP="008E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4F6">
              <w:rPr>
                <w:rFonts w:ascii="Times New Roman" w:eastAsia="Times New Roman" w:hAnsi="Times New Roman" w:cs="Times New Roman"/>
                <w:sz w:val="24"/>
                <w:szCs w:val="24"/>
              </w:rPr>
              <w:t>7,2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727" w:rsidRPr="008E04F6" w:rsidRDefault="00784727" w:rsidP="008E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4F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84727" w:rsidRPr="008E04F6" w:rsidTr="00426465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727" w:rsidRPr="008E04F6" w:rsidRDefault="00784727" w:rsidP="008E04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727" w:rsidRPr="008E04F6" w:rsidRDefault="00784727" w:rsidP="008E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4F6">
              <w:rPr>
                <w:rFonts w:ascii="Times New Roman" w:eastAsia="Times New Roman" w:hAnsi="Times New Roman" w:cs="Times New Roman"/>
                <w:sz w:val="24"/>
                <w:szCs w:val="24"/>
              </w:rPr>
              <w:t>99,1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727" w:rsidRPr="008E04F6" w:rsidRDefault="00784727" w:rsidP="008E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4F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727" w:rsidRPr="008E04F6" w:rsidRDefault="00784727" w:rsidP="008E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4F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84727" w:rsidRPr="008E04F6" w:rsidTr="00426465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727" w:rsidRPr="008E04F6" w:rsidRDefault="00784727" w:rsidP="008E04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субсидии бюджетам сельских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727" w:rsidRPr="008E04F6" w:rsidRDefault="00784727" w:rsidP="008E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4F6">
              <w:rPr>
                <w:rFonts w:ascii="Times New Roman" w:eastAsia="Times New Roman" w:hAnsi="Times New Roman" w:cs="Times New Roman"/>
                <w:sz w:val="24"/>
                <w:szCs w:val="24"/>
              </w:rPr>
              <w:t>410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727" w:rsidRPr="008E04F6" w:rsidRDefault="00784727" w:rsidP="008E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727" w:rsidRPr="008E04F6" w:rsidRDefault="00784727" w:rsidP="008E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84727" w:rsidRPr="008E04F6" w:rsidTr="00426465">
        <w:trPr>
          <w:trHeight w:val="557"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4727" w:rsidRPr="008E04F6" w:rsidRDefault="00784727" w:rsidP="008F11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E04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</w:t>
            </w:r>
            <w:r w:rsidR="008F11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4727" w:rsidRPr="008E04F6" w:rsidRDefault="00784727" w:rsidP="008E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E04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  <w:r w:rsidR="00045C6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  <w:r w:rsidRPr="008E04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728,5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4727" w:rsidRPr="008E04F6" w:rsidRDefault="00784727" w:rsidP="008E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E04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045C6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  <w:r w:rsidRPr="008E04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572</w:t>
            </w:r>
            <w:r w:rsidR="00045C6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4727" w:rsidRPr="008E04F6" w:rsidRDefault="00784727" w:rsidP="008E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E04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045C6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  <w:r w:rsidRPr="008E04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286,1</w:t>
            </w:r>
          </w:p>
        </w:tc>
      </w:tr>
      <w:tr w:rsidR="00784727" w:rsidRPr="008E04F6" w:rsidTr="00426465">
        <w:trPr>
          <w:trHeight w:val="557"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4727" w:rsidRPr="008E04F6" w:rsidRDefault="00784727" w:rsidP="008E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04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Объём межбюджетных трансфертов, предоставляемых другим бюджетам бюджетной системы Российской Федерации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727" w:rsidRPr="008E04F6" w:rsidRDefault="00784727" w:rsidP="008E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727" w:rsidRPr="008E04F6" w:rsidRDefault="00784727" w:rsidP="008E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727" w:rsidRPr="008E04F6" w:rsidRDefault="00784727" w:rsidP="008E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4727" w:rsidRPr="008E04F6" w:rsidTr="00426465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727" w:rsidRDefault="00784727" w:rsidP="008E04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Межбюджетные трансферты по организации наружного освещения населенных пунктов Корочанского района (средства местного бюджета) в рамках подпрограммы «Благоустройство Большехаланского сельского поселения </w:t>
            </w:r>
          </w:p>
          <w:p w:rsidR="002A73D6" w:rsidRPr="008E04F6" w:rsidRDefault="002A73D6" w:rsidP="008E04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727" w:rsidRPr="008E04F6" w:rsidRDefault="00784727" w:rsidP="008E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4F6">
              <w:rPr>
                <w:rFonts w:ascii="Times New Roman" w:eastAsia="Times New Roman" w:hAnsi="Times New Roman" w:cs="Times New Roman"/>
                <w:sz w:val="24"/>
                <w:szCs w:val="24"/>
              </w:rPr>
              <w:t>602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727" w:rsidRPr="008E04F6" w:rsidRDefault="00784727" w:rsidP="008E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4F6">
              <w:rPr>
                <w:rFonts w:ascii="Times New Roman" w:eastAsia="Times New Roman" w:hAnsi="Times New Roman" w:cs="Times New Roman"/>
                <w:sz w:val="24"/>
                <w:szCs w:val="24"/>
              </w:rPr>
              <w:t>614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727" w:rsidRPr="008E04F6" w:rsidRDefault="00784727" w:rsidP="008E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4F6">
              <w:rPr>
                <w:rFonts w:ascii="Times New Roman" w:eastAsia="Times New Roman" w:hAnsi="Times New Roman" w:cs="Times New Roman"/>
                <w:sz w:val="24"/>
                <w:szCs w:val="24"/>
              </w:rPr>
              <w:t>614</w:t>
            </w:r>
          </w:p>
        </w:tc>
      </w:tr>
      <w:tr w:rsidR="00784727" w:rsidRPr="008E04F6" w:rsidTr="00426465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727" w:rsidRPr="008E04F6" w:rsidRDefault="00784727" w:rsidP="008E04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4F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Межбюджетные трансферты по осуществлению внешнего и внутреннего муниципального финансового контроля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727" w:rsidRPr="008E04F6" w:rsidRDefault="00784727" w:rsidP="008E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4F6">
              <w:rPr>
                <w:rFonts w:ascii="Times New Roman" w:eastAsia="Times New Roman" w:hAnsi="Times New Roman" w:cs="Times New Roman"/>
                <w:sz w:val="24"/>
                <w:szCs w:val="24"/>
              </w:rPr>
              <w:t>2,7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727" w:rsidRPr="008E04F6" w:rsidRDefault="00784727" w:rsidP="008E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4F6">
              <w:rPr>
                <w:rFonts w:ascii="Times New Roman" w:eastAsia="Times New Roman" w:hAnsi="Times New Roman" w:cs="Times New Roman"/>
                <w:sz w:val="24"/>
                <w:szCs w:val="24"/>
              </w:rPr>
              <w:t>2,7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727" w:rsidRPr="008E04F6" w:rsidRDefault="00784727" w:rsidP="008E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4F6">
              <w:rPr>
                <w:rFonts w:ascii="Times New Roman" w:eastAsia="Times New Roman" w:hAnsi="Times New Roman" w:cs="Times New Roman"/>
                <w:sz w:val="24"/>
                <w:szCs w:val="24"/>
              </w:rPr>
              <w:t>2,7</w:t>
            </w:r>
          </w:p>
        </w:tc>
      </w:tr>
      <w:tr w:rsidR="00784727" w:rsidRPr="008E04F6" w:rsidTr="00426465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727" w:rsidRPr="008E04F6" w:rsidRDefault="00784727" w:rsidP="008E04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4F6"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 трансферты по осуществлению  полномочий в части определения поставщиков (подрядчиков, исполнителей), за исключением закупок  у единственного поставщика, для обеспечения  муниципальных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727" w:rsidRPr="008E04F6" w:rsidRDefault="00784727" w:rsidP="008E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4F6">
              <w:rPr>
                <w:rFonts w:ascii="Times New Roman" w:eastAsia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727" w:rsidRPr="008E04F6" w:rsidRDefault="00784727" w:rsidP="008E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4F6">
              <w:rPr>
                <w:rFonts w:ascii="Times New Roman" w:eastAsia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727" w:rsidRPr="008E04F6" w:rsidRDefault="00784727" w:rsidP="008E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4F6">
              <w:rPr>
                <w:rFonts w:ascii="Times New Roman" w:eastAsia="Times New Roman" w:hAnsi="Times New Roman" w:cs="Times New Roman"/>
                <w:sz w:val="24"/>
                <w:szCs w:val="24"/>
              </w:rPr>
              <w:t>0,3</w:t>
            </w:r>
          </w:p>
        </w:tc>
      </w:tr>
      <w:tr w:rsidR="00784727" w:rsidRPr="008E04F6" w:rsidTr="00426465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727" w:rsidRPr="008E04F6" w:rsidRDefault="00784727" w:rsidP="008E04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4F6"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 трансферты по передаче части полномочий Большехаланского сельского поселения по организации ритуальных услуг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727" w:rsidRPr="008E04F6" w:rsidRDefault="00784727" w:rsidP="008E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4F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727" w:rsidRPr="008E04F6" w:rsidRDefault="00784727" w:rsidP="008E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4F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727" w:rsidRPr="008E04F6" w:rsidRDefault="00784727" w:rsidP="008E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4F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4727" w:rsidRPr="008E04F6" w:rsidTr="00426465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727" w:rsidRPr="008E04F6" w:rsidRDefault="008F1139" w:rsidP="008B7C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</w:t>
            </w:r>
            <w:r w:rsidR="008B7C3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727" w:rsidRPr="008E04F6" w:rsidRDefault="00784727" w:rsidP="008E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E04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606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727" w:rsidRPr="008E04F6" w:rsidRDefault="00784727" w:rsidP="008E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E04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618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727" w:rsidRPr="008E04F6" w:rsidRDefault="00784727" w:rsidP="008E0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E04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618</w:t>
            </w:r>
          </w:p>
        </w:tc>
      </w:tr>
    </w:tbl>
    <w:p w:rsidR="007A51C0" w:rsidRPr="007A51C0" w:rsidRDefault="007A51C0" w:rsidP="007A51C0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Calibri" w:eastAsia="Times New Roman" w:hAnsi="Calibri" w:cs="Times New Roman"/>
          <w:b/>
          <w:color w:val="000000"/>
          <w:sz w:val="28"/>
          <w:szCs w:val="28"/>
          <w:lang w:eastAsia="ru-RU"/>
        </w:rPr>
      </w:pPr>
      <w:r w:rsidRPr="007A51C0">
        <w:rPr>
          <w:rFonts w:ascii="Calibri" w:eastAsia="Times New Roman" w:hAnsi="Calibri" w:cs="Times New Roman"/>
          <w:b/>
          <w:color w:val="000000"/>
          <w:sz w:val="28"/>
          <w:szCs w:val="28"/>
          <w:lang w:eastAsia="ru-RU"/>
        </w:rPr>
        <w:br w:type="page"/>
      </w:r>
    </w:p>
    <w:p w:rsidR="00B354ED" w:rsidRPr="007A51C0" w:rsidRDefault="00B354ED" w:rsidP="00B354ED">
      <w:pPr>
        <w:autoSpaceDE w:val="0"/>
        <w:autoSpaceDN w:val="0"/>
        <w:adjustRightInd w:val="0"/>
        <w:spacing w:after="0" w:line="240" w:lineRule="auto"/>
        <w:ind w:left="396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1C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</w:p>
    <w:p w:rsidR="00B354ED" w:rsidRPr="007A51C0" w:rsidRDefault="00B354ED" w:rsidP="00B354ED">
      <w:pPr>
        <w:spacing w:after="0" w:line="240" w:lineRule="auto"/>
        <w:ind w:left="396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 р</w:t>
      </w:r>
      <w:r w:rsidRPr="007A51C0">
        <w:rPr>
          <w:rFonts w:ascii="Times New Roman" w:eastAsia="Times New Roman" w:hAnsi="Times New Roman" w:cs="Times New Roman"/>
          <w:sz w:val="28"/>
          <w:szCs w:val="28"/>
          <w:lang w:eastAsia="ru-RU"/>
        </w:rPr>
        <w:t>ешению Совета депутатов</w:t>
      </w:r>
    </w:p>
    <w:p w:rsidR="00B354ED" w:rsidRDefault="00B354ED" w:rsidP="00B354ED">
      <w:pPr>
        <w:spacing w:after="0" w:line="240" w:lineRule="auto"/>
        <w:ind w:left="396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1C0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Корочанского муниципального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A51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округа </w:t>
      </w:r>
    </w:p>
    <w:p w:rsidR="00363FB1" w:rsidRDefault="00363FB1" w:rsidP="00B354ED">
      <w:pPr>
        <w:spacing w:after="0" w:line="240" w:lineRule="auto"/>
        <w:ind w:left="396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Белгородской области</w:t>
      </w:r>
    </w:p>
    <w:p w:rsidR="00B354ED" w:rsidRPr="007A51C0" w:rsidRDefault="00B354ED" w:rsidP="00B354ED">
      <w:pPr>
        <w:spacing w:after="0" w:line="240" w:lineRule="auto"/>
        <w:ind w:left="396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1C0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19 декабря</w:t>
      </w:r>
      <w:r w:rsidRPr="007A51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2025 года №</w:t>
      </w:r>
      <w:proofErr w:type="gramStart"/>
      <w:r w:rsidRPr="005413B5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5413B5">
        <w:rPr>
          <w:rFonts w:ascii="Times New Roman" w:eastAsia="Times New Roman" w:hAnsi="Times New Roman" w:cs="Times New Roman"/>
          <w:sz w:val="28"/>
          <w:szCs w:val="28"/>
          <w:lang w:eastAsia="ru-RU"/>
        </w:rPr>
        <w:t>/10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5413B5">
        <w:rPr>
          <w:rFonts w:ascii="Times New Roman" w:eastAsia="Times New Roman" w:hAnsi="Times New Roman" w:cs="Times New Roman"/>
          <w:sz w:val="28"/>
          <w:szCs w:val="28"/>
          <w:lang w:eastAsia="ru-RU"/>
        </w:rPr>
        <w:t>-6-1</w:t>
      </w:r>
    </w:p>
    <w:p w:rsidR="00B354ED" w:rsidRDefault="00B354ED" w:rsidP="00B354ED">
      <w:pPr>
        <w:spacing w:after="0" w:line="240" w:lineRule="auto"/>
        <w:ind w:left="396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54ED" w:rsidRPr="007A51C0" w:rsidRDefault="00B354ED" w:rsidP="00B354ED">
      <w:pPr>
        <w:spacing w:after="0" w:line="240" w:lineRule="auto"/>
        <w:ind w:left="396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1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</w:p>
    <w:p w:rsidR="00B354ED" w:rsidRPr="007A51C0" w:rsidRDefault="00B354ED" w:rsidP="00B354ED">
      <w:pPr>
        <w:spacing w:after="0" w:line="240" w:lineRule="auto"/>
        <w:ind w:left="396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1C0">
        <w:rPr>
          <w:rFonts w:ascii="Times New Roman" w:eastAsia="Times New Roman" w:hAnsi="Times New Roman" w:cs="Times New Roman"/>
          <w:sz w:val="28"/>
          <w:szCs w:val="28"/>
          <w:lang w:eastAsia="ru-RU"/>
        </w:rPr>
        <w:t>к решению земского собрания</w:t>
      </w:r>
    </w:p>
    <w:p w:rsidR="00B354ED" w:rsidRPr="007A51C0" w:rsidRDefault="00B354ED" w:rsidP="00B354ED">
      <w:pPr>
        <w:spacing w:after="0" w:line="240" w:lineRule="auto"/>
        <w:ind w:left="396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1C0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Большехаланского сельского поселения</w:t>
      </w:r>
    </w:p>
    <w:p w:rsidR="008B7C3F" w:rsidRPr="007A51C0" w:rsidRDefault="00B354ED" w:rsidP="00B354ED">
      <w:pPr>
        <w:spacing w:after="0" w:line="240" w:lineRule="auto"/>
        <w:ind w:left="396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27 декабря </w:t>
      </w:r>
      <w:r w:rsidR="00363FB1">
        <w:rPr>
          <w:rFonts w:ascii="Times New Roman" w:eastAsia="Times New Roman" w:hAnsi="Times New Roman" w:cs="Times New Roman"/>
          <w:sz w:val="28"/>
          <w:szCs w:val="28"/>
          <w:lang w:eastAsia="ru-RU"/>
        </w:rPr>
        <w:t>2024 года №</w:t>
      </w:r>
      <w:r w:rsidRPr="007A51C0">
        <w:rPr>
          <w:rFonts w:ascii="Times New Roman" w:eastAsia="Times New Roman" w:hAnsi="Times New Roman" w:cs="Times New Roman"/>
          <w:sz w:val="28"/>
          <w:szCs w:val="28"/>
          <w:lang w:eastAsia="ru-RU"/>
        </w:rPr>
        <w:t>94</w:t>
      </w:r>
    </w:p>
    <w:p w:rsidR="007A51C0" w:rsidRDefault="007A51C0" w:rsidP="00E1088C">
      <w:pPr>
        <w:spacing w:after="0" w:line="240" w:lineRule="auto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</w:p>
    <w:p w:rsidR="00E1088C" w:rsidRPr="007A51C0" w:rsidRDefault="00E1088C" w:rsidP="00E1088C">
      <w:pPr>
        <w:spacing w:after="0" w:line="240" w:lineRule="auto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</w:p>
    <w:p w:rsidR="008B7C3F" w:rsidRDefault="007A51C0" w:rsidP="007A51C0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51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Источники финансирования дефицита </w:t>
      </w:r>
    </w:p>
    <w:p w:rsidR="008B7C3F" w:rsidRDefault="007A51C0" w:rsidP="007A51C0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51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бюджета </w:t>
      </w:r>
      <w:r w:rsidR="008B7C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Большехаланского сельского поселения</w:t>
      </w:r>
    </w:p>
    <w:p w:rsidR="007A51C0" w:rsidRDefault="008B7C3F" w:rsidP="007A51C0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A51C0" w:rsidRPr="007A51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2025 год и плановый период 2026 и 2027 год</w:t>
      </w:r>
      <w:r w:rsidR="008E04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ов</w:t>
      </w:r>
    </w:p>
    <w:p w:rsidR="008F1139" w:rsidRPr="007A51C0" w:rsidRDefault="008F1139" w:rsidP="007A51C0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A51C0" w:rsidRPr="009316DB" w:rsidRDefault="007A51C0" w:rsidP="00E1088C">
      <w:pPr>
        <w:tabs>
          <w:tab w:val="left" w:pos="601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6DB">
        <w:rPr>
          <w:rFonts w:ascii="Times New Roman" w:eastAsia="Times New Roman" w:hAnsi="Times New Roman" w:cs="Times New Roman"/>
          <w:sz w:val="28"/>
          <w:szCs w:val="28"/>
          <w:lang w:eastAsia="ru-RU"/>
        </w:rPr>
        <w:t>(тыс. рублей)</w:t>
      </w:r>
    </w:p>
    <w:tbl>
      <w:tblPr>
        <w:tblW w:w="9748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2268"/>
        <w:gridCol w:w="2834"/>
        <w:gridCol w:w="1043"/>
        <w:gridCol w:w="963"/>
        <w:gridCol w:w="972"/>
      </w:tblGrid>
      <w:tr w:rsidR="008742F3" w:rsidRPr="00B354ED" w:rsidTr="008742F3">
        <w:trPr>
          <w:trHeight w:val="319"/>
        </w:trPr>
        <w:tc>
          <w:tcPr>
            <w:tcW w:w="1668" w:type="dxa"/>
          </w:tcPr>
          <w:p w:rsidR="008742F3" w:rsidRPr="00B354ED" w:rsidRDefault="008742F3" w:rsidP="00D10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54ED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Код главного </w:t>
            </w:r>
            <w:proofErr w:type="spellStart"/>
            <w:r w:rsidRPr="00B354ED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</w:rPr>
              <w:t>админис</w:t>
            </w:r>
            <w:proofErr w:type="gramStart"/>
            <w:r w:rsidRPr="00B354ED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  <w:proofErr w:type="spellEnd"/>
            <w:r w:rsidRPr="00B354ED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proofErr w:type="gramEnd"/>
            <w:r w:rsidRPr="00B354ED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54ED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</w:rPr>
              <w:t>ратора</w:t>
            </w:r>
            <w:proofErr w:type="spellEnd"/>
            <w:r w:rsidRPr="00B354ED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источников внутреннего </w:t>
            </w:r>
            <w:proofErr w:type="spellStart"/>
            <w:r w:rsidRPr="00B354ED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</w:rPr>
              <w:t>финансиро-вания</w:t>
            </w:r>
            <w:proofErr w:type="spellEnd"/>
            <w:r w:rsidRPr="00B354ED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дефицита бюджета</w:t>
            </w:r>
          </w:p>
        </w:tc>
        <w:tc>
          <w:tcPr>
            <w:tcW w:w="2268" w:type="dxa"/>
          </w:tcPr>
          <w:p w:rsidR="008742F3" w:rsidRPr="00B354ED" w:rsidRDefault="008742F3" w:rsidP="00D10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5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Код бюджетной    классификации РФ</w:t>
            </w:r>
          </w:p>
        </w:tc>
        <w:tc>
          <w:tcPr>
            <w:tcW w:w="2834" w:type="dxa"/>
          </w:tcPr>
          <w:p w:rsidR="008742F3" w:rsidRPr="00B354ED" w:rsidRDefault="008742F3" w:rsidP="00D10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5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кода группы,  подгруппы, статьи, вида источника внутреннего финансирования</w:t>
            </w:r>
          </w:p>
        </w:tc>
        <w:tc>
          <w:tcPr>
            <w:tcW w:w="1043" w:type="dxa"/>
          </w:tcPr>
          <w:p w:rsidR="008742F3" w:rsidRPr="00B354ED" w:rsidRDefault="008742F3" w:rsidP="00D10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5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Сумма</w:t>
            </w:r>
          </w:p>
          <w:p w:rsidR="008F1139" w:rsidRDefault="008742F3" w:rsidP="00D10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5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8742F3" w:rsidRPr="00B354ED" w:rsidRDefault="008742F3" w:rsidP="00D10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5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2025 год</w:t>
            </w:r>
          </w:p>
        </w:tc>
        <w:tc>
          <w:tcPr>
            <w:tcW w:w="963" w:type="dxa"/>
          </w:tcPr>
          <w:p w:rsidR="008742F3" w:rsidRPr="00B354ED" w:rsidRDefault="008742F3" w:rsidP="00D10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5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Сумма</w:t>
            </w:r>
          </w:p>
          <w:p w:rsidR="008742F3" w:rsidRPr="00B354ED" w:rsidRDefault="008742F3" w:rsidP="00D10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5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 2026 год</w:t>
            </w:r>
          </w:p>
        </w:tc>
        <w:tc>
          <w:tcPr>
            <w:tcW w:w="972" w:type="dxa"/>
          </w:tcPr>
          <w:p w:rsidR="008742F3" w:rsidRPr="00B354ED" w:rsidRDefault="008742F3" w:rsidP="00D10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5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Сумма</w:t>
            </w:r>
          </w:p>
          <w:p w:rsidR="008742F3" w:rsidRPr="00B354ED" w:rsidRDefault="008742F3" w:rsidP="00D10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35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35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2027 </w:t>
            </w:r>
            <w:proofErr w:type="spellStart"/>
            <w:r w:rsidRPr="00B354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год</w:t>
            </w:r>
            <w:proofErr w:type="spellEnd"/>
          </w:p>
        </w:tc>
      </w:tr>
    </w:tbl>
    <w:p w:rsidR="008742F3" w:rsidRPr="008742F3" w:rsidRDefault="008742F3" w:rsidP="00E1088C">
      <w:pPr>
        <w:tabs>
          <w:tab w:val="left" w:pos="601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2966B3" w:rsidRPr="002966B3" w:rsidRDefault="002966B3" w:rsidP="00E1088C">
      <w:pPr>
        <w:tabs>
          <w:tab w:val="left" w:pos="601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"/>
          <w:szCs w:val="24"/>
          <w:lang w:eastAsia="ru-RU"/>
        </w:rPr>
      </w:pPr>
    </w:p>
    <w:tbl>
      <w:tblPr>
        <w:tblW w:w="9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39"/>
        <w:gridCol w:w="2262"/>
        <w:gridCol w:w="2816"/>
        <w:gridCol w:w="1102"/>
        <w:gridCol w:w="958"/>
        <w:gridCol w:w="971"/>
      </w:tblGrid>
      <w:tr w:rsidR="008742F3" w:rsidRPr="007A51C0" w:rsidTr="00045C6C">
        <w:trPr>
          <w:trHeight w:val="319"/>
          <w:tblHeader/>
        </w:trPr>
        <w:tc>
          <w:tcPr>
            <w:tcW w:w="1661" w:type="dxa"/>
          </w:tcPr>
          <w:p w:rsidR="008742F3" w:rsidRPr="00B354ED" w:rsidRDefault="008742F3" w:rsidP="00874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54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67" w:type="dxa"/>
          </w:tcPr>
          <w:p w:rsidR="008742F3" w:rsidRPr="00B354ED" w:rsidRDefault="008742F3" w:rsidP="00874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54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830" w:type="dxa"/>
          </w:tcPr>
          <w:p w:rsidR="008742F3" w:rsidRPr="00B354ED" w:rsidRDefault="008742F3" w:rsidP="00874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056" w:type="dxa"/>
          </w:tcPr>
          <w:p w:rsidR="008742F3" w:rsidRPr="00B354ED" w:rsidRDefault="008742F3" w:rsidP="00874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54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62" w:type="dxa"/>
          </w:tcPr>
          <w:p w:rsidR="008742F3" w:rsidRPr="00B354ED" w:rsidRDefault="008742F3" w:rsidP="00874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54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72" w:type="dxa"/>
          </w:tcPr>
          <w:p w:rsidR="008742F3" w:rsidRPr="00B354ED" w:rsidRDefault="008742F3" w:rsidP="00874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54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8742F3" w:rsidRPr="007A51C0" w:rsidTr="00045C6C">
        <w:trPr>
          <w:trHeight w:val="848"/>
        </w:trPr>
        <w:tc>
          <w:tcPr>
            <w:tcW w:w="1661" w:type="dxa"/>
            <w:hideMark/>
          </w:tcPr>
          <w:p w:rsidR="008742F3" w:rsidRPr="007A51C0" w:rsidRDefault="008742F3" w:rsidP="00874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905</w:t>
            </w:r>
          </w:p>
        </w:tc>
        <w:tc>
          <w:tcPr>
            <w:tcW w:w="2267" w:type="dxa"/>
            <w:hideMark/>
          </w:tcPr>
          <w:p w:rsidR="008742F3" w:rsidRPr="007A51C0" w:rsidRDefault="008742F3" w:rsidP="00874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01 05 00 00 00 0000 000</w:t>
            </w:r>
          </w:p>
        </w:tc>
        <w:tc>
          <w:tcPr>
            <w:tcW w:w="2830" w:type="dxa"/>
          </w:tcPr>
          <w:p w:rsidR="008742F3" w:rsidRPr="007A51C0" w:rsidRDefault="008742F3" w:rsidP="00874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Изменение остатков средств на счетах по учету средств бюджета</w:t>
            </w:r>
          </w:p>
        </w:tc>
        <w:tc>
          <w:tcPr>
            <w:tcW w:w="1056" w:type="dxa"/>
            <w:hideMark/>
          </w:tcPr>
          <w:p w:rsidR="008742F3" w:rsidRPr="007A51C0" w:rsidRDefault="008742F3" w:rsidP="008742F3">
            <w:pPr>
              <w:spacing w:after="0" w:line="240" w:lineRule="auto"/>
              <w:ind w:left="-108" w:firstLine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045C6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  <w:r w:rsidRPr="007A51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992,0</w:t>
            </w:r>
          </w:p>
        </w:tc>
        <w:tc>
          <w:tcPr>
            <w:tcW w:w="962" w:type="dxa"/>
            <w:hideMark/>
          </w:tcPr>
          <w:p w:rsidR="008742F3" w:rsidRPr="007A51C0" w:rsidRDefault="008742F3" w:rsidP="008742F3">
            <w:pPr>
              <w:spacing w:after="0" w:line="240" w:lineRule="auto"/>
              <w:ind w:left="-108" w:firstLine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72" w:type="dxa"/>
            <w:hideMark/>
          </w:tcPr>
          <w:p w:rsidR="008742F3" w:rsidRPr="007A51C0" w:rsidRDefault="008742F3" w:rsidP="008742F3">
            <w:pPr>
              <w:spacing w:after="0" w:line="240" w:lineRule="auto"/>
              <w:ind w:left="-108" w:firstLine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8742F3" w:rsidRPr="007A51C0" w:rsidTr="00045C6C">
        <w:trPr>
          <w:trHeight w:val="1104"/>
        </w:trPr>
        <w:tc>
          <w:tcPr>
            <w:tcW w:w="1661" w:type="dxa"/>
            <w:hideMark/>
          </w:tcPr>
          <w:p w:rsidR="008742F3" w:rsidRPr="007A51C0" w:rsidRDefault="008742F3" w:rsidP="00874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905</w:t>
            </w:r>
          </w:p>
        </w:tc>
        <w:tc>
          <w:tcPr>
            <w:tcW w:w="2267" w:type="dxa"/>
            <w:hideMark/>
          </w:tcPr>
          <w:p w:rsidR="008742F3" w:rsidRPr="007A51C0" w:rsidRDefault="008742F3" w:rsidP="00874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01 05 00 00 00 0000 500</w:t>
            </w:r>
          </w:p>
        </w:tc>
        <w:tc>
          <w:tcPr>
            <w:tcW w:w="2830" w:type="dxa"/>
          </w:tcPr>
          <w:p w:rsidR="008742F3" w:rsidRPr="007A51C0" w:rsidRDefault="008742F3" w:rsidP="00874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Увеличение остатков средств бюджета Большехаланского поселения</w:t>
            </w:r>
          </w:p>
        </w:tc>
        <w:tc>
          <w:tcPr>
            <w:tcW w:w="1056" w:type="dxa"/>
            <w:hideMark/>
          </w:tcPr>
          <w:p w:rsidR="008742F3" w:rsidRPr="007A51C0" w:rsidRDefault="008742F3" w:rsidP="00874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045C6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62" w:type="dxa"/>
            <w:hideMark/>
          </w:tcPr>
          <w:p w:rsidR="008742F3" w:rsidRPr="007A51C0" w:rsidRDefault="008742F3" w:rsidP="00045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045C6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372</w:t>
            </w:r>
          </w:p>
        </w:tc>
        <w:tc>
          <w:tcPr>
            <w:tcW w:w="972" w:type="dxa"/>
            <w:hideMark/>
          </w:tcPr>
          <w:p w:rsidR="008742F3" w:rsidRPr="007A51C0" w:rsidRDefault="008742F3" w:rsidP="00045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045C6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140,1</w:t>
            </w:r>
          </w:p>
        </w:tc>
      </w:tr>
      <w:tr w:rsidR="00045C6C" w:rsidRPr="007A51C0" w:rsidTr="00045C6C">
        <w:trPr>
          <w:trHeight w:val="879"/>
        </w:trPr>
        <w:tc>
          <w:tcPr>
            <w:tcW w:w="1661" w:type="dxa"/>
            <w:hideMark/>
          </w:tcPr>
          <w:p w:rsidR="00045C6C" w:rsidRPr="007A51C0" w:rsidRDefault="00045C6C" w:rsidP="00874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905</w:t>
            </w:r>
          </w:p>
        </w:tc>
        <w:tc>
          <w:tcPr>
            <w:tcW w:w="2267" w:type="dxa"/>
            <w:hideMark/>
          </w:tcPr>
          <w:p w:rsidR="00045C6C" w:rsidRPr="007A51C0" w:rsidRDefault="00045C6C" w:rsidP="00874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01 05 02 00 00 0000 500</w:t>
            </w:r>
          </w:p>
        </w:tc>
        <w:tc>
          <w:tcPr>
            <w:tcW w:w="2830" w:type="dxa"/>
          </w:tcPr>
          <w:p w:rsidR="00045C6C" w:rsidRPr="007A51C0" w:rsidRDefault="00045C6C" w:rsidP="00874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Увеличение прочих остатков средств бюджета</w:t>
            </w:r>
          </w:p>
        </w:tc>
        <w:tc>
          <w:tcPr>
            <w:tcW w:w="1056" w:type="dxa"/>
            <w:hideMark/>
          </w:tcPr>
          <w:p w:rsidR="00045C6C" w:rsidRPr="007A51C0" w:rsidRDefault="00045C6C" w:rsidP="00045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62" w:type="dxa"/>
            <w:hideMark/>
          </w:tcPr>
          <w:p w:rsidR="00045C6C" w:rsidRPr="007A51C0" w:rsidRDefault="00045C6C" w:rsidP="00045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372</w:t>
            </w:r>
          </w:p>
        </w:tc>
        <w:tc>
          <w:tcPr>
            <w:tcW w:w="972" w:type="dxa"/>
            <w:hideMark/>
          </w:tcPr>
          <w:p w:rsidR="00045C6C" w:rsidRPr="007A51C0" w:rsidRDefault="00045C6C" w:rsidP="00045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140,1</w:t>
            </w:r>
          </w:p>
        </w:tc>
      </w:tr>
      <w:tr w:rsidR="00045C6C" w:rsidRPr="007A51C0" w:rsidTr="00045C6C">
        <w:trPr>
          <w:trHeight w:val="879"/>
        </w:trPr>
        <w:tc>
          <w:tcPr>
            <w:tcW w:w="1661" w:type="dxa"/>
            <w:hideMark/>
          </w:tcPr>
          <w:p w:rsidR="00045C6C" w:rsidRPr="007A51C0" w:rsidRDefault="00045C6C" w:rsidP="00874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905</w:t>
            </w:r>
          </w:p>
        </w:tc>
        <w:tc>
          <w:tcPr>
            <w:tcW w:w="2267" w:type="dxa"/>
            <w:hideMark/>
          </w:tcPr>
          <w:p w:rsidR="00045C6C" w:rsidRPr="007A51C0" w:rsidRDefault="00045C6C" w:rsidP="00874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01 05 02 01 00 0000 510</w:t>
            </w:r>
          </w:p>
        </w:tc>
        <w:tc>
          <w:tcPr>
            <w:tcW w:w="2830" w:type="dxa"/>
          </w:tcPr>
          <w:p w:rsidR="00045C6C" w:rsidRPr="007A51C0" w:rsidRDefault="00045C6C" w:rsidP="00874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Увеличение прочих остатков денежных средств бюджета</w:t>
            </w:r>
          </w:p>
        </w:tc>
        <w:tc>
          <w:tcPr>
            <w:tcW w:w="1056" w:type="dxa"/>
            <w:hideMark/>
          </w:tcPr>
          <w:p w:rsidR="00045C6C" w:rsidRPr="007A51C0" w:rsidRDefault="00045C6C" w:rsidP="00045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62" w:type="dxa"/>
            <w:hideMark/>
          </w:tcPr>
          <w:p w:rsidR="00045C6C" w:rsidRPr="007A51C0" w:rsidRDefault="00045C6C" w:rsidP="00045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372</w:t>
            </w:r>
          </w:p>
        </w:tc>
        <w:tc>
          <w:tcPr>
            <w:tcW w:w="972" w:type="dxa"/>
            <w:hideMark/>
          </w:tcPr>
          <w:p w:rsidR="00045C6C" w:rsidRPr="007A51C0" w:rsidRDefault="00045C6C" w:rsidP="00045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140,1</w:t>
            </w:r>
          </w:p>
        </w:tc>
      </w:tr>
      <w:tr w:rsidR="00045C6C" w:rsidRPr="007A51C0" w:rsidTr="00045C6C">
        <w:trPr>
          <w:trHeight w:val="1791"/>
        </w:trPr>
        <w:tc>
          <w:tcPr>
            <w:tcW w:w="1661" w:type="dxa"/>
            <w:hideMark/>
          </w:tcPr>
          <w:p w:rsidR="00045C6C" w:rsidRPr="007A51C0" w:rsidRDefault="00045C6C" w:rsidP="00874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905</w:t>
            </w:r>
          </w:p>
        </w:tc>
        <w:tc>
          <w:tcPr>
            <w:tcW w:w="2267" w:type="dxa"/>
            <w:hideMark/>
          </w:tcPr>
          <w:p w:rsidR="00045C6C" w:rsidRPr="007A51C0" w:rsidRDefault="00045C6C" w:rsidP="00874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01 05 02 01 10 0000510</w:t>
            </w:r>
          </w:p>
        </w:tc>
        <w:tc>
          <w:tcPr>
            <w:tcW w:w="2830" w:type="dxa"/>
          </w:tcPr>
          <w:p w:rsidR="00045C6C" w:rsidRPr="007A51C0" w:rsidRDefault="00045C6C" w:rsidP="00874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Увеличение прочих остатков денежных средств бюджета  Большехаланского сельского поселения муниципального района «Корочанский район»</w:t>
            </w:r>
          </w:p>
        </w:tc>
        <w:tc>
          <w:tcPr>
            <w:tcW w:w="1056" w:type="dxa"/>
            <w:hideMark/>
          </w:tcPr>
          <w:p w:rsidR="00045C6C" w:rsidRPr="007A51C0" w:rsidRDefault="00045C6C" w:rsidP="00045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62" w:type="dxa"/>
            <w:hideMark/>
          </w:tcPr>
          <w:p w:rsidR="00045C6C" w:rsidRPr="007A51C0" w:rsidRDefault="00045C6C" w:rsidP="00045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372</w:t>
            </w:r>
          </w:p>
        </w:tc>
        <w:tc>
          <w:tcPr>
            <w:tcW w:w="972" w:type="dxa"/>
            <w:hideMark/>
          </w:tcPr>
          <w:p w:rsidR="00045C6C" w:rsidRPr="007A51C0" w:rsidRDefault="00045C6C" w:rsidP="00045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140,1</w:t>
            </w:r>
          </w:p>
        </w:tc>
      </w:tr>
      <w:tr w:rsidR="00045C6C" w:rsidRPr="007A51C0" w:rsidTr="00045C6C">
        <w:trPr>
          <w:trHeight w:val="147"/>
        </w:trPr>
        <w:tc>
          <w:tcPr>
            <w:tcW w:w="1661" w:type="dxa"/>
          </w:tcPr>
          <w:p w:rsidR="00045C6C" w:rsidRPr="007A51C0" w:rsidRDefault="00045C6C" w:rsidP="00874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hideMark/>
          </w:tcPr>
          <w:p w:rsidR="00045C6C" w:rsidRPr="007A51C0" w:rsidRDefault="00045C6C" w:rsidP="00874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01 05 00 00 00 0000 600</w:t>
            </w:r>
          </w:p>
        </w:tc>
        <w:tc>
          <w:tcPr>
            <w:tcW w:w="2830" w:type="dxa"/>
          </w:tcPr>
          <w:p w:rsidR="00045C6C" w:rsidRPr="007A51C0" w:rsidRDefault="00045C6C" w:rsidP="00874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Уменьшение остатков средств бюджета</w:t>
            </w:r>
          </w:p>
        </w:tc>
        <w:tc>
          <w:tcPr>
            <w:tcW w:w="1056" w:type="dxa"/>
            <w:hideMark/>
          </w:tcPr>
          <w:p w:rsidR="00045C6C" w:rsidRPr="007A51C0" w:rsidRDefault="00045C6C" w:rsidP="00874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10 470,5</w:t>
            </w:r>
          </w:p>
        </w:tc>
        <w:tc>
          <w:tcPr>
            <w:tcW w:w="962" w:type="dxa"/>
          </w:tcPr>
          <w:p w:rsidR="00045C6C" w:rsidRPr="007A51C0" w:rsidRDefault="00045C6C" w:rsidP="00045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372</w:t>
            </w:r>
          </w:p>
        </w:tc>
        <w:tc>
          <w:tcPr>
            <w:tcW w:w="972" w:type="dxa"/>
            <w:hideMark/>
          </w:tcPr>
          <w:p w:rsidR="00045C6C" w:rsidRPr="007A51C0" w:rsidRDefault="00045C6C" w:rsidP="00045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140,1</w:t>
            </w:r>
          </w:p>
        </w:tc>
      </w:tr>
      <w:tr w:rsidR="00045C6C" w:rsidRPr="007A51C0" w:rsidTr="00045C6C">
        <w:trPr>
          <w:trHeight w:val="542"/>
        </w:trPr>
        <w:tc>
          <w:tcPr>
            <w:tcW w:w="1661" w:type="dxa"/>
            <w:hideMark/>
          </w:tcPr>
          <w:p w:rsidR="00045C6C" w:rsidRPr="007A51C0" w:rsidRDefault="00045C6C" w:rsidP="00874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905</w:t>
            </w:r>
          </w:p>
        </w:tc>
        <w:tc>
          <w:tcPr>
            <w:tcW w:w="2267" w:type="dxa"/>
            <w:hideMark/>
          </w:tcPr>
          <w:p w:rsidR="00045C6C" w:rsidRPr="007A51C0" w:rsidRDefault="00045C6C" w:rsidP="00874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01 05 02 00 00 0000 600</w:t>
            </w:r>
          </w:p>
        </w:tc>
        <w:tc>
          <w:tcPr>
            <w:tcW w:w="2830" w:type="dxa"/>
          </w:tcPr>
          <w:p w:rsidR="00045C6C" w:rsidRPr="007A51C0" w:rsidRDefault="00045C6C" w:rsidP="00874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Уменьшение прочих остатков денежных средств бюджета</w:t>
            </w:r>
          </w:p>
        </w:tc>
        <w:tc>
          <w:tcPr>
            <w:tcW w:w="1056" w:type="dxa"/>
            <w:hideMark/>
          </w:tcPr>
          <w:p w:rsidR="00045C6C" w:rsidRPr="007A51C0" w:rsidRDefault="00045C6C" w:rsidP="0036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10 470,5</w:t>
            </w:r>
          </w:p>
        </w:tc>
        <w:tc>
          <w:tcPr>
            <w:tcW w:w="962" w:type="dxa"/>
            <w:hideMark/>
          </w:tcPr>
          <w:p w:rsidR="00045C6C" w:rsidRPr="007A51C0" w:rsidRDefault="00045C6C" w:rsidP="00045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372</w:t>
            </w:r>
          </w:p>
        </w:tc>
        <w:tc>
          <w:tcPr>
            <w:tcW w:w="972" w:type="dxa"/>
            <w:hideMark/>
          </w:tcPr>
          <w:p w:rsidR="00045C6C" w:rsidRPr="007A51C0" w:rsidRDefault="00045C6C" w:rsidP="00045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140,1</w:t>
            </w:r>
          </w:p>
        </w:tc>
      </w:tr>
      <w:tr w:rsidR="00045C6C" w:rsidRPr="007A51C0" w:rsidTr="00363FB1">
        <w:trPr>
          <w:trHeight w:val="600"/>
        </w:trPr>
        <w:tc>
          <w:tcPr>
            <w:tcW w:w="1661" w:type="dxa"/>
            <w:hideMark/>
          </w:tcPr>
          <w:p w:rsidR="00045C6C" w:rsidRPr="007A51C0" w:rsidRDefault="00045C6C" w:rsidP="00874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905</w:t>
            </w:r>
          </w:p>
        </w:tc>
        <w:tc>
          <w:tcPr>
            <w:tcW w:w="2267" w:type="dxa"/>
            <w:hideMark/>
          </w:tcPr>
          <w:p w:rsidR="00045C6C" w:rsidRPr="007A51C0" w:rsidRDefault="00045C6C" w:rsidP="00874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01 05 02 01 00 0000 610</w:t>
            </w:r>
          </w:p>
        </w:tc>
        <w:tc>
          <w:tcPr>
            <w:tcW w:w="2830" w:type="dxa"/>
          </w:tcPr>
          <w:p w:rsidR="00045C6C" w:rsidRPr="007A51C0" w:rsidRDefault="00045C6C" w:rsidP="00874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Уменьшение прочих остатков денежных средств бюджета</w:t>
            </w:r>
          </w:p>
        </w:tc>
        <w:tc>
          <w:tcPr>
            <w:tcW w:w="1056" w:type="dxa"/>
            <w:hideMark/>
          </w:tcPr>
          <w:p w:rsidR="00045C6C" w:rsidRPr="007A51C0" w:rsidRDefault="00045C6C" w:rsidP="0036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10 470,5</w:t>
            </w:r>
          </w:p>
        </w:tc>
        <w:tc>
          <w:tcPr>
            <w:tcW w:w="962" w:type="dxa"/>
            <w:hideMark/>
          </w:tcPr>
          <w:p w:rsidR="00045C6C" w:rsidRPr="007A51C0" w:rsidRDefault="00045C6C" w:rsidP="00045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372</w:t>
            </w:r>
          </w:p>
        </w:tc>
        <w:tc>
          <w:tcPr>
            <w:tcW w:w="972" w:type="dxa"/>
            <w:hideMark/>
          </w:tcPr>
          <w:p w:rsidR="00045C6C" w:rsidRPr="007A51C0" w:rsidRDefault="00045C6C" w:rsidP="00045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140,1</w:t>
            </w:r>
          </w:p>
        </w:tc>
      </w:tr>
      <w:tr w:rsidR="00045C6C" w:rsidRPr="007A51C0" w:rsidTr="00045C6C">
        <w:trPr>
          <w:trHeight w:val="2021"/>
        </w:trPr>
        <w:tc>
          <w:tcPr>
            <w:tcW w:w="1661" w:type="dxa"/>
            <w:hideMark/>
          </w:tcPr>
          <w:p w:rsidR="00045C6C" w:rsidRPr="007A51C0" w:rsidRDefault="00045C6C" w:rsidP="00874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905</w:t>
            </w:r>
          </w:p>
        </w:tc>
        <w:tc>
          <w:tcPr>
            <w:tcW w:w="2267" w:type="dxa"/>
            <w:hideMark/>
          </w:tcPr>
          <w:p w:rsidR="00045C6C" w:rsidRPr="007A51C0" w:rsidRDefault="00045C6C" w:rsidP="00874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01 05 02 01 10 0000 610</w:t>
            </w:r>
          </w:p>
        </w:tc>
        <w:tc>
          <w:tcPr>
            <w:tcW w:w="2830" w:type="dxa"/>
          </w:tcPr>
          <w:p w:rsidR="00045C6C" w:rsidRPr="007A51C0" w:rsidRDefault="00045C6C" w:rsidP="00874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Уменьшение прочих остатков денежных средств бюджета Большехаланского сельского поселения муниципального района «Корочанский район»</w:t>
            </w:r>
          </w:p>
        </w:tc>
        <w:tc>
          <w:tcPr>
            <w:tcW w:w="1056" w:type="dxa"/>
            <w:hideMark/>
          </w:tcPr>
          <w:p w:rsidR="00045C6C" w:rsidRPr="007A51C0" w:rsidRDefault="00045C6C" w:rsidP="00363F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10 470,5</w:t>
            </w:r>
          </w:p>
        </w:tc>
        <w:tc>
          <w:tcPr>
            <w:tcW w:w="962" w:type="dxa"/>
            <w:hideMark/>
          </w:tcPr>
          <w:p w:rsidR="00045C6C" w:rsidRPr="007A51C0" w:rsidRDefault="00045C6C" w:rsidP="00045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372</w:t>
            </w:r>
          </w:p>
        </w:tc>
        <w:tc>
          <w:tcPr>
            <w:tcW w:w="972" w:type="dxa"/>
            <w:hideMark/>
          </w:tcPr>
          <w:p w:rsidR="00045C6C" w:rsidRPr="007A51C0" w:rsidRDefault="00045C6C" w:rsidP="00045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7A51C0">
              <w:rPr>
                <w:rFonts w:ascii="Times New Roman" w:eastAsia="Times New Roman" w:hAnsi="Times New Roman" w:cs="Times New Roman"/>
                <w:sz w:val="24"/>
                <w:szCs w:val="24"/>
              </w:rPr>
              <w:t>140,1</w:t>
            </w:r>
          </w:p>
        </w:tc>
      </w:tr>
      <w:tr w:rsidR="008742F3" w:rsidRPr="007A51C0" w:rsidTr="00045C6C">
        <w:trPr>
          <w:trHeight w:val="326"/>
        </w:trPr>
        <w:tc>
          <w:tcPr>
            <w:tcW w:w="1661" w:type="dxa"/>
          </w:tcPr>
          <w:p w:rsidR="008742F3" w:rsidRPr="007A51C0" w:rsidRDefault="008742F3" w:rsidP="00874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Align w:val="center"/>
            <w:hideMark/>
          </w:tcPr>
          <w:p w:rsidR="008742F3" w:rsidRPr="00B354ED" w:rsidRDefault="008742F3" w:rsidP="00874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54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 средств,  направленных на финансирование дефицита бюджета</w:t>
            </w:r>
          </w:p>
        </w:tc>
        <w:tc>
          <w:tcPr>
            <w:tcW w:w="2830" w:type="dxa"/>
          </w:tcPr>
          <w:p w:rsidR="008742F3" w:rsidRPr="00B354ED" w:rsidRDefault="008742F3" w:rsidP="008742F3">
            <w:pPr>
              <w:spacing w:after="0" w:line="240" w:lineRule="auto"/>
              <w:ind w:right="16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6" w:type="dxa"/>
            <w:vAlign w:val="center"/>
            <w:hideMark/>
          </w:tcPr>
          <w:p w:rsidR="008742F3" w:rsidRPr="00B354ED" w:rsidRDefault="008742F3" w:rsidP="008742F3">
            <w:pPr>
              <w:spacing w:after="0" w:line="240" w:lineRule="auto"/>
              <w:ind w:right="16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54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045C6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  <w:r w:rsidRPr="00B354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992,0</w:t>
            </w:r>
          </w:p>
        </w:tc>
        <w:tc>
          <w:tcPr>
            <w:tcW w:w="962" w:type="dxa"/>
            <w:vAlign w:val="center"/>
            <w:hideMark/>
          </w:tcPr>
          <w:p w:rsidR="008742F3" w:rsidRPr="00B354ED" w:rsidRDefault="008742F3" w:rsidP="008742F3">
            <w:pPr>
              <w:spacing w:after="0" w:line="240" w:lineRule="auto"/>
              <w:ind w:right="16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54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72" w:type="dxa"/>
            <w:vAlign w:val="center"/>
            <w:hideMark/>
          </w:tcPr>
          <w:p w:rsidR="008742F3" w:rsidRPr="00B354ED" w:rsidRDefault="008742F3" w:rsidP="008742F3">
            <w:pPr>
              <w:spacing w:after="0" w:line="240" w:lineRule="auto"/>
              <w:ind w:right="16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54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7A51C0" w:rsidRPr="007A51C0" w:rsidRDefault="007A51C0" w:rsidP="007A51C0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A51C0" w:rsidRPr="007A51C0" w:rsidRDefault="007A51C0" w:rsidP="007A51C0"/>
    <w:sectPr w:rsidR="007A51C0" w:rsidRPr="007A51C0" w:rsidSect="008F1139">
      <w:headerReference w:type="default" r:id="rId9"/>
      <w:pgSz w:w="11906" w:h="16838"/>
      <w:pgMar w:top="1134" w:right="850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6E73" w:rsidRDefault="00636E73" w:rsidP="00E1088C">
      <w:pPr>
        <w:spacing w:after="0" w:line="240" w:lineRule="auto"/>
      </w:pPr>
      <w:r>
        <w:separator/>
      </w:r>
    </w:p>
  </w:endnote>
  <w:endnote w:type="continuationSeparator" w:id="0">
    <w:p w:rsidR="00636E73" w:rsidRDefault="00636E73" w:rsidP="00E108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6E73" w:rsidRDefault="00636E73" w:rsidP="00E1088C">
      <w:pPr>
        <w:spacing w:after="0" w:line="240" w:lineRule="auto"/>
      </w:pPr>
      <w:r>
        <w:separator/>
      </w:r>
    </w:p>
  </w:footnote>
  <w:footnote w:type="continuationSeparator" w:id="0">
    <w:p w:rsidR="00636E73" w:rsidRDefault="00636E73" w:rsidP="00E108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34658243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363FB1" w:rsidRPr="00E1088C" w:rsidRDefault="00363FB1">
        <w:pPr>
          <w:pStyle w:val="a3"/>
          <w:jc w:val="center"/>
          <w:rPr>
            <w:rFonts w:ascii="Times New Roman" w:hAnsi="Times New Roman"/>
            <w:sz w:val="24"/>
            <w:szCs w:val="24"/>
          </w:rPr>
        </w:pPr>
        <w:r w:rsidRPr="00E1088C">
          <w:rPr>
            <w:rFonts w:ascii="Times New Roman" w:hAnsi="Times New Roman"/>
            <w:sz w:val="24"/>
            <w:szCs w:val="24"/>
          </w:rPr>
          <w:fldChar w:fldCharType="begin"/>
        </w:r>
        <w:r w:rsidRPr="00E1088C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E1088C">
          <w:rPr>
            <w:rFonts w:ascii="Times New Roman" w:hAnsi="Times New Roman"/>
            <w:sz w:val="24"/>
            <w:szCs w:val="24"/>
          </w:rPr>
          <w:fldChar w:fldCharType="separate"/>
        </w:r>
        <w:r w:rsidR="00E96786">
          <w:rPr>
            <w:rFonts w:ascii="Times New Roman" w:hAnsi="Times New Roman"/>
            <w:noProof/>
            <w:sz w:val="24"/>
            <w:szCs w:val="24"/>
          </w:rPr>
          <w:t>22</w:t>
        </w:r>
        <w:r w:rsidRPr="00E1088C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363FB1" w:rsidRDefault="00363FB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2725"/>
    <w:rsid w:val="00045C6C"/>
    <w:rsid w:val="000C5C36"/>
    <w:rsid w:val="000E282E"/>
    <w:rsid w:val="00170946"/>
    <w:rsid w:val="00203B31"/>
    <w:rsid w:val="002966B3"/>
    <w:rsid w:val="002A73D6"/>
    <w:rsid w:val="002F036D"/>
    <w:rsid w:val="00361F0A"/>
    <w:rsid w:val="00363FB1"/>
    <w:rsid w:val="00386F45"/>
    <w:rsid w:val="003B75B5"/>
    <w:rsid w:val="00426465"/>
    <w:rsid w:val="0046183D"/>
    <w:rsid w:val="005413B5"/>
    <w:rsid w:val="005B13D8"/>
    <w:rsid w:val="00636E73"/>
    <w:rsid w:val="00756642"/>
    <w:rsid w:val="00780059"/>
    <w:rsid w:val="00784727"/>
    <w:rsid w:val="007A28DE"/>
    <w:rsid w:val="007A399E"/>
    <w:rsid w:val="007A51C0"/>
    <w:rsid w:val="00845F68"/>
    <w:rsid w:val="0086257F"/>
    <w:rsid w:val="008742F3"/>
    <w:rsid w:val="008B7C3F"/>
    <w:rsid w:val="008E04F6"/>
    <w:rsid w:val="008E08D3"/>
    <w:rsid w:val="008F1139"/>
    <w:rsid w:val="00901224"/>
    <w:rsid w:val="009316DB"/>
    <w:rsid w:val="00947AB9"/>
    <w:rsid w:val="0098739E"/>
    <w:rsid w:val="00992B22"/>
    <w:rsid w:val="00B1509B"/>
    <w:rsid w:val="00B21553"/>
    <w:rsid w:val="00B3509B"/>
    <w:rsid w:val="00B354ED"/>
    <w:rsid w:val="00B82B21"/>
    <w:rsid w:val="00CD2725"/>
    <w:rsid w:val="00D10CB9"/>
    <w:rsid w:val="00D7289C"/>
    <w:rsid w:val="00DB1C39"/>
    <w:rsid w:val="00DB2584"/>
    <w:rsid w:val="00DC0D5F"/>
    <w:rsid w:val="00E1088C"/>
    <w:rsid w:val="00E34F4C"/>
    <w:rsid w:val="00E96786"/>
    <w:rsid w:val="00EA182D"/>
    <w:rsid w:val="00EA6CA7"/>
    <w:rsid w:val="00EE60AF"/>
    <w:rsid w:val="00F90726"/>
    <w:rsid w:val="00FA3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A51C0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2">
    <w:name w:val="heading 2"/>
    <w:aliases w:val="H2,&quot;Изумруд&quot;"/>
    <w:basedOn w:val="a"/>
    <w:next w:val="a"/>
    <w:link w:val="20"/>
    <w:semiHidden/>
    <w:unhideWhenUsed/>
    <w:qFormat/>
    <w:rsid w:val="007A51C0"/>
    <w:pPr>
      <w:keepNext/>
      <w:autoSpaceDE w:val="0"/>
      <w:autoSpaceDN w:val="0"/>
      <w:adjustRightInd w:val="0"/>
      <w:spacing w:after="0" w:line="240" w:lineRule="auto"/>
      <w:ind w:firstLine="485"/>
      <w:jc w:val="both"/>
      <w:outlineLvl w:val="1"/>
    </w:pPr>
    <w:rPr>
      <w:rFonts w:ascii="Arial" w:eastAsia="Times New Roman" w:hAnsi="Arial" w:cs="Arial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A51C0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A51C0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uiPriority w:val="9"/>
    <w:qFormat/>
    <w:rsid w:val="007A51C0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aliases w:val="H2 Знак,&quot;Изумруд&quot; Знак"/>
    <w:basedOn w:val="a0"/>
    <w:link w:val="2"/>
    <w:semiHidden/>
    <w:rsid w:val="007A51C0"/>
    <w:rPr>
      <w:rFonts w:ascii="Arial" w:eastAsia="Times New Roman" w:hAnsi="Arial" w:cs="Arial"/>
      <w:lang w:eastAsia="ru-RU"/>
    </w:rPr>
  </w:style>
  <w:style w:type="paragraph" w:customStyle="1" w:styleId="31">
    <w:name w:val="Заголовок 31"/>
    <w:basedOn w:val="a"/>
    <w:next w:val="a"/>
    <w:uiPriority w:val="9"/>
    <w:semiHidden/>
    <w:unhideWhenUsed/>
    <w:qFormat/>
    <w:rsid w:val="007A51C0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  <w:lang w:eastAsia="ru-RU"/>
    </w:rPr>
  </w:style>
  <w:style w:type="paragraph" w:customStyle="1" w:styleId="41">
    <w:name w:val="Заголовок 41"/>
    <w:basedOn w:val="a"/>
    <w:next w:val="a"/>
    <w:uiPriority w:val="9"/>
    <w:semiHidden/>
    <w:unhideWhenUsed/>
    <w:qFormat/>
    <w:rsid w:val="007A51C0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7A51C0"/>
  </w:style>
  <w:style w:type="character" w:customStyle="1" w:styleId="10">
    <w:name w:val="Заголовок 1 Знак"/>
    <w:basedOn w:val="a0"/>
    <w:link w:val="1"/>
    <w:uiPriority w:val="9"/>
    <w:rsid w:val="007A51C0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7A51C0"/>
    <w:rPr>
      <w:rFonts w:ascii="Cambria" w:eastAsia="Times New Roman" w:hAnsi="Cambria" w:cs="Times New Roman"/>
      <w:b/>
      <w:bCs/>
      <w:color w:val="4F81BD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7A51C0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character" w:customStyle="1" w:styleId="13">
    <w:name w:val="Гиперссылка1"/>
    <w:basedOn w:val="a0"/>
    <w:uiPriority w:val="99"/>
    <w:semiHidden/>
    <w:unhideWhenUsed/>
    <w:rsid w:val="007A51C0"/>
    <w:rPr>
      <w:color w:val="0000FF"/>
      <w:u w:val="single"/>
    </w:rPr>
  </w:style>
  <w:style w:type="character" w:customStyle="1" w:styleId="14">
    <w:name w:val="Просмотренная гиперссылка1"/>
    <w:basedOn w:val="a0"/>
    <w:uiPriority w:val="99"/>
    <w:semiHidden/>
    <w:unhideWhenUsed/>
    <w:rsid w:val="007A51C0"/>
    <w:rPr>
      <w:color w:val="800080"/>
      <w:u w:val="single"/>
    </w:rPr>
  </w:style>
  <w:style w:type="character" w:customStyle="1" w:styleId="21">
    <w:name w:val="Заголовок 2 Знак1"/>
    <w:aliases w:val="H2 Знак1,&quot;Изумруд&quot; Знак1"/>
    <w:basedOn w:val="a0"/>
    <w:semiHidden/>
    <w:rsid w:val="007A51C0"/>
    <w:rPr>
      <w:rFonts w:ascii="Cambria" w:eastAsia="Times New Roman" w:hAnsi="Cambria" w:cs="Times New Roman" w:hint="default"/>
      <w:b/>
      <w:bCs/>
      <w:color w:val="4F81BD"/>
      <w:sz w:val="26"/>
      <w:szCs w:val="26"/>
    </w:rPr>
  </w:style>
  <w:style w:type="paragraph" w:styleId="a3">
    <w:name w:val="header"/>
    <w:basedOn w:val="a"/>
    <w:link w:val="a4"/>
    <w:uiPriority w:val="99"/>
    <w:unhideWhenUsed/>
    <w:rsid w:val="007A51C0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7A51C0"/>
    <w:rPr>
      <w:rFonts w:ascii="Calibri" w:eastAsia="Times New Roman" w:hAnsi="Calibri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7A51C0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7A51C0"/>
    <w:rPr>
      <w:rFonts w:ascii="Calibri" w:eastAsia="Times New Roman" w:hAnsi="Calibri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A51C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uiPriority w:val="99"/>
    <w:semiHidden/>
    <w:rsid w:val="007A51C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Title">
    <w:name w:val="ConsTitle"/>
    <w:rsid w:val="007A51C0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PlusNormal">
    <w:name w:val="ConsPlusNormal"/>
    <w:rsid w:val="007A51C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9">
    <w:name w:val="Îáû÷íûé"/>
    <w:rsid w:val="007A51C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a">
    <w:name w:val="Table Grid"/>
    <w:basedOn w:val="a1"/>
    <w:uiPriority w:val="59"/>
    <w:rsid w:val="007A51C0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0">
    <w:name w:val="Заголовок 1 Знак1"/>
    <w:basedOn w:val="a0"/>
    <w:uiPriority w:val="9"/>
    <w:rsid w:val="007A51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10">
    <w:name w:val="Заголовок 3 Знак1"/>
    <w:basedOn w:val="a0"/>
    <w:uiPriority w:val="9"/>
    <w:semiHidden/>
    <w:rsid w:val="007A51C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10">
    <w:name w:val="Заголовок 4 Знак1"/>
    <w:basedOn w:val="a0"/>
    <w:uiPriority w:val="9"/>
    <w:semiHidden/>
    <w:rsid w:val="007A51C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b">
    <w:name w:val="Hyperlink"/>
    <w:basedOn w:val="a0"/>
    <w:uiPriority w:val="99"/>
    <w:unhideWhenUsed/>
    <w:rsid w:val="007A51C0"/>
    <w:rPr>
      <w:color w:val="0000FF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7A51C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A51C0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2">
    <w:name w:val="heading 2"/>
    <w:aliases w:val="H2,&quot;Изумруд&quot;"/>
    <w:basedOn w:val="a"/>
    <w:next w:val="a"/>
    <w:link w:val="20"/>
    <w:semiHidden/>
    <w:unhideWhenUsed/>
    <w:qFormat/>
    <w:rsid w:val="007A51C0"/>
    <w:pPr>
      <w:keepNext/>
      <w:autoSpaceDE w:val="0"/>
      <w:autoSpaceDN w:val="0"/>
      <w:adjustRightInd w:val="0"/>
      <w:spacing w:after="0" w:line="240" w:lineRule="auto"/>
      <w:ind w:firstLine="485"/>
      <w:jc w:val="both"/>
      <w:outlineLvl w:val="1"/>
    </w:pPr>
    <w:rPr>
      <w:rFonts w:ascii="Arial" w:eastAsia="Times New Roman" w:hAnsi="Arial" w:cs="Arial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A51C0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A51C0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uiPriority w:val="9"/>
    <w:qFormat/>
    <w:rsid w:val="007A51C0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aliases w:val="H2 Знак,&quot;Изумруд&quot; Знак"/>
    <w:basedOn w:val="a0"/>
    <w:link w:val="2"/>
    <w:semiHidden/>
    <w:rsid w:val="007A51C0"/>
    <w:rPr>
      <w:rFonts w:ascii="Arial" w:eastAsia="Times New Roman" w:hAnsi="Arial" w:cs="Arial"/>
      <w:lang w:eastAsia="ru-RU"/>
    </w:rPr>
  </w:style>
  <w:style w:type="paragraph" w:customStyle="1" w:styleId="31">
    <w:name w:val="Заголовок 31"/>
    <w:basedOn w:val="a"/>
    <w:next w:val="a"/>
    <w:uiPriority w:val="9"/>
    <w:semiHidden/>
    <w:unhideWhenUsed/>
    <w:qFormat/>
    <w:rsid w:val="007A51C0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  <w:lang w:eastAsia="ru-RU"/>
    </w:rPr>
  </w:style>
  <w:style w:type="paragraph" w:customStyle="1" w:styleId="41">
    <w:name w:val="Заголовок 41"/>
    <w:basedOn w:val="a"/>
    <w:next w:val="a"/>
    <w:uiPriority w:val="9"/>
    <w:semiHidden/>
    <w:unhideWhenUsed/>
    <w:qFormat/>
    <w:rsid w:val="007A51C0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7A51C0"/>
  </w:style>
  <w:style w:type="character" w:customStyle="1" w:styleId="10">
    <w:name w:val="Заголовок 1 Знак"/>
    <w:basedOn w:val="a0"/>
    <w:link w:val="1"/>
    <w:uiPriority w:val="9"/>
    <w:rsid w:val="007A51C0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7A51C0"/>
    <w:rPr>
      <w:rFonts w:ascii="Cambria" w:eastAsia="Times New Roman" w:hAnsi="Cambria" w:cs="Times New Roman"/>
      <w:b/>
      <w:bCs/>
      <w:color w:val="4F81BD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7A51C0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character" w:customStyle="1" w:styleId="13">
    <w:name w:val="Гиперссылка1"/>
    <w:basedOn w:val="a0"/>
    <w:uiPriority w:val="99"/>
    <w:semiHidden/>
    <w:unhideWhenUsed/>
    <w:rsid w:val="007A51C0"/>
    <w:rPr>
      <w:color w:val="0000FF"/>
      <w:u w:val="single"/>
    </w:rPr>
  </w:style>
  <w:style w:type="character" w:customStyle="1" w:styleId="14">
    <w:name w:val="Просмотренная гиперссылка1"/>
    <w:basedOn w:val="a0"/>
    <w:uiPriority w:val="99"/>
    <w:semiHidden/>
    <w:unhideWhenUsed/>
    <w:rsid w:val="007A51C0"/>
    <w:rPr>
      <w:color w:val="800080"/>
      <w:u w:val="single"/>
    </w:rPr>
  </w:style>
  <w:style w:type="character" w:customStyle="1" w:styleId="21">
    <w:name w:val="Заголовок 2 Знак1"/>
    <w:aliases w:val="H2 Знак1,&quot;Изумруд&quot; Знак1"/>
    <w:basedOn w:val="a0"/>
    <w:semiHidden/>
    <w:rsid w:val="007A51C0"/>
    <w:rPr>
      <w:rFonts w:ascii="Cambria" w:eastAsia="Times New Roman" w:hAnsi="Cambria" w:cs="Times New Roman" w:hint="default"/>
      <w:b/>
      <w:bCs/>
      <w:color w:val="4F81BD"/>
      <w:sz w:val="26"/>
      <w:szCs w:val="26"/>
    </w:rPr>
  </w:style>
  <w:style w:type="paragraph" w:styleId="a3">
    <w:name w:val="header"/>
    <w:basedOn w:val="a"/>
    <w:link w:val="a4"/>
    <w:uiPriority w:val="99"/>
    <w:unhideWhenUsed/>
    <w:rsid w:val="007A51C0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7A51C0"/>
    <w:rPr>
      <w:rFonts w:ascii="Calibri" w:eastAsia="Times New Roman" w:hAnsi="Calibri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7A51C0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7A51C0"/>
    <w:rPr>
      <w:rFonts w:ascii="Calibri" w:eastAsia="Times New Roman" w:hAnsi="Calibri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A51C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uiPriority w:val="99"/>
    <w:semiHidden/>
    <w:rsid w:val="007A51C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Title">
    <w:name w:val="ConsTitle"/>
    <w:rsid w:val="007A51C0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PlusNormal">
    <w:name w:val="ConsPlusNormal"/>
    <w:rsid w:val="007A51C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9">
    <w:name w:val="Îáû÷íûé"/>
    <w:rsid w:val="007A51C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a">
    <w:name w:val="Table Grid"/>
    <w:basedOn w:val="a1"/>
    <w:uiPriority w:val="59"/>
    <w:rsid w:val="007A51C0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0">
    <w:name w:val="Заголовок 1 Знак1"/>
    <w:basedOn w:val="a0"/>
    <w:uiPriority w:val="9"/>
    <w:rsid w:val="007A51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10">
    <w:name w:val="Заголовок 3 Знак1"/>
    <w:basedOn w:val="a0"/>
    <w:uiPriority w:val="9"/>
    <w:semiHidden/>
    <w:rsid w:val="007A51C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10">
    <w:name w:val="Заголовок 4 Знак1"/>
    <w:basedOn w:val="a0"/>
    <w:uiPriority w:val="9"/>
    <w:semiHidden/>
    <w:rsid w:val="007A51C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b">
    <w:name w:val="Hyperlink"/>
    <w:basedOn w:val="a0"/>
    <w:uiPriority w:val="99"/>
    <w:unhideWhenUsed/>
    <w:rsid w:val="007A51C0"/>
    <w:rPr>
      <w:color w:val="0000FF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7A51C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51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3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03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3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1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0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94733B-2572-4225-B6A5-2D39E3284D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4448</Words>
  <Characters>25360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Afanaskova-MP</cp:lastModifiedBy>
  <cp:revision>18</cp:revision>
  <cp:lastPrinted>2026-01-20T05:12:00Z</cp:lastPrinted>
  <dcterms:created xsi:type="dcterms:W3CDTF">2026-01-16T07:58:00Z</dcterms:created>
  <dcterms:modified xsi:type="dcterms:W3CDTF">2026-01-20T05:16:00Z</dcterms:modified>
</cp:coreProperties>
</file>