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BD" w:rsidRPr="004902E4" w:rsidRDefault="00E640BD" w:rsidP="00E6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главой администрации</w:t>
      </w:r>
    </w:p>
    <w:p w:rsidR="00E640BD" w:rsidRPr="004902E4" w:rsidRDefault="00E640BD" w:rsidP="00E6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640BD" w:rsidRPr="004902E4" w:rsidRDefault="00E640BD" w:rsidP="00E6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640BD" w:rsidRPr="004902E4" w:rsidRDefault="00E640BD" w:rsidP="00E6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E640BD" w:rsidRDefault="00E640BD" w:rsidP="00E64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43891" w:rsidRPr="004902E4" w:rsidRDefault="00143891" w:rsidP="00E64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40BD" w:rsidRPr="004902E4" w:rsidRDefault="00E640BD" w:rsidP="00E64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40BD" w:rsidRPr="004902E4" w:rsidRDefault="00E640BD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Pr="004902E4" w:rsidRDefault="00E640BD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предоставления единовременной выплаты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E640BD">
        <w:rPr>
          <w:rFonts w:ascii="Times New Roman" w:hAnsi="Times New Roman" w:cs="Times New Roman"/>
          <w:b/>
          <w:sz w:val="28"/>
          <w:szCs w:val="28"/>
        </w:rPr>
        <w:t xml:space="preserve">ребенку - инвалиду, поступившему </w:t>
      </w:r>
      <w:r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обучение </w:t>
      </w:r>
    </w:p>
    <w:p w:rsidR="00E640BD" w:rsidRDefault="00E640BD" w:rsidP="00E640BD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образовательным программам высшего образования</w:t>
      </w:r>
      <w:r w:rsidRPr="00E6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всех </w:t>
      </w:r>
    </w:p>
    <w:p w:rsidR="00E640BD" w:rsidRPr="00E640BD" w:rsidRDefault="00E640BD" w:rsidP="00E640BD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64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 обучения</w:t>
      </w:r>
    </w:p>
    <w:p w:rsidR="00E640BD" w:rsidRPr="004902E4" w:rsidRDefault="00E640BD" w:rsidP="00E6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0BD" w:rsidRPr="004902E4" w:rsidRDefault="00E640BD" w:rsidP="00E6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0BD" w:rsidRPr="004902E4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E640BD" w:rsidRPr="00E275AA" w:rsidRDefault="00E640BD" w:rsidP="00E640BD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75AA">
        <w:rPr>
          <w:rFonts w:ascii="Times New Roman" w:hAnsi="Times New Roman" w:cs="Times New Roman"/>
          <w:sz w:val="28"/>
          <w:szCs w:val="28"/>
        </w:rPr>
        <w:t xml:space="preserve"> Утвердить Порядок предоставления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5AA">
        <w:rPr>
          <w:rFonts w:ascii="Times New Roman" w:hAnsi="Times New Roman" w:cs="Times New Roman"/>
          <w:sz w:val="28"/>
          <w:szCs w:val="28"/>
        </w:rPr>
        <w:t xml:space="preserve">ребенку - инвалиду, поступившему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</w:t>
      </w:r>
      <w:r w:rsidRPr="00E275AA">
        <w:rPr>
          <w:rFonts w:ascii="Times New Roman" w:hAnsi="Times New Roman" w:cs="Times New Roman"/>
          <w:sz w:val="28"/>
          <w:szCs w:val="28"/>
        </w:rPr>
        <w:t xml:space="preserve"> </w:t>
      </w:r>
      <w:r w:rsidRPr="00E2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форм обучения </w:t>
      </w:r>
      <w:r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E640BD" w:rsidRDefault="00E640BD" w:rsidP="00E64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 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7" w:history="1">
        <w:r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0BD" w:rsidRPr="004902E4" w:rsidRDefault="00E640BD" w:rsidP="00E64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640BD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BD" w:rsidRPr="00C82103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640BD" w:rsidRPr="00C82103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E640BD" w:rsidRPr="00C82103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E640BD" w:rsidRPr="00C82103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«___» ____________ 2024 </w:t>
            </w: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E640BD" w:rsidRPr="00C82103" w:rsidRDefault="00E640BD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_____</w:t>
            </w:r>
          </w:p>
        </w:tc>
      </w:tr>
    </w:tbl>
    <w:p w:rsidR="00E640BD" w:rsidRPr="00C82103" w:rsidRDefault="00E640BD" w:rsidP="00E6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640BD" w:rsidRPr="001E031F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BD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BD" w:rsidRPr="001E031F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40BD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ребенку - инвалиду, поступившему </w:t>
      </w:r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proofErr w:type="gramStart"/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по</w:t>
      </w:r>
      <w:proofErr w:type="gramEnd"/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образовательным программам </w:t>
      </w:r>
    </w:p>
    <w:p w:rsidR="00E640BD" w:rsidRPr="002D6497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всех форм обучения </w:t>
      </w:r>
    </w:p>
    <w:p w:rsidR="00E640BD" w:rsidRDefault="00E640BD" w:rsidP="00E640BD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0BD" w:rsidRPr="0000555B" w:rsidRDefault="00E640BD" w:rsidP="00E640BD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640BD" w:rsidRPr="001E031F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BD" w:rsidRPr="00397C76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предоставления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ребенку-инвалиду, поступившему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 по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</w:t>
      </w:r>
      <w:r w:rsidRPr="00C8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енку-инвалиду,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поступившему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 по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ения.</w:t>
      </w:r>
      <w:proofErr w:type="gramEnd"/>
    </w:p>
    <w:p w:rsidR="00E640BD" w:rsidRPr="003847E8" w:rsidRDefault="00E640BD" w:rsidP="00E64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10 000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640BD" w:rsidRPr="00CF1935" w:rsidRDefault="00E640BD" w:rsidP="00E640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E640BD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0BD" w:rsidRPr="0000555B" w:rsidRDefault="00E640BD" w:rsidP="00E640B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E640BD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0BD" w:rsidRPr="001F5346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предоставление единовременной выплаты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ребенку-инвалиду,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поступившему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(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еменная выплата) имеют дети-инвалиды</w:t>
      </w:r>
      <w:r w:rsidRPr="002A4FE4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оступившие 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E640B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на бесплатной основе по</w:t>
      </w:r>
      <w:r w:rsidRPr="0039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высшего образования всех форм обуч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в возрасте до 23 лет и 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проживающие на территории </w:t>
      </w:r>
      <w:proofErr w:type="spellStart"/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40BD" w:rsidRPr="0000555B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заявителей, указанных в пункте 2.1. 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E640BD" w:rsidRDefault="00E640BD" w:rsidP="00E640BD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0BD" w:rsidRPr="0000555B" w:rsidRDefault="00E640BD" w:rsidP="00E640BD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Порядок предоставления Единовременной выплаты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(представителя);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E640BD" w:rsidRPr="008C4A77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E640BD" w:rsidRPr="0000555B" w:rsidRDefault="00E640BD" w:rsidP="00E6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948">
        <w:rPr>
          <w:rFonts w:ascii="Times New Roman" w:hAnsi="Times New Roman" w:cs="Times New Roman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E640BD" w:rsidRPr="00CA0FA7" w:rsidRDefault="00E640BD" w:rsidP="00E6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Единовременная выплата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не позднее 6 месяцев со </w:t>
      </w:r>
      <w:r w:rsidRPr="00CA0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на обучение в образовательные организации высшего образования.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взаимодействия Управление запрашивает: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района «</w:t>
      </w:r>
      <w:proofErr w:type="spell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E640BD" w:rsidRPr="00EA2D0D" w:rsidRDefault="00E640BD" w:rsidP="00E64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</w:t>
      </w:r>
      <w:r w:rsidRPr="00EA2D0D">
        <w:rPr>
          <w:rFonts w:ascii="Times New Roman" w:eastAsia="Times New Roman" w:hAnsi="Times New Roman" w:cs="Calibri"/>
          <w:sz w:val="28"/>
          <w:szCs w:val="28"/>
          <w:lang w:eastAsia="ru-RU"/>
        </w:rPr>
        <w:t>сведен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ия об установлении инвалидности;</w:t>
      </w:r>
    </w:p>
    <w:p w:rsidR="00E640BD" w:rsidRPr="00AC025E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организации, 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программам высшего образования                  </w:t>
      </w: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с указанием даты зачисления на обучение;</w:t>
      </w:r>
    </w:p>
    <w:p w:rsidR="00E640BD" w:rsidRPr="009F722C" w:rsidRDefault="00E640BD" w:rsidP="00E640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течение 10 (десяти) рабочих дней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проводит проверку представленного заявителем (представителем) пакета документов;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3.6.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E640BD" w:rsidRPr="00D05981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 заявителя старше 23 лет;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обучение на платной основе;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недостоверных сведений.</w:t>
      </w:r>
    </w:p>
    <w:p w:rsidR="00E640BD" w:rsidRPr="000776B4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0BD" w:rsidRPr="0000555B" w:rsidRDefault="00E640BD" w:rsidP="00E640B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0BD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E640BD" w:rsidRPr="00284982" w:rsidRDefault="00E640BD" w:rsidP="00E64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E640BD" w:rsidRDefault="00E640BD" w:rsidP="00E640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BD" w:rsidRDefault="00E640BD" w:rsidP="00E64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640BD" w:rsidTr="00687AF9">
        <w:tc>
          <w:tcPr>
            <w:tcW w:w="5635" w:type="dxa"/>
          </w:tcPr>
          <w:p w:rsidR="00E640BD" w:rsidRDefault="00E640BD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E640BD" w:rsidRDefault="00E640BD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Порядку предоставления единовременной выплаты ребенку - инвалиду, поступившему </w:t>
            </w:r>
            <w:r w:rsidRPr="009976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9976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обучение по</w:t>
            </w:r>
            <w:proofErr w:type="gramEnd"/>
            <w:r w:rsidRPr="009976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образовательным программам </w:t>
            </w:r>
          </w:p>
          <w:p w:rsidR="00E640BD" w:rsidRPr="0099762D" w:rsidRDefault="00E640BD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6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высшего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6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всех форм обучения </w:t>
            </w:r>
          </w:p>
          <w:p w:rsidR="00E640BD" w:rsidRDefault="00E640BD" w:rsidP="0068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BD" w:rsidRPr="008848F5" w:rsidRDefault="00E640BD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F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</w:tbl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Pr="008848F5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640BD" w:rsidRPr="00BD7BFD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ребенку-инвалиду, поступившему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E640BD" w:rsidRDefault="00E640BD" w:rsidP="00E6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 всех форм обучения</w:t>
      </w:r>
    </w:p>
    <w:p w:rsidR="00E640BD" w:rsidRPr="008848F5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BD" w:rsidRPr="00AE23B7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как ребенку-инвалиду, поступившему </w:t>
      </w:r>
      <w:r w:rsidRPr="00F55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E64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на бесплатной основе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всех форм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E640BD" w:rsidRPr="00627B5C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установленную мне выплату перечислять на счет, открытый в кредитной организации ________________________________________________</w:t>
      </w:r>
    </w:p>
    <w:p w:rsidR="00E640BD" w:rsidRPr="00627B5C" w:rsidRDefault="00E640BD" w:rsidP="00E640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B5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(наименование кредитной организации, № лицевого счета)</w:t>
      </w: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Pr="0066545F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E640BD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E640BD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E640BD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E640BD" w:rsidRPr="0066545F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E640BD" w:rsidRPr="004800D8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4800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0D8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proofErr w:type="spellStart"/>
      <w:r w:rsidRPr="004800D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4800D8">
        <w:rPr>
          <w:rFonts w:ascii="Times New Roman" w:hAnsi="Times New Roman" w:cs="Times New Roman"/>
          <w:sz w:val="28"/>
          <w:szCs w:val="28"/>
        </w:rPr>
        <w:t xml:space="preserve"> района на основании того, что представлен неполный пакет документов и/или неполные, недостоверные сведения.</w:t>
      </w:r>
    </w:p>
    <w:p w:rsidR="00E640BD" w:rsidRPr="004800D8" w:rsidRDefault="00E640BD" w:rsidP="00E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640BD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E640BD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0BD" w:rsidRPr="00E26663" w:rsidRDefault="00E640BD" w:rsidP="00E640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E640BD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0BD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E640BD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E640BD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0BD" w:rsidRPr="008848F5" w:rsidRDefault="00E640BD" w:rsidP="00E64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BD" w:rsidRDefault="00E640BD" w:rsidP="00E640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BD" w:rsidRPr="008848F5" w:rsidRDefault="00E640BD" w:rsidP="00E64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640BD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E640BD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BD" w:rsidRPr="008848F5" w:rsidRDefault="00E640BD" w:rsidP="00E640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E640BD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40BD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E640BD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E640BD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0BD" w:rsidRPr="008848F5" w:rsidRDefault="00E640BD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BD" w:rsidRDefault="00E640BD" w:rsidP="00E64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04" w:rsidRDefault="00957904"/>
    <w:sectPr w:rsidR="00957904" w:rsidSect="00E640B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BD" w:rsidRDefault="00E640BD" w:rsidP="00E640BD">
      <w:pPr>
        <w:spacing w:after="0" w:line="240" w:lineRule="auto"/>
      </w:pPr>
      <w:r>
        <w:separator/>
      </w:r>
    </w:p>
  </w:endnote>
  <w:endnote w:type="continuationSeparator" w:id="0">
    <w:p w:rsidR="00E640BD" w:rsidRDefault="00E640BD" w:rsidP="00E6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BD" w:rsidRDefault="00E640BD" w:rsidP="00E640BD">
      <w:pPr>
        <w:spacing w:after="0" w:line="240" w:lineRule="auto"/>
      </w:pPr>
      <w:r>
        <w:separator/>
      </w:r>
    </w:p>
  </w:footnote>
  <w:footnote w:type="continuationSeparator" w:id="0">
    <w:p w:rsidR="00E640BD" w:rsidRDefault="00E640BD" w:rsidP="00E6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0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0BD" w:rsidRPr="00E640BD" w:rsidRDefault="00E640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40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40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40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89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640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40BD" w:rsidRDefault="00E64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D"/>
    <w:rsid w:val="00143891"/>
    <w:rsid w:val="00957904"/>
    <w:rsid w:val="00E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0BD"/>
  </w:style>
  <w:style w:type="paragraph" w:styleId="a5">
    <w:name w:val="footer"/>
    <w:basedOn w:val="a"/>
    <w:link w:val="a6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BD"/>
  </w:style>
  <w:style w:type="table" w:styleId="a7">
    <w:name w:val="Table Grid"/>
    <w:basedOn w:val="a1"/>
    <w:uiPriority w:val="59"/>
    <w:rsid w:val="00E6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64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640B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0BD"/>
  </w:style>
  <w:style w:type="paragraph" w:styleId="a5">
    <w:name w:val="footer"/>
    <w:basedOn w:val="a"/>
    <w:link w:val="a6"/>
    <w:uiPriority w:val="99"/>
    <w:unhideWhenUsed/>
    <w:rsid w:val="00E6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BD"/>
  </w:style>
  <w:style w:type="table" w:styleId="a7">
    <w:name w:val="Table Grid"/>
    <w:basedOn w:val="a1"/>
    <w:uiPriority w:val="59"/>
    <w:rsid w:val="00E6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64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640B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2</cp:revision>
  <cp:lastPrinted>2024-04-23T12:23:00Z</cp:lastPrinted>
  <dcterms:created xsi:type="dcterms:W3CDTF">2024-04-23T12:18:00Z</dcterms:created>
  <dcterms:modified xsi:type="dcterms:W3CDTF">2024-04-23T12:23:00Z</dcterms:modified>
</cp:coreProperties>
</file>