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3793"/>
      </w:tblGrid>
      <w:tr w:rsidR="005F69E7" w14:paraId="73E20EE3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88A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AFF0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gramStart"/>
            <w:r>
              <w:rPr>
                <w:rFonts w:eastAsia="Calibri"/>
                <w:b/>
                <w:sz w:val="32"/>
                <w:szCs w:val="32"/>
              </w:rPr>
              <w:t>депутаты  городского</w:t>
            </w:r>
            <w:proofErr w:type="gramEnd"/>
            <w:r>
              <w:rPr>
                <w:rFonts w:eastAsia="Calibri"/>
                <w:b/>
                <w:sz w:val="32"/>
                <w:szCs w:val="32"/>
              </w:rPr>
              <w:t xml:space="preserve">                          собрания городского                        поселения </w:t>
            </w:r>
          </w:p>
          <w:p w14:paraId="7FEB60CD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«Город Короча»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97C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Лебедкин</w:t>
            </w:r>
          </w:p>
          <w:p w14:paraId="4CE47825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Алексей Васильевич</w:t>
            </w:r>
          </w:p>
        </w:tc>
      </w:tr>
      <w:tr w:rsidR="005F69E7" w14:paraId="03B00BE2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670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6C9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ED87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Понарин</w:t>
            </w:r>
            <w:proofErr w:type="spellEnd"/>
          </w:p>
          <w:p w14:paraId="39A82C16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Андрей Васильевич</w:t>
            </w:r>
          </w:p>
        </w:tc>
      </w:tr>
      <w:tr w:rsidR="005F69E7" w14:paraId="5701FF7A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FF2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2C25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депутаты земского собрания Алексеевского сельского                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15A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Мирошников</w:t>
            </w:r>
          </w:p>
          <w:p w14:paraId="07C6218E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Валерий Михайлович</w:t>
            </w:r>
          </w:p>
        </w:tc>
      </w:tr>
      <w:tr w:rsidR="005F69E7" w14:paraId="0A38B3DB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E2AF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49D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97FE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Маслов</w:t>
            </w:r>
          </w:p>
          <w:p w14:paraId="0DF1A44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Игорь Владимирович</w:t>
            </w:r>
          </w:p>
        </w:tc>
      </w:tr>
      <w:tr w:rsidR="005F69E7" w14:paraId="4AB043D5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8D89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845B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Анновского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6AC1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Афанаськова</w:t>
            </w:r>
            <w:proofErr w:type="spellEnd"/>
            <w:r>
              <w:rPr>
                <w:sz w:val="32"/>
                <w:szCs w:val="32"/>
              </w:rPr>
              <w:t xml:space="preserve">                      Марина Петровна</w:t>
            </w:r>
          </w:p>
        </w:tc>
      </w:tr>
      <w:tr w:rsidR="005F69E7" w14:paraId="7323F39A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46C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6F77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083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Свинаренко                      Сергей Борисович</w:t>
            </w:r>
          </w:p>
        </w:tc>
      </w:tr>
      <w:tr w:rsidR="005F69E7" w14:paraId="0279B8E0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20B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06A8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депутаты земского собрания Афанасовского сельского         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985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Девкин</w:t>
            </w:r>
          </w:p>
          <w:p w14:paraId="65C2EFE3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Андрей Александрович</w:t>
            </w:r>
          </w:p>
        </w:tc>
      </w:tr>
      <w:tr w:rsidR="005F69E7" w14:paraId="2607C434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21F3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2013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D9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Григоренко</w:t>
            </w:r>
          </w:p>
          <w:p w14:paraId="5DABE1F1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Ольга Юрьевна</w:t>
            </w:r>
          </w:p>
        </w:tc>
      </w:tr>
      <w:tr w:rsidR="005F69E7" w14:paraId="5B445332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B6B7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4A52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Бехтеевского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    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C57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Кийков                          Александр Викторович</w:t>
            </w:r>
          </w:p>
        </w:tc>
      </w:tr>
      <w:tr w:rsidR="005F69E7" w14:paraId="307531C3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AD7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4699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5C62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Дюмин</w:t>
            </w:r>
            <w:proofErr w:type="spellEnd"/>
          </w:p>
          <w:p w14:paraId="406CFEBB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Геннадий Емельянович</w:t>
            </w:r>
          </w:p>
        </w:tc>
      </w:tr>
      <w:tr w:rsidR="005F69E7" w14:paraId="740B2656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D9E9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91D7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Большехаланского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8E9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Ковалевская </w:t>
            </w:r>
          </w:p>
          <w:p w14:paraId="22716A63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Николаевна</w:t>
            </w:r>
          </w:p>
        </w:tc>
      </w:tr>
      <w:tr w:rsidR="005F69E7" w14:paraId="476A6C42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B14B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746B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158D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Гребеник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                            Юлия Николаевна</w:t>
            </w:r>
          </w:p>
        </w:tc>
      </w:tr>
      <w:tr w:rsidR="005F69E7" w14:paraId="79AF7181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F5FE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F32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депутаты земского собрания Бубновского сельского                      поселения</w:t>
            </w:r>
          </w:p>
          <w:p w14:paraId="2E2EE68D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6A57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Дорохова                            Анна Петровна</w:t>
            </w:r>
          </w:p>
        </w:tc>
      </w:tr>
      <w:tr w:rsidR="005F69E7" w14:paraId="3B04DB11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6343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F5DB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75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Рядинский</w:t>
            </w:r>
            <w:proofErr w:type="spellEnd"/>
            <w:r>
              <w:rPr>
                <w:sz w:val="32"/>
                <w:szCs w:val="32"/>
              </w:rPr>
              <w:t xml:space="preserve">                     Николай Николаевич</w:t>
            </w:r>
          </w:p>
        </w:tc>
      </w:tr>
      <w:tr w:rsidR="005F69E7" w14:paraId="68AFD2E0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FBAF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09E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Жигайловского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поселения</w:t>
            </w:r>
          </w:p>
          <w:p w14:paraId="6DE3B148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6B9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Коломыцева</w:t>
            </w:r>
            <w:proofErr w:type="spellEnd"/>
            <w:r>
              <w:rPr>
                <w:sz w:val="32"/>
                <w:szCs w:val="32"/>
              </w:rPr>
              <w:t xml:space="preserve">                    Марина Борисовна</w:t>
            </w:r>
          </w:p>
        </w:tc>
      </w:tr>
      <w:tr w:rsidR="005F69E7" w14:paraId="3F84F751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DC41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6D47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F117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Кривошей                   Владимир Геннадьевич</w:t>
            </w:r>
          </w:p>
        </w:tc>
      </w:tr>
      <w:tr w:rsidR="005F69E7" w14:paraId="440E87EC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0EB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17.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70C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Заяченского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    поселения</w:t>
            </w:r>
          </w:p>
          <w:p w14:paraId="55C6E4FA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122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Радченко                          Татьяна Васильевна</w:t>
            </w:r>
          </w:p>
        </w:tc>
      </w:tr>
      <w:tr w:rsidR="005F69E7" w14:paraId="1F8251E9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904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18.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07F5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BE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Никулин                              Олег Дмитриевич</w:t>
            </w:r>
          </w:p>
        </w:tc>
      </w:tr>
      <w:tr w:rsidR="005F69E7" w14:paraId="6CD4BD6E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2771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50C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Коротковского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поселения</w:t>
            </w:r>
          </w:p>
          <w:p w14:paraId="6DE185E2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7E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Емельянова                         Галина Петровна</w:t>
            </w:r>
          </w:p>
        </w:tc>
      </w:tr>
      <w:tr w:rsidR="005F69E7" w14:paraId="25AD0EDF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192D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20.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2B2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E3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Потеряхина                     Виктория Викторовна</w:t>
            </w:r>
          </w:p>
        </w:tc>
      </w:tr>
      <w:tr w:rsidR="005F69E7" w14:paraId="6F520AFF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4126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B3A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Кощеевского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     поселения</w:t>
            </w:r>
          </w:p>
          <w:p w14:paraId="2F9CF39E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BC2E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Столбовская</w:t>
            </w:r>
            <w:proofErr w:type="spellEnd"/>
            <w:r>
              <w:rPr>
                <w:sz w:val="32"/>
                <w:szCs w:val="32"/>
              </w:rPr>
              <w:t xml:space="preserve">                         Нина Николаевна</w:t>
            </w:r>
          </w:p>
        </w:tc>
      </w:tr>
      <w:tr w:rsidR="005F69E7" w14:paraId="574AD70D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41F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69EE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991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Горбатенко</w:t>
            </w:r>
          </w:p>
          <w:p w14:paraId="7C72B306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Людмила Анатольевна</w:t>
            </w:r>
          </w:p>
        </w:tc>
      </w:tr>
      <w:tr w:rsidR="005F69E7" w14:paraId="01322B71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00E3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23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545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Ломовского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      поселения</w:t>
            </w:r>
          </w:p>
          <w:p w14:paraId="6B4F7BFA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25F2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Шаталова</w:t>
            </w:r>
          </w:p>
          <w:p w14:paraId="2E40A622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Викторовна</w:t>
            </w:r>
          </w:p>
        </w:tc>
      </w:tr>
      <w:tr w:rsidR="005F69E7" w14:paraId="7208AC71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D4B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24.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8CA2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07EE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Пушкарева</w:t>
            </w:r>
          </w:p>
          <w:p w14:paraId="5E801092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Викторовна</w:t>
            </w:r>
          </w:p>
        </w:tc>
      </w:tr>
      <w:tr w:rsidR="005F69E7" w14:paraId="74BD79CB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179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03B4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Мелиховского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    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D49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Матвиенко</w:t>
            </w:r>
          </w:p>
          <w:p w14:paraId="03D3F07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Галина Сергеевна</w:t>
            </w:r>
          </w:p>
        </w:tc>
      </w:tr>
      <w:tr w:rsidR="005F69E7" w14:paraId="6D365542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5C28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26.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44D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798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Мазур                              Наталья Викторовна</w:t>
            </w:r>
          </w:p>
        </w:tc>
      </w:tr>
      <w:tr w:rsidR="005F69E7" w14:paraId="731DD4F9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B2BF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27.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746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депутаты земского собрания Новослободского сельского поселения</w:t>
            </w:r>
          </w:p>
          <w:p w14:paraId="516672C2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14:paraId="624D5D82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26AF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Анохина                            Татьяна Николаевна</w:t>
            </w:r>
          </w:p>
        </w:tc>
      </w:tr>
      <w:tr w:rsidR="005F69E7" w14:paraId="275F54FC" w14:textId="77777777" w:rsidTr="005F69E7">
        <w:trPr>
          <w:trHeight w:val="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6A5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28.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2141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10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Алексядис</w:t>
            </w:r>
            <w:proofErr w:type="spellEnd"/>
            <w:r>
              <w:rPr>
                <w:sz w:val="32"/>
                <w:szCs w:val="32"/>
              </w:rPr>
              <w:t xml:space="preserve">                          </w:t>
            </w:r>
            <w:proofErr w:type="spellStart"/>
            <w:r>
              <w:rPr>
                <w:sz w:val="32"/>
                <w:szCs w:val="32"/>
              </w:rPr>
              <w:t>Феоклит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Филаретович</w:t>
            </w:r>
            <w:proofErr w:type="spellEnd"/>
          </w:p>
        </w:tc>
      </w:tr>
      <w:tr w:rsidR="005F69E7" w14:paraId="71A3F5CC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19AC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1F4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Плосковского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                  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3FDF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Атоманенко</w:t>
            </w:r>
            <w:proofErr w:type="spellEnd"/>
            <w:r>
              <w:rPr>
                <w:sz w:val="32"/>
                <w:szCs w:val="32"/>
              </w:rPr>
              <w:t xml:space="preserve">                      Татьяна Григорьевна</w:t>
            </w:r>
          </w:p>
        </w:tc>
      </w:tr>
      <w:tr w:rsidR="005F69E7" w14:paraId="2B8CBC79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E42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30.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7A39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CB27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Аркатова</w:t>
            </w:r>
            <w:proofErr w:type="spellEnd"/>
          </w:p>
          <w:p w14:paraId="5C7C671D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Ольга Ивановна</w:t>
            </w:r>
          </w:p>
        </w:tc>
      </w:tr>
      <w:tr w:rsidR="005F69E7" w14:paraId="27229D0E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7E0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5DF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Плотавского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</w:t>
            </w:r>
          </w:p>
          <w:p w14:paraId="19B552A0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8C3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Горбачева                        Тамара Ивановна</w:t>
            </w:r>
          </w:p>
        </w:tc>
      </w:tr>
      <w:tr w:rsidR="005F69E7" w14:paraId="3E35AAA7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6B8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32.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095F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43F9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Сальникова </w:t>
            </w:r>
          </w:p>
          <w:p w14:paraId="3BAB85B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Екатерина Юрьевна</w:t>
            </w:r>
          </w:p>
        </w:tc>
      </w:tr>
      <w:tr w:rsidR="005F69E7" w14:paraId="72E4B1C7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9519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9E0C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Погореловского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48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Виноходова</w:t>
            </w:r>
          </w:p>
          <w:p w14:paraId="6B4FE3D7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Юрьевна</w:t>
            </w:r>
          </w:p>
        </w:tc>
      </w:tr>
      <w:tr w:rsidR="005F69E7" w14:paraId="3B02F500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71A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34.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2B5E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6B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Трифонов </w:t>
            </w:r>
          </w:p>
          <w:p w14:paraId="31F2646A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 Никитович</w:t>
            </w:r>
          </w:p>
        </w:tc>
      </w:tr>
      <w:tr w:rsidR="005F69E7" w14:paraId="3AE40E8D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C734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1DAA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Поповского сельского </w:t>
            </w:r>
          </w:p>
          <w:p w14:paraId="538EBB54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64AD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Горбатенко                       Юлия Ивановна</w:t>
            </w:r>
          </w:p>
        </w:tc>
      </w:tr>
      <w:tr w:rsidR="005F69E7" w14:paraId="77829E9B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F88F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36.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6EC7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8030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Бычихин</w:t>
            </w:r>
            <w:proofErr w:type="spellEnd"/>
            <w:r>
              <w:rPr>
                <w:sz w:val="32"/>
                <w:szCs w:val="32"/>
              </w:rPr>
              <w:t xml:space="preserve">                      Владимир Анатольевич</w:t>
            </w:r>
          </w:p>
        </w:tc>
      </w:tr>
      <w:tr w:rsidR="005F69E7" w14:paraId="07D63758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319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37.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0A68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Проходенского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</w:t>
            </w:r>
          </w:p>
          <w:p w14:paraId="1AF7404E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lastRenderedPageBreak/>
              <w:t>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A20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Доронина                           Елена Васильевна</w:t>
            </w:r>
          </w:p>
        </w:tc>
      </w:tr>
      <w:tr w:rsidR="005F69E7" w14:paraId="367403DA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CDD0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38.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69CC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AA7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Дудорова</w:t>
            </w:r>
          </w:p>
          <w:p w14:paraId="002C16D1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Николаевна</w:t>
            </w:r>
          </w:p>
        </w:tc>
      </w:tr>
      <w:tr w:rsidR="005F69E7" w14:paraId="738C1513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9751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CD79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депутаты земского собрания Соколовского сельского</w:t>
            </w:r>
          </w:p>
          <w:p w14:paraId="40F08D00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E02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Гущина</w:t>
            </w:r>
          </w:p>
          <w:p w14:paraId="1BE677B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Светлана Петровна</w:t>
            </w:r>
          </w:p>
        </w:tc>
      </w:tr>
      <w:tr w:rsidR="005F69E7" w14:paraId="3A8AE9E7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96E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40.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CC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61C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Медведева</w:t>
            </w:r>
          </w:p>
          <w:p w14:paraId="0508B816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Галина Михайловна</w:t>
            </w:r>
          </w:p>
        </w:tc>
      </w:tr>
      <w:tr w:rsidR="005F69E7" w14:paraId="0D08892B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0873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1332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Шеинского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</w:t>
            </w:r>
          </w:p>
          <w:p w14:paraId="567642E6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поселения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450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</w:t>
            </w:r>
          </w:p>
          <w:p w14:paraId="723C43F9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Вячеславовна</w:t>
            </w:r>
          </w:p>
        </w:tc>
      </w:tr>
      <w:tr w:rsidR="005F69E7" w14:paraId="57C3C77D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4B4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42.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9C12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0760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Чернышенко                     Андрей Геннадьевич</w:t>
            </w:r>
          </w:p>
        </w:tc>
      </w:tr>
      <w:tr w:rsidR="005F69E7" w14:paraId="750AF8BA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E98B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8E3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</w:t>
            </w:r>
            <w:proofErr w:type="spellStart"/>
            <w:r>
              <w:rPr>
                <w:rFonts w:eastAsia="Calibri"/>
                <w:b/>
                <w:sz w:val="32"/>
                <w:szCs w:val="32"/>
              </w:rPr>
              <w:t>Шляховского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 xml:space="preserve"> сельского </w:t>
            </w:r>
          </w:p>
          <w:p w14:paraId="26F72991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поселения</w:t>
            </w:r>
          </w:p>
          <w:p w14:paraId="730275FE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74B4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Кушнарева                       Римма Анатольевна</w:t>
            </w:r>
          </w:p>
        </w:tc>
      </w:tr>
      <w:tr w:rsidR="005F69E7" w14:paraId="79C2053B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E185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44.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F2A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B8C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Герасименко </w:t>
            </w:r>
          </w:p>
          <w:p w14:paraId="05BE8A08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Оксана Евгеньевна</w:t>
            </w:r>
          </w:p>
        </w:tc>
      </w:tr>
      <w:tr w:rsidR="005F69E7" w14:paraId="7817F353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EB5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C69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депутаты земского собрания Яблоновского сельского </w:t>
            </w:r>
          </w:p>
          <w:p w14:paraId="43C4CD00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поселения</w:t>
            </w:r>
          </w:p>
          <w:p w14:paraId="6FF93F35" w14:textId="77777777" w:rsidR="005F69E7" w:rsidRDefault="005F69E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B5A9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Адомайтене</w:t>
            </w:r>
            <w:proofErr w:type="spellEnd"/>
            <w:r>
              <w:rPr>
                <w:sz w:val="32"/>
                <w:szCs w:val="32"/>
              </w:rPr>
              <w:t xml:space="preserve">                  Людмила Михайловна</w:t>
            </w:r>
          </w:p>
        </w:tc>
      </w:tr>
      <w:tr w:rsidR="005F69E7" w14:paraId="717DFA8E" w14:textId="77777777" w:rsidTr="005F69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CAD" w14:textId="77777777" w:rsidR="005F69E7" w:rsidRDefault="005F69E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46.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06B4" w14:textId="77777777" w:rsidR="005F69E7" w:rsidRDefault="005F69E7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D04D" w14:textId="77777777" w:rsidR="005F69E7" w:rsidRDefault="005F6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Чащин                           Александр Васильевич</w:t>
            </w:r>
          </w:p>
        </w:tc>
      </w:tr>
    </w:tbl>
    <w:p w14:paraId="0FB0496C" w14:textId="77777777" w:rsidR="002A25EB" w:rsidRDefault="002A25EB"/>
    <w:sectPr w:rsidR="002A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43"/>
    <w:rsid w:val="002A25EB"/>
    <w:rsid w:val="005D253A"/>
    <w:rsid w:val="005F69E7"/>
    <w:rsid w:val="0087329C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8583-2E4F-472E-AD62-124D170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2023-09-22T07:39:00Z</dcterms:created>
  <dcterms:modified xsi:type="dcterms:W3CDTF">2023-09-22T07:39:00Z</dcterms:modified>
</cp:coreProperties>
</file>